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55" w:rsidRPr="00B2016D" w:rsidRDefault="00B2016D" w:rsidP="00B2016D">
      <w:pPr>
        <w:jc w:val="center"/>
        <w:rPr>
          <w:b/>
          <w:lang w:val="en-US"/>
        </w:rPr>
      </w:pPr>
      <w:r w:rsidRPr="00B2016D">
        <w:rPr>
          <w:b/>
          <w:lang w:val="en-US"/>
        </w:rPr>
        <w:t>Participants information</w:t>
      </w:r>
    </w:p>
    <w:p w:rsidR="00B2016D" w:rsidRDefault="00B2016D" w:rsidP="00B2016D">
      <w:pPr>
        <w:jc w:val="center"/>
        <w:rPr>
          <w:b/>
          <w:lang w:val="en-US"/>
        </w:rPr>
      </w:pPr>
    </w:p>
    <w:p w:rsidR="00B2016D" w:rsidRDefault="00B2016D" w:rsidP="00B2016D">
      <w:pPr>
        <w:spacing w:line="276" w:lineRule="auto"/>
        <w:jc w:val="both"/>
        <w:rPr>
          <w:i/>
          <w:lang w:val="en-GB"/>
        </w:rPr>
      </w:pPr>
      <w:r>
        <w:rPr>
          <w:lang w:val="en-GB"/>
        </w:rPr>
        <w:t xml:space="preserve">The research team members of the </w:t>
      </w:r>
      <w:r>
        <w:rPr>
          <w:i/>
          <w:lang w:val="en-GB"/>
        </w:rPr>
        <w:t>University of Vic –</w:t>
      </w:r>
      <w:r w:rsidR="003E018E">
        <w:rPr>
          <w:i/>
          <w:lang w:val="en-GB"/>
        </w:rPr>
        <w:t xml:space="preserve"> Central University of Catalonia</w:t>
      </w:r>
      <w:r>
        <w:rPr>
          <w:i/>
          <w:lang w:val="en-GB"/>
        </w:rPr>
        <w:t xml:space="preserve">, </w:t>
      </w:r>
      <w:r w:rsidR="001C4453">
        <w:rPr>
          <w:lang w:val="en-GB"/>
        </w:rPr>
        <w:t>led</w:t>
      </w:r>
      <w:r>
        <w:rPr>
          <w:lang w:val="en-GB"/>
        </w:rPr>
        <w:t xml:space="preserve"> by the principal investigator </w:t>
      </w:r>
      <w:r w:rsidRPr="00B2016D">
        <w:rPr>
          <w:i/>
          <w:lang w:val="en-GB"/>
        </w:rPr>
        <w:t>Guillem Jabardo Camprubí</w:t>
      </w:r>
      <w:r>
        <w:rPr>
          <w:lang w:val="en-GB"/>
        </w:rPr>
        <w:t xml:space="preserve">, are </w:t>
      </w:r>
      <w:r w:rsidR="001C4453">
        <w:rPr>
          <w:lang w:val="en-GB"/>
        </w:rPr>
        <w:t>conducting</w:t>
      </w:r>
      <w:r>
        <w:rPr>
          <w:lang w:val="en-GB"/>
        </w:rPr>
        <w:t xml:space="preserve"> a research project named: </w:t>
      </w:r>
      <w:r w:rsidRPr="00B2016D">
        <w:rPr>
          <w:b/>
          <w:i/>
          <w:lang w:val="en-GB"/>
        </w:rPr>
        <w:t>Effectiveness in promoting and prescribing exercise in patients with type 2 diabetes: a multicomponent intervention based on the model of basic social processes through Nordic Walking</w:t>
      </w:r>
      <w:r w:rsidRPr="00B2016D">
        <w:rPr>
          <w:b/>
          <w:i/>
          <w:lang w:val="en-GB"/>
        </w:rPr>
        <w:t>.</w:t>
      </w:r>
    </w:p>
    <w:p w:rsidR="00B2016D" w:rsidRPr="00B2016D" w:rsidRDefault="00B2016D" w:rsidP="00B2016D">
      <w:pPr>
        <w:spacing w:line="276" w:lineRule="auto"/>
        <w:jc w:val="both"/>
        <w:rPr>
          <w:lang w:val="en-GB"/>
        </w:rPr>
      </w:pPr>
    </w:p>
    <w:p w:rsidR="00B2016D" w:rsidRDefault="00B2016D" w:rsidP="00B2016D">
      <w:pPr>
        <w:spacing w:line="276" w:lineRule="auto"/>
        <w:rPr>
          <w:lang w:val="en-GB"/>
        </w:rPr>
      </w:pPr>
      <w:r w:rsidRPr="00B2016D">
        <w:rPr>
          <w:lang w:val="en-GB"/>
        </w:rPr>
        <w:t>The research project aims to comprehend the physical activity benefits in health in patients that live with type 2 diabetes mellitus. To do this, a clinical trial must be carried out</w:t>
      </w:r>
      <w:r>
        <w:rPr>
          <w:lang w:val="en-GB"/>
        </w:rPr>
        <w:t xml:space="preserve">. Participants will be asked: </w:t>
      </w:r>
      <w:proofErr w:type="spellStart"/>
      <w:r>
        <w:rPr>
          <w:lang w:val="en-GB"/>
        </w:rPr>
        <w:t>i</w:t>
      </w:r>
      <w:proofErr w:type="spellEnd"/>
      <w:r>
        <w:rPr>
          <w:lang w:val="en-GB"/>
        </w:rPr>
        <w:t xml:space="preserve">) to consent research team to look at their health data; ii) to wear an accelerometer pre-intervention, post intervention and one year and two years post intervention; and iii) to participate in one of the study groups (control group, Nordic walking with SENWI approach or Nordic Walking). If participant is allocated at one of both Nordic walking group, they </w:t>
      </w:r>
      <w:r w:rsidRPr="00B2016D">
        <w:rPr>
          <w:lang w:val="en-GB"/>
        </w:rPr>
        <w:t xml:space="preserve">will have to undertake </w:t>
      </w:r>
      <w:r>
        <w:rPr>
          <w:lang w:val="en-GB"/>
        </w:rPr>
        <w:t xml:space="preserve">this activity </w:t>
      </w:r>
      <w:r w:rsidRPr="00B2016D">
        <w:rPr>
          <w:lang w:val="en-GB"/>
        </w:rPr>
        <w:t>twice a week for a period of three months.</w:t>
      </w:r>
    </w:p>
    <w:p w:rsidR="00B2016D" w:rsidRDefault="00B2016D" w:rsidP="00B2016D">
      <w:pPr>
        <w:spacing w:line="276" w:lineRule="auto"/>
        <w:rPr>
          <w:lang w:val="en-GB"/>
        </w:rPr>
      </w:pPr>
    </w:p>
    <w:p w:rsidR="00B2016D" w:rsidRDefault="003E018E" w:rsidP="00B2016D">
      <w:pPr>
        <w:spacing w:line="276" w:lineRule="auto"/>
        <w:rPr>
          <w:lang w:val="en-GB"/>
        </w:rPr>
      </w:pPr>
      <w:r>
        <w:rPr>
          <w:lang w:val="en-GB"/>
        </w:rPr>
        <w:t xml:space="preserve">In the context of this research, we ask for your collaboration to join it if the following criteria are </w:t>
      </w:r>
      <w:r w:rsidR="0018395E">
        <w:rPr>
          <w:lang w:val="en-GB"/>
        </w:rPr>
        <w:t>accomplished</w:t>
      </w:r>
      <w:r>
        <w:rPr>
          <w:lang w:val="en-GB"/>
        </w:rPr>
        <w:t>:</w:t>
      </w:r>
    </w:p>
    <w:p w:rsidR="003E018E" w:rsidRDefault="003E018E" w:rsidP="003E018E">
      <w:pPr>
        <w:pStyle w:val="Prrafodelista"/>
        <w:numPr>
          <w:ilvl w:val="0"/>
          <w:numId w:val="1"/>
        </w:numPr>
        <w:spacing w:line="276" w:lineRule="auto"/>
        <w:rPr>
          <w:lang w:val="en-GB"/>
        </w:rPr>
      </w:pPr>
      <w:r>
        <w:rPr>
          <w:lang w:val="en-GB"/>
        </w:rPr>
        <w:t>Having more than 40 years old and without any contradiction to do physical activity (assessed by the doctor).</w:t>
      </w:r>
    </w:p>
    <w:p w:rsidR="003E018E" w:rsidRDefault="003E018E" w:rsidP="003E018E">
      <w:pPr>
        <w:pStyle w:val="Prrafodelista"/>
        <w:numPr>
          <w:ilvl w:val="0"/>
          <w:numId w:val="1"/>
        </w:numPr>
        <w:spacing w:line="276" w:lineRule="auto"/>
        <w:rPr>
          <w:lang w:val="en-GB"/>
        </w:rPr>
      </w:pPr>
      <w:r>
        <w:rPr>
          <w:lang w:val="en-GB"/>
        </w:rPr>
        <w:t>More than 2 years of a type 2 diabetes since diagnosis</w:t>
      </w:r>
    </w:p>
    <w:p w:rsidR="003E018E" w:rsidRDefault="003E018E" w:rsidP="003E018E">
      <w:pPr>
        <w:pStyle w:val="Prrafodelista"/>
        <w:numPr>
          <w:ilvl w:val="0"/>
          <w:numId w:val="1"/>
        </w:numPr>
        <w:spacing w:line="276" w:lineRule="auto"/>
        <w:rPr>
          <w:lang w:val="en-GB"/>
        </w:rPr>
      </w:pPr>
      <w:r>
        <w:rPr>
          <w:lang w:val="en-GB"/>
        </w:rPr>
        <w:t>Signed inform consent</w:t>
      </w:r>
    </w:p>
    <w:p w:rsidR="003E018E" w:rsidRDefault="003E018E" w:rsidP="003E018E">
      <w:pPr>
        <w:spacing w:line="276" w:lineRule="auto"/>
        <w:rPr>
          <w:lang w:val="en-GB"/>
        </w:rPr>
      </w:pPr>
    </w:p>
    <w:p w:rsidR="003E018E" w:rsidRDefault="003E018E" w:rsidP="003E018E">
      <w:pPr>
        <w:spacing w:line="276" w:lineRule="auto"/>
        <w:rPr>
          <w:lang w:val="en-GB"/>
        </w:rPr>
      </w:pPr>
      <w:r>
        <w:rPr>
          <w:lang w:val="en-GB"/>
        </w:rPr>
        <w:t xml:space="preserve">All participants will have a code which will facilitate all data confidentiality. All the data from this study will not be used for other </w:t>
      </w:r>
      <w:r w:rsidR="004C11A5">
        <w:rPr>
          <w:lang w:val="en-GB"/>
        </w:rPr>
        <w:t>propose</w:t>
      </w:r>
      <w:r>
        <w:rPr>
          <w:lang w:val="en-GB"/>
        </w:rPr>
        <w:t xml:space="preserve"> that have not been specify by researchers. All data will be stored with the principal investigator at the University of Vic – Central University of Catalonia in an encrypted computer folder. </w:t>
      </w:r>
    </w:p>
    <w:p w:rsidR="003E018E" w:rsidRDefault="003E018E" w:rsidP="003E018E">
      <w:pPr>
        <w:spacing w:line="276" w:lineRule="auto"/>
        <w:rPr>
          <w:lang w:val="en-GB"/>
        </w:rPr>
      </w:pPr>
      <w:r>
        <w:rPr>
          <w:lang w:val="en-GB"/>
        </w:rPr>
        <w:t xml:space="preserve">All responsibility of the study data will be under the principal investigator, </w:t>
      </w:r>
      <w:r w:rsidR="004C11A5">
        <w:rPr>
          <w:lang w:val="en-GB"/>
        </w:rPr>
        <w:t>respecting</w:t>
      </w:r>
      <w:r>
        <w:rPr>
          <w:lang w:val="en-GB"/>
        </w:rPr>
        <w:t xml:space="preserve"> all time the Law: (</w:t>
      </w:r>
      <w:proofErr w:type="spellStart"/>
      <w:r>
        <w:rPr>
          <w:lang w:val="en-GB"/>
        </w:rPr>
        <w:t>Llei</w:t>
      </w:r>
      <w:proofErr w:type="spellEnd"/>
      <w:r>
        <w:rPr>
          <w:lang w:val="en-GB"/>
        </w:rPr>
        <w:t xml:space="preserve"> </w:t>
      </w:r>
      <w:proofErr w:type="spellStart"/>
      <w:r>
        <w:rPr>
          <w:lang w:val="en-GB"/>
        </w:rPr>
        <w:t>Organica</w:t>
      </w:r>
      <w:proofErr w:type="spellEnd"/>
      <w:r>
        <w:rPr>
          <w:lang w:val="en-GB"/>
        </w:rPr>
        <w:t xml:space="preserve"> 3/2018) from 5</w:t>
      </w:r>
      <w:r w:rsidRPr="003E018E">
        <w:rPr>
          <w:vertAlign w:val="superscript"/>
          <w:lang w:val="en-GB"/>
        </w:rPr>
        <w:t>th</w:t>
      </w:r>
      <w:r>
        <w:rPr>
          <w:lang w:val="en-GB"/>
        </w:rPr>
        <w:t xml:space="preserve"> of </w:t>
      </w:r>
      <w:r w:rsidR="004C11A5">
        <w:rPr>
          <w:lang w:val="en-GB"/>
        </w:rPr>
        <w:t>December</w:t>
      </w:r>
      <w:r>
        <w:rPr>
          <w:lang w:val="en-GB"/>
        </w:rPr>
        <w:t xml:space="preserve">, of Protection Personal Data and will guaranty de digital rights </w:t>
      </w:r>
      <w:r w:rsidR="004C11A5">
        <w:rPr>
          <w:lang w:val="en-GB"/>
        </w:rPr>
        <w:t>of the General Regalement (UE) 2016/679, from 27</w:t>
      </w:r>
      <w:r w:rsidR="004C11A5" w:rsidRPr="004C11A5">
        <w:rPr>
          <w:vertAlign w:val="superscript"/>
          <w:lang w:val="en-GB"/>
        </w:rPr>
        <w:t>th</w:t>
      </w:r>
      <w:r w:rsidR="004C11A5">
        <w:rPr>
          <w:lang w:val="en-GB"/>
        </w:rPr>
        <w:t xml:space="preserve"> of April from 2016. </w:t>
      </w:r>
    </w:p>
    <w:p w:rsidR="003E018E" w:rsidRDefault="003E018E" w:rsidP="003E018E">
      <w:pPr>
        <w:spacing w:line="276" w:lineRule="auto"/>
        <w:rPr>
          <w:lang w:val="en-GB"/>
        </w:rPr>
      </w:pPr>
    </w:p>
    <w:p w:rsidR="003E018E" w:rsidRPr="003E018E" w:rsidRDefault="004C11A5" w:rsidP="003E018E">
      <w:pPr>
        <w:spacing w:line="276" w:lineRule="auto"/>
        <w:rPr>
          <w:lang w:val="en-GB"/>
        </w:rPr>
      </w:pPr>
      <w:r>
        <w:rPr>
          <w:lang w:val="en-GB"/>
        </w:rPr>
        <w:t xml:space="preserve">We are at your disposal to resolve any doubts that may arise. You can </w:t>
      </w:r>
      <w:r w:rsidR="001C4453">
        <w:rPr>
          <w:lang w:val="en-GB"/>
        </w:rPr>
        <w:t>contact</w:t>
      </w:r>
      <w:r>
        <w:rPr>
          <w:lang w:val="en-GB"/>
        </w:rPr>
        <w:t xml:space="preserve"> us through the principal investigator’s e-mail: </w:t>
      </w:r>
      <w:r w:rsidR="003E018E" w:rsidRPr="004C11A5">
        <w:rPr>
          <w:rFonts w:ascii="Times New Roman" w:hAnsi="Times New Roman" w:cs="Times New Roman"/>
          <w:color w:val="0563C2"/>
          <w:lang w:val="en-US"/>
        </w:rPr>
        <w:t>guillem.jabardo@uvic.cat</w:t>
      </w:r>
    </w:p>
    <w:p w:rsidR="00B2016D" w:rsidRDefault="00B2016D" w:rsidP="00B2016D">
      <w:pPr>
        <w:spacing w:line="276" w:lineRule="auto"/>
        <w:rPr>
          <w:lang w:val="en-GB"/>
        </w:rPr>
      </w:pPr>
    </w:p>
    <w:p w:rsidR="004C11A5" w:rsidRDefault="004C11A5" w:rsidP="00B2016D">
      <w:pPr>
        <w:spacing w:line="276" w:lineRule="auto"/>
        <w:rPr>
          <w:lang w:val="en-GB"/>
        </w:rPr>
      </w:pPr>
    </w:p>
    <w:p w:rsidR="004C11A5" w:rsidRDefault="004C11A5" w:rsidP="00B2016D">
      <w:pPr>
        <w:spacing w:line="276" w:lineRule="auto"/>
        <w:rPr>
          <w:lang w:val="en-GB"/>
        </w:rPr>
      </w:pPr>
    </w:p>
    <w:p w:rsidR="004C11A5" w:rsidRDefault="004C11A5" w:rsidP="00B2016D">
      <w:pPr>
        <w:spacing w:line="276" w:lineRule="auto"/>
        <w:rPr>
          <w:lang w:val="en-GB"/>
        </w:rPr>
      </w:pPr>
    </w:p>
    <w:p w:rsidR="0018395E" w:rsidRDefault="0018395E" w:rsidP="00B2016D">
      <w:pPr>
        <w:spacing w:line="276" w:lineRule="auto"/>
        <w:rPr>
          <w:lang w:val="en-GB"/>
        </w:rPr>
      </w:pPr>
    </w:p>
    <w:p w:rsidR="004C11A5" w:rsidRDefault="004C11A5" w:rsidP="00B2016D">
      <w:pPr>
        <w:spacing w:line="276" w:lineRule="auto"/>
        <w:rPr>
          <w:lang w:val="en-GB"/>
        </w:rPr>
      </w:pPr>
    </w:p>
    <w:p w:rsidR="004C11A5" w:rsidRDefault="004C11A5" w:rsidP="001C4453">
      <w:pPr>
        <w:spacing w:line="276" w:lineRule="auto"/>
        <w:jc w:val="center"/>
        <w:rPr>
          <w:b/>
          <w:lang w:val="en-GB"/>
        </w:rPr>
      </w:pPr>
      <w:r>
        <w:rPr>
          <w:b/>
          <w:lang w:val="en-GB"/>
        </w:rPr>
        <w:lastRenderedPageBreak/>
        <w:t>INFORMED CONSENT</w:t>
      </w:r>
    </w:p>
    <w:p w:rsidR="004C11A5" w:rsidRDefault="004C11A5" w:rsidP="001C4453">
      <w:pPr>
        <w:spacing w:line="276" w:lineRule="auto"/>
        <w:jc w:val="both"/>
        <w:rPr>
          <w:b/>
          <w:lang w:val="en-GB"/>
        </w:rPr>
      </w:pPr>
    </w:p>
    <w:p w:rsidR="004C11A5" w:rsidRDefault="004C11A5" w:rsidP="001C4453">
      <w:pPr>
        <w:spacing w:line="276" w:lineRule="auto"/>
        <w:jc w:val="both"/>
        <w:rPr>
          <w:lang w:val="en-GB"/>
        </w:rPr>
      </w:pPr>
    </w:p>
    <w:p w:rsidR="001C4453" w:rsidRDefault="001C4453" w:rsidP="001C4453">
      <w:pPr>
        <w:spacing w:line="276" w:lineRule="auto"/>
        <w:jc w:val="both"/>
        <w:rPr>
          <w:lang w:val="en-GB"/>
        </w:rPr>
      </w:pPr>
      <w:r>
        <w:rPr>
          <w:lang w:val="en-GB"/>
        </w:rPr>
        <w:t>I, _____________________________________________________, of age, with ID identification ___________________________________________ with freedom of choice and in my interest</w:t>
      </w:r>
    </w:p>
    <w:p w:rsidR="001C4453" w:rsidRPr="001C4453" w:rsidRDefault="001C4453" w:rsidP="001C4453">
      <w:pPr>
        <w:spacing w:line="276" w:lineRule="auto"/>
        <w:jc w:val="both"/>
        <w:rPr>
          <w:lang w:val="en-GB"/>
        </w:rPr>
      </w:pPr>
      <w:r>
        <w:rPr>
          <w:lang w:val="en-GB"/>
        </w:rPr>
        <w:t>I declare that:</w:t>
      </w:r>
    </w:p>
    <w:p w:rsidR="001C4453" w:rsidRDefault="001C4453" w:rsidP="001C4453">
      <w:pPr>
        <w:autoSpaceDE w:val="0"/>
        <w:autoSpaceDN w:val="0"/>
        <w:adjustRightInd w:val="0"/>
        <w:jc w:val="both"/>
        <w:rPr>
          <w:rFonts w:ascii="Times New Roman" w:hAnsi="Times New Roman" w:cs="Times New Roman"/>
          <w:lang w:val="es-ES_tradnl"/>
        </w:rPr>
      </w:pPr>
    </w:p>
    <w:p w:rsidR="001C4453" w:rsidRPr="00CA6F92" w:rsidRDefault="001C4453" w:rsidP="001C4453">
      <w:pPr>
        <w:autoSpaceDE w:val="0"/>
        <w:autoSpaceDN w:val="0"/>
        <w:adjustRightInd w:val="0"/>
        <w:jc w:val="both"/>
        <w:rPr>
          <w:rFonts w:cstheme="minorHAnsi"/>
          <w:sz w:val="21"/>
          <w:szCs w:val="21"/>
          <w:lang w:val="en-US"/>
        </w:rPr>
      </w:pPr>
      <w:r w:rsidRPr="00CA6F92">
        <w:rPr>
          <w:rFonts w:cstheme="minorHAnsi"/>
          <w:sz w:val="21"/>
          <w:szCs w:val="21"/>
          <w:lang w:val="en-US"/>
        </w:rPr>
        <w:t xml:space="preserve">I have received information about the project </w:t>
      </w:r>
      <w:r w:rsidRPr="00CA6F92">
        <w:rPr>
          <w:rFonts w:cstheme="minorHAnsi"/>
          <w:sz w:val="21"/>
          <w:szCs w:val="21"/>
          <w:lang w:val="en-US"/>
        </w:rPr>
        <w:t xml:space="preserve">title </w:t>
      </w:r>
      <w:r w:rsidRPr="00CA6F92">
        <w:rPr>
          <w:rFonts w:cstheme="minorHAnsi"/>
          <w:b/>
          <w:i/>
          <w:sz w:val="21"/>
          <w:szCs w:val="21"/>
          <w:lang w:val="en-GB"/>
        </w:rPr>
        <w:t>Effectiveness in promoting and prescribing exercise in patients with type 2 diabetes: a multicomponent intervention based on the model of basic social processes through Nordic Walking</w:t>
      </w:r>
      <w:r w:rsidRPr="00CA6F92">
        <w:rPr>
          <w:rFonts w:cstheme="minorHAnsi"/>
          <w:sz w:val="21"/>
          <w:szCs w:val="21"/>
          <w:lang w:val="en-US"/>
        </w:rPr>
        <w:t xml:space="preserve"> of which I have been given the information sheet attached to</w:t>
      </w:r>
      <w:r w:rsidRPr="00CA6F92">
        <w:rPr>
          <w:rFonts w:cstheme="minorHAnsi"/>
          <w:sz w:val="21"/>
          <w:szCs w:val="21"/>
          <w:lang w:val="en-US"/>
        </w:rPr>
        <w:t xml:space="preserve"> </w:t>
      </w:r>
      <w:r w:rsidRPr="00CA6F92">
        <w:rPr>
          <w:rFonts w:cstheme="minorHAnsi"/>
          <w:sz w:val="21"/>
          <w:szCs w:val="21"/>
          <w:lang w:val="en-US"/>
        </w:rPr>
        <w:t>this consent and for which my participation is requested. I understand what it means, my doubts have been resolved and the actions that will derive from the project have been explained to me. I have</w:t>
      </w:r>
      <w:r w:rsidRPr="00CA6F92">
        <w:rPr>
          <w:rFonts w:cstheme="minorHAnsi"/>
          <w:sz w:val="21"/>
          <w:szCs w:val="21"/>
          <w:lang w:val="en-US"/>
        </w:rPr>
        <w:t xml:space="preserve"> </w:t>
      </w:r>
      <w:r w:rsidRPr="00CA6F92">
        <w:rPr>
          <w:rFonts w:cstheme="minorHAnsi"/>
          <w:sz w:val="21"/>
          <w:szCs w:val="21"/>
          <w:lang w:val="en-US"/>
        </w:rPr>
        <w:t>informed of all aspects related to confidentiality and data protection in</w:t>
      </w:r>
      <w:r w:rsidRPr="00CA6F92">
        <w:rPr>
          <w:rFonts w:cstheme="minorHAnsi"/>
          <w:sz w:val="21"/>
          <w:szCs w:val="21"/>
          <w:lang w:val="en-US"/>
        </w:rPr>
        <w:t xml:space="preserve"> </w:t>
      </w:r>
      <w:r w:rsidRPr="00CA6F92">
        <w:rPr>
          <w:rFonts w:cstheme="minorHAnsi"/>
          <w:sz w:val="21"/>
          <w:szCs w:val="21"/>
          <w:lang w:val="en-US"/>
        </w:rPr>
        <w:t>compliance with Organic Law 3/2018, of December 5, on the Protection of Personal Data and</w:t>
      </w:r>
      <w:r w:rsidRPr="00CA6F92">
        <w:rPr>
          <w:rFonts w:cstheme="minorHAnsi"/>
          <w:sz w:val="21"/>
          <w:szCs w:val="21"/>
          <w:lang w:val="en-US"/>
        </w:rPr>
        <w:t xml:space="preserve"> </w:t>
      </w:r>
      <w:r w:rsidRPr="00CA6F92">
        <w:rPr>
          <w:rFonts w:cstheme="minorHAnsi"/>
          <w:sz w:val="21"/>
          <w:szCs w:val="21"/>
          <w:lang w:val="en-US"/>
        </w:rPr>
        <w:t>guarantee of digital rights and General Regulation (EU) 2016/679 of April 27, 2016</w:t>
      </w:r>
      <w:r w:rsidRPr="00CA6F92">
        <w:rPr>
          <w:rFonts w:cstheme="minorHAnsi"/>
          <w:sz w:val="21"/>
          <w:szCs w:val="21"/>
          <w:lang w:val="en-US"/>
        </w:rPr>
        <w:t xml:space="preserve"> </w:t>
      </w:r>
      <w:r w:rsidRPr="00CA6F92">
        <w:rPr>
          <w:rFonts w:cstheme="minorHAnsi"/>
          <w:sz w:val="21"/>
          <w:szCs w:val="21"/>
          <w:lang w:val="en-US"/>
        </w:rPr>
        <w:t>data protection and complementary regulations.</w:t>
      </w:r>
    </w:p>
    <w:p w:rsidR="001C4453" w:rsidRPr="00CA6F92" w:rsidRDefault="001C4453" w:rsidP="001C4453">
      <w:pPr>
        <w:autoSpaceDE w:val="0"/>
        <w:autoSpaceDN w:val="0"/>
        <w:adjustRightInd w:val="0"/>
        <w:jc w:val="both"/>
        <w:rPr>
          <w:rFonts w:cstheme="minorHAnsi"/>
          <w:sz w:val="21"/>
          <w:szCs w:val="21"/>
          <w:lang w:val="en-US"/>
        </w:rPr>
      </w:pPr>
      <w:r w:rsidRPr="00CA6F92">
        <w:rPr>
          <w:rFonts w:cstheme="minorHAnsi"/>
          <w:sz w:val="21"/>
          <w:szCs w:val="21"/>
          <w:lang w:val="en-US"/>
        </w:rPr>
        <w:t>My collaboration in the project is completely voluntary and I have the right to withdraw in</w:t>
      </w:r>
    </w:p>
    <w:p w:rsidR="001C4453" w:rsidRPr="00CA6F92" w:rsidRDefault="001C4453" w:rsidP="001C4453">
      <w:pPr>
        <w:autoSpaceDE w:val="0"/>
        <w:autoSpaceDN w:val="0"/>
        <w:adjustRightInd w:val="0"/>
        <w:jc w:val="both"/>
        <w:rPr>
          <w:rFonts w:cstheme="minorHAnsi"/>
          <w:sz w:val="21"/>
          <w:szCs w:val="21"/>
          <w:lang w:val="en-US"/>
        </w:rPr>
      </w:pPr>
      <w:r w:rsidRPr="00CA6F92">
        <w:rPr>
          <w:rFonts w:cstheme="minorHAnsi"/>
          <w:sz w:val="21"/>
          <w:szCs w:val="21"/>
          <w:lang w:val="en-US"/>
        </w:rPr>
        <w:t>at any time, revoking this consent, without this having a negative influence</w:t>
      </w:r>
      <w:r w:rsidRPr="00CA6F92">
        <w:rPr>
          <w:rFonts w:cstheme="minorHAnsi"/>
          <w:sz w:val="21"/>
          <w:szCs w:val="21"/>
          <w:lang w:val="en-US"/>
        </w:rPr>
        <w:t xml:space="preserve"> </w:t>
      </w:r>
      <w:r w:rsidRPr="00CA6F92">
        <w:rPr>
          <w:rFonts w:cstheme="minorHAnsi"/>
          <w:sz w:val="21"/>
          <w:szCs w:val="21"/>
          <w:lang w:val="en-US"/>
        </w:rPr>
        <w:t xml:space="preserve">in my person in </w:t>
      </w:r>
      <w:r w:rsidRPr="00CA6F92">
        <w:rPr>
          <w:rFonts w:cstheme="minorHAnsi"/>
          <w:sz w:val="21"/>
          <w:szCs w:val="21"/>
          <w:lang w:val="en-US"/>
        </w:rPr>
        <w:t>any</w:t>
      </w:r>
      <w:r w:rsidRPr="00CA6F92">
        <w:rPr>
          <w:rFonts w:cstheme="minorHAnsi"/>
          <w:sz w:val="21"/>
          <w:szCs w:val="21"/>
          <w:lang w:val="en-US"/>
        </w:rPr>
        <w:t xml:space="preserve"> case. In the event of revoking consent, I have the right to my</w:t>
      </w:r>
      <w:r w:rsidRPr="00CA6F92">
        <w:rPr>
          <w:rFonts w:cstheme="minorHAnsi"/>
          <w:sz w:val="21"/>
          <w:szCs w:val="21"/>
          <w:lang w:val="en-US"/>
        </w:rPr>
        <w:t xml:space="preserve"> </w:t>
      </w:r>
      <w:r w:rsidRPr="00CA6F92">
        <w:rPr>
          <w:rFonts w:cstheme="minorHAnsi"/>
          <w:sz w:val="21"/>
          <w:szCs w:val="21"/>
          <w:lang w:val="en-US"/>
        </w:rPr>
        <w:t>data are deleted from the study file.</w:t>
      </w:r>
      <w:r w:rsidRPr="00CA6F92">
        <w:rPr>
          <w:rFonts w:cstheme="minorHAnsi"/>
          <w:sz w:val="21"/>
          <w:szCs w:val="21"/>
          <w:lang w:val="en-US"/>
        </w:rPr>
        <w:t xml:space="preserve"> </w:t>
      </w:r>
      <w:r w:rsidRPr="00CA6F92">
        <w:rPr>
          <w:rFonts w:cstheme="minorHAnsi"/>
          <w:sz w:val="21"/>
          <w:szCs w:val="21"/>
          <w:lang w:val="en-US"/>
        </w:rPr>
        <w:t>Likewise, I renounce any financial, academic or any other kind of benefit</w:t>
      </w:r>
    </w:p>
    <w:p w:rsidR="001C4453" w:rsidRPr="00CA6F92" w:rsidRDefault="001C4453" w:rsidP="001C4453">
      <w:pPr>
        <w:autoSpaceDE w:val="0"/>
        <w:autoSpaceDN w:val="0"/>
        <w:adjustRightInd w:val="0"/>
        <w:jc w:val="both"/>
        <w:rPr>
          <w:rFonts w:cstheme="minorHAnsi"/>
          <w:sz w:val="21"/>
          <w:szCs w:val="21"/>
          <w:lang w:val="en-US"/>
        </w:rPr>
      </w:pPr>
      <w:r w:rsidRPr="00CA6F92">
        <w:rPr>
          <w:rFonts w:cstheme="minorHAnsi"/>
          <w:sz w:val="21"/>
          <w:szCs w:val="21"/>
          <w:lang w:val="en-US"/>
        </w:rPr>
        <w:t>that could be der</w:t>
      </w:r>
      <w:bookmarkStart w:id="0" w:name="_GoBack"/>
      <w:bookmarkEnd w:id="0"/>
      <w:r w:rsidRPr="00CA6F92">
        <w:rPr>
          <w:rFonts w:cstheme="minorHAnsi"/>
          <w:sz w:val="21"/>
          <w:szCs w:val="21"/>
          <w:lang w:val="en-US"/>
        </w:rPr>
        <w:t>ived from the project and its results.</w:t>
      </w:r>
    </w:p>
    <w:p w:rsidR="001C4453" w:rsidRPr="001C4453" w:rsidRDefault="001C4453" w:rsidP="00070422">
      <w:pPr>
        <w:autoSpaceDE w:val="0"/>
        <w:autoSpaceDN w:val="0"/>
        <w:adjustRightInd w:val="0"/>
        <w:rPr>
          <w:rFonts w:ascii="Times New Roman" w:hAnsi="Times New Roman" w:cs="Times New Roman"/>
          <w:lang w:val="en-US"/>
        </w:rPr>
      </w:pPr>
    </w:p>
    <w:p w:rsidR="001C4453" w:rsidRPr="001C4453" w:rsidRDefault="001C4453" w:rsidP="001C4453">
      <w:pPr>
        <w:spacing w:line="276" w:lineRule="auto"/>
        <w:jc w:val="both"/>
        <w:rPr>
          <w:lang w:val="en-US"/>
        </w:rPr>
      </w:pPr>
      <w:r w:rsidRPr="001C4453">
        <w:rPr>
          <w:lang w:val="en-US"/>
        </w:rPr>
        <w:t>For all this,</w:t>
      </w:r>
    </w:p>
    <w:p w:rsidR="001C4453" w:rsidRPr="001C4453" w:rsidRDefault="001C4453" w:rsidP="001C4453">
      <w:pPr>
        <w:spacing w:line="276" w:lineRule="auto"/>
        <w:jc w:val="both"/>
        <w:rPr>
          <w:lang w:val="en-US"/>
        </w:rPr>
      </w:pPr>
      <w:r w:rsidRPr="001C4453">
        <w:rPr>
          <w:lang w:val="en-US"/>
        </w:rPr>
        <w:t>I GIVE MY CONSENT TO: ________________________________________</w:t>
      </w:r>
      <w:r>
        <w:rPr>
          <w:lang w:val="en-US"/>
        </w:rPr>
        <w:t xml:space="preserve"> to p</w:t>
      </w:r>
      <w:r w:rsidRPr="001C4453">
        <w:rPr>
          <w:lang w:val="en-US"/>
        </w:rPr>
        <w:t xml:space="preserve">articipate in the project: </w:t>
      </w:r>
      <w:r w:rsidRPr="00B2016D">
        <w:rPr>
          <w:b/>
          <w:i/>
          <w:lang w:val="en-GB"/>
        </w:rPr>
        <w:t>Effectiveness in promoting and prescribing exercise in patients with type 2 diabetes: a multicomponent intervention based on the model of basic social processes through Nordic Walking</w:t>
      </w:r>
    </w:p>
    <w:p w:rsidR="001C4453" w:rsidRPr="001C4453" w:rsidRDefault="001C4453" w:rsidP="001C4453">
      <w:pPr>
        <w:spacing w:line="276" w:lineRule="auto"/>
        <w:jc w:val="both"/>
        <w:rPr>
          <w:lang w:val="en-US"/>
        </w:rPr>
      </w:pPr>
      <w:r w:rsidRPr="001C4453">
        <w:rPr>
          <w:lang w:val="en-US"/>
        </w:rPr>
        <w:t>That the team of researchers from the University of Vic</w:t>
      </w:r>
      <w:r>
        <w:rPr>
          <w:lang w:val="en-US"/>
        </w:rPr>
        <w:t xml:space="preserve"> -</w:t>
      </w:r>
      <w:r w:rsidRPr="001C4453">
        <w:rPr>
          <w:lang w:val="en-US"/>
        </w:rPr>
        <w:t xml:space="preserve"> Central </w:t>
      </w:r>
      <w:r>
        <w:rPr>
          <w:lang w:val="en-US"/>
        </w:rPr>
        <w:t>University of</w:t>
      </w:r>
      <w:r w:rsidRPr="001C4453">
        <w:rPr>
          <w:lang w:val="en-US"/>
        </w:rPr>
        <w:t xml:space="preserve"> C</w:t>
      </w:r>
      <w:r>
        <w:rPr>
          <w:lang w:val="en-US"/>
        </w:rPr>
        <w:t>atalonia</w:t>
      </w:r>
      <w:r w:rsidRPr="001C4453">
        <w:rPr>
          <w:lang w:val="en-US"/>
        </w:rPr>
        <w:t xml:space="preserve"> </w:t>
      </w:r>
      <w:r>
        <w:rPr>
          <w:lang w:val="en-US"/>
        </w:rPr>
        <w:t>and</w:t>
      </w:r>
    </w:p>
    <w:p w:rsidR="001C4453" w:rsidRPr="001C4453" w:rsidRDefault="001C4453" w:rsidP="001C4453">
      <w:pPr>
        <w:spacing w:line="276" w:lineRule="auto"/>
        <w:jc w:val="both"/>
        <w:rPr>
          <w:lang w:val="en-US"/>
        </w:rPr>
      </w:pPr>
      <w:r w:rsidRPr="001C4453">
        <w:rPr>
          <w:lang w:val="en-US"/>
        </w:rPr>
        <w:t>the main researcher Guillem Jabardo Camprubí can manage my personal data</w:t>
      </w:r>
      <w:r>
        <w:rPr>
          <w:lang w:val="en-US"/>
        </w:rPr>
        <w:t xml:space="preserve"> </w:t>
      </w:r>
      <w:r w:rsidRPr="001C4453">
        <w:rPr>
          <w:lang w:val="en-US"/>
        </w:rPr>
        <w:t>and</w:t>
      </w:r>
      <w:r>
        <w:rPr>
          <w:lang w:val="en-US"/>
        </w:rPr>
        <w:t xml:space="preserve"> </w:t>
      </w:r>
      <w:r w:rsidRPr="001C4453">
        <w:rPr>
          <w:lang w:val="en-US"/>
        </w:rPr>
        <w:t>disseminate the information generated by the project. They are guaranteed to be preserved at all times</w:t>
      </w:r>
      <w:r>
        <w:rPr>
          <w:lang w:val="en-US"/>
        </w:rPr>
        <w:t xml:space="preserve"> </w:t>
      </w:r>
      <w:r w:rsidRPr="001C4453">
        <w:rPr>
          <w:lang w:val="en-US"/>
        </w:rPr>
        <w:t>my identity and privacy, with the guarantees established by Organic Law 3/2018, of 5</w:t>
      </w:r>
      <w:r>
        <w:rPr>
          <w:lang w:val="en-US"/>
        </w:rPr>
        <w:t xml:space="preserve"> </w:t>
      </w:r>
      <w:r w:rsidRPr="001C4453">
        <w:rPr>
          <w:lang w:val="en-US"/>
        </w:rPr>
        <w:t>of December, Protection of Personal Data and guarantee of digital rights and the Regulation</w:t>
      </w:r>
      <w:r>
        <w:rPr>
          <w:lang w:val="en-US"/>
        </w:rPr>
        <w:t xml:space="preserve"> </w:t>
      </w:r>
      <w:r w:rsidRPr="001C4453">
        <w:rPr>
          <w:lang w:val="en-US"/>
        </w:rPr>
        <w:t>general (EU) 2016/679 of April 27, 2016 on data protection and regulations</w:t>
      </w:r>
      <w:r>
        <w:rPr>
          <w:lang w:val="en-US"/>
        </w:rPr>
        <w:t xml:space="preserve"> </w:t>
      </w:r>
      <w:r w:rsidRPr="001C4453">
        <w:rPr>
          <w:lang w:val="en-US"/>
        </w:rPr>
        <w:t>complementary</w:t>
      </w:r>
    </w:p>
    <w:p w:rsidR="001C4453" w:rsidRPr="001C4453" w:rsidRDefault="001C4453" w:rsidP="001C4453">
      <w:pPr>
        <w:spacing w:line="276" w:lineRule="auto"/>
        <w:jc w:val="both"/>
        <w:rPr>
          <w:lang w:val="en-US"/>
        </w:rPr>
      </w:pPr>
      <w:r w:rsidRPr="001C4453">
        <w:rPr>
          <w:lang w:val="en-US"/>
        </w:rPr>
        <w:t>That the team of investigators led by Guillem Jabardo Camprubí will keep all the records</w:t>
      </w:r>
    </w:p>
    <w:p w:rsidR="001C4453" w:rsidRPr="001C4453" w:rsidRDefault="001C4453" w:rsidP="001C4453">
      <w:pPr>
        <w:spacing w:line="276" w:lineRule="auto"/>
        <w:jc w:val="both"/>
        <w:rPr>
          <w:lang w:val="en-US"/>
        </w:rPr>
      </w:pPr>
      <w:r w:rsidRPr="001C4453">
        <w:rPr>
          <w:lang w:val="en-US"/>
        </w:rPr>
        <w:t>carried out on my person in a digital-electronic medium, with the guarantees and the</w:t>
      </w:r>
    </w:p>
    <w:p w:rsidR="001C4453" w:rsidRDefault="001C4453" w:rsidP="001C4453">
      <w:pPr>
        <w:spacing w:line="276" w:lineRule="auto"/>
        <w:jc w:val="both"/>
        <w:rPr>
          <w:lang w:val="en-US"/>
        </w:rPr>
      </w:pPr>
      <w:r w:rsidRPr="001C4453">
        <w:rPr>
          <w:lang w:val="en-US"/>
        </w:rPr>
        <w:t>legally provided deadlines, if they are established, and in the absence of legal provision, during the time</w:t>
      </w:r>
      <w:r>
        <w:rPr>
          <w:lang w:val="en-US"/>
        </w:rPr>
        <w:t xml:space="preserve"> </w:t>
      </w:r>
      <w:r w:rsidRPr="001C4453">
        <w:rPr>
          <w:lang w:val="en-US"/>
        </w:rPr>
        <w:t>that was necessary to fulfill the functions of the project for which the data w</w:t>
      </w:r>
      <w:r>
        <w:rPr>
          <w:lang w:val="en-US"/>
        </w:rPr>
        <w:t>as</w:t>
      </w:r>
      <w:r w:rsidRPr="001C4453">
        <w:rPr>
          <w:lang w:val="en-US"/>
        </w:rPr>
        <w:t xml:space="preserve"> obtained.</w:t>
      </w:r>
    </w:p>
    <w:p w:rsidR="001C4453" w:rsidRPr="001C4453" w:rsidRDefault="001C4453" w:rsidP="001C4453">
      <w:pPr>
        <w:spacing w:line="276" w:lineRule="auto"/>
        <w:rPr>
          <w:lang w:val="en-US"/>
        </w:rPr>
      </w:pPr>
    </w:p>
    <w:p w:rsidR="001C4453" w:rsidRDefault="001C4453" w:rsidP="001C4453">
      <w:pPr>
        <w:spacing w:line="276" w:lineRule="auto"/>
        <w:rPr>
          <w:lang w:val="en-US"/>
        </w:rPr>
      </w:pPr>
      <w:r w:rsidRPr="001C4453">
        <w:rPr>
          <w:lang w:val="en-US"/>
        </w:rPr>
        <w:t xml:space="preserve">To __________________________to ____ of______________ </w:t>
      </w:r>
      <w:proofErr w:type="spellStart"/>
      <w:r w:rsidRPr="001C4453">
        <w:rPr>
          <w:lang w:val="en-US"/>
        </w:rPr>
        <w:t>of</w:t>
      </w:r>
      <w:proofErr w:type="spellEnd"/>
      <w:r w:rsidRPr="001C4453">
        <w:rPr>
          <w:lang w:val="en-US"/>
        </w:rPr>
        <w:t>______</w:t>
      </w:r>
    </w:p>
    <w:p w:rsidR="001C4453" w:rsidRPr="001C4453" w:rsidRDefault="001C4453" w:rsidP="001C4453">
      <w:pPr>
        <w:spacing w:line="276" w:lineRule="auto"/>
        <w:rPr>
          <w:lang w:val="en-US"/>
        </w:rPr>
      </w:pPr>
    </w:p>
    <w:p w:rsidR="00B2016D" w:rsidRPr="0018395E" w:rsidRDefault="001C4453" w:rsidP="0018395E">
      <w:pPr>
        <w:spacing w:line="276" w:lineRule="auto"/>
        <w:rPr>
          <w:lang w:val="en-US"/>
        </w:rPr>
      </w:pPr>
      <w:r w:rsidRPr="001C4453">
        <w:rPr>
          <w:lang w:val="en-US"/>
        </w:rPr>
        <w:t xml:space="preserve">Participant Signature: </w:t>
      </w:r>
      <w:r w:rsidR="0018395E">
        <w:rPr>
          <w:lang w:val="en-US"/>
        </w:rPr>
        <w:tab/>
      </w:r>
      <w:r w:rsidR="0018395E">
        <w:rPr>
          <w:lang w:val="en-US"/>
        </w:rPr>
        <w:tab/>
      </w:r>
      <w:r w:rsidR="0018395E">
        <w:rPr>
          <w:lang w:val="en-US"/>
        </w:rPr>
        <w:tab/>
      </w:r>
      <w:r w:rsidR="0018395E">
        <w:rPr>
          <w:lang w:val="en-US"/>
        </w:rPr>
        <w:tab/>
      </w:r>
      <w:r w:rsidR="0018395E">
        <w:rPr>
          <w:lang w:val="en-US"/>
        </w:rPr>
        <w:tab/>
      </w:r>
      <w:r w:rsidR="0018395E">
        <w:rPr>
          <w:lang w:val="en-US"/>
        </w:rPr>
        <w:tab/>
      </w:r>
      <w:r w:rsidR="0018395E">
        <w:rPr>
          <w:lang w:val="en-US"/>
        </w:rPr>
        <w:tab/>
      </w:r>
      <w:r w:rsidRPr="001C4453">
        <w:rPr>
          <w:lang w:val="en-US"/>
        </w:rPr>
        <w:t>IP Signature:</w:t>
      </w:r>
    </w:p>
    <w:sectPr w:rsidR="00B2016D" w:rsidRPr="0018395E" w:rsidSect="00B459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60902"/>
    <w:multiLevelType w:val="hybridMultilevel"/>
    <w:tmpl w:val="52DC2DF0"/>
    <w:lvl w:ilvl="0" w:tplc="E1984444">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D"/>
    <w:rsid w:val="00002F7D"/>
    <w:rsid w:val="00012DBA"/>
    <w:rsid w:val="000136E2"/>
    <w:rsid w:val="00020D55"/>
    <w:rsid w:val="000215F1"/>
    <w:rsid w:val="00030248"/>
    <w:rsid w:val="0003793E"/>
    <w:rsid w:val="00047AFD"/>
    <w:rsid w:val="00051AB9"/>
    <w:rsid w:val="00052A5B"/>
    <w:rsid w:val="00070422"/>
    <w:rsid w:val="00077063"/>
    <w:rsid w:val="0008005E"/>
    <w:rsid w:val="00080B42"/>
    <w:rsid w:val="00096CBF"/>
    <w:rsid w:val="00097AAA"/>
    <w:rsid w:val="000A3F49"/>
    <w:rsid w:val="000B613E"/>
    <w:rsid w:val="000C169C"/>
    <w:rsid w:val="000D64D3"/>
    <w:rsid w:val="000F1A23"/>
    <w:rsid w:val="000F249C"/>
    <w:rsid w:val="000F7CBF"/>
    <w:rsid w:val="001024AC"/>
    <w:rsid w:val="00102FD8"/>
    <w:rsid w:val="0010573D"/>
    <w:rsid w:val="00112CB1"/>
    <w:rsid w:val="0011522F"/>
    <w:rsid w:val="0012066F"/>
    <w:rsid w:val="00124EAF"/>
    <w:rsid w:val="00127C38"/>
    <w:rsid w:val="00136827"/>
    <w:rsid w:val="001373EA"/>
    <w:rsid w:val="0015453D"/>
    <w:rsid w:val="00155ED5"/>
    <w:rsid w:val="001712DC"/>
    <w:rsid w:val="00171F4F"/>
    <w:rsid w:val="00182606"/>
    <w:rsid w:val="0018395E"/>
    <w:rsid w:val="00184D80"/>
    <w:rsid w:val="00185EF1"/>
    <w:rsid w:val="00186CF9"/>
    <w:rsid w:val="001879EC"/>
    <w:rsid w:val="001A3D45"/>
    <w:rsid w:val="001B3AB6"/>
    <w:rsid w:val="001B7F46"/>
    <w:rsid w:val="001C32B7"/>
    <w:rsid w:val="001C4453"/>
    <w:rsid w:val="001D2994"/>
    <w:rsid w:val="001E0840"/>
    <w:rsid w:val="001E1EC3"/>
    <w:rsid w:val="001E3F8D"/>
    <w:rsid w:val="001E5342"/>
    <w:rsid w:val="001E70F5"/>
    <w:rsid w:val="001F0FD2"/>
    <w:rsid w:val="001F1CC6"/>
    <w:rsid w:val="00206B2A"/>
    <w:rsid w:val="00206D1D"/>
    <w:rsid w:val="002172D1"/>
    <w:rsid w:val="00227683"/>
    <w:rsid w:val="00242B51"/>
    <w:rsid w:val="00253F47"/>
    <w:rsid w:val="00254A28"/>
    <w:rsid w:val="00260971"/>
    <w:rsid w:val="002714D5"/>
    <w:rsid w:val="00273D50"/>
    <w:rsid w:val="00280573"/>
    <w:rsid w:val="0029102B"/>
    <w:rsid w:val="002A2467"/>
    <w:rsid w:val="002A3975"/>
    <w:rsid w:val="002A5920"/>
    <w:rsid w:val="002A74CF"/>
    <w:rsid w:val="002B2492"/>
    <w:rsid w:val="002B5BB8"/>
    <w:rsid w:val="002B7D5E"/>
    <w:rsid w:val="002C5C74"/>
    <w:rsid w:val="002C7293"/>
    <w:rsid w:val="002F1428"/>
    <w:rsid w:val="00316149"/>
    <w:rsid w:val="00317A13"/>
    <w:rsid w:val="00322442"/>
    <w:rsid w:val="00343D32"/>
    <w:rsid w:val="0034459C"/>
    <w:rsid w:val="00353DBB"/>
    <w:rsid w:val="00355EA4"/>
    <w:rsid w:val="003614E8"/>
    <w:rsid w:val="003769F9"/>
    <w:rsid w:val="0038007F"/>
    <w:rsid w:val="003812F6"/>
    <w:rsid w:val="00383F48"/>
    <w:rsid w:val="00384139"/>
    <w:rsid w:val="00385653"/>
    <w:rsid w:val="003A0519"/>
    <w:rsid w:val="003A148C"/>
    <w:rsid w:val="003A185E"/>
    <w:rsid w:val="003A380F"/>
    <w:rsid w:val="003B7D7F"/>
    <w:rsid w:val="003C1D2C"/>
    <w:rsid w:val="003C5E45"/>
    <w:rsid w:val="003D4C93"/>
    <w:rsid w:val="003D5F6C"/>
    <w:rsid w:val="003D667C"/>
    <w:rsid w:val="003E018E"/>
    <w:rsid w:val="003E15F0"/>
    <w:rsid w:val="00400A8E"/>
    <w:rsid w:val="00402F18"/>
    <w:rsid w:val="00413814"/>
    <w:rsid w:val="00415BA5"/>
    <w:rsid w:val="00415BD8"/>
    <w:rsid w:val="00425C23"/>
    <w:rsid w:val="00430ECF"/>
    <w:rsid w:val="004459AE"/>
    <w:rsid w:val="004503ED"/>
    <w:rsid w:val="00451A62"/>
    <w:rsid w:val="004543D9"/>
    <w:rsid w:val="004557E7"/>
    <w:rsid w:val="00467799"/>
    <w:rsid w:val="0046781F"/>
    <w:rsid w:val="004821F8"/>
    <w:rsid w:val="0048680A"/>
    <w:rsid w:val="00492293"/>
    <w:rsid w:val="004A121B"/>
    <w:rsid w:val="004C11A5"/>
    <w:rsid w:val="004C28FC"/>
    <w:rsid w:val="004C3B2D"/>
    <w:rsid w:val="004C690F"/>
    <w:rsid w:val="004D5487"/>
    <w:rsid w:val="004D69F3"/>
    <w:rsid w:val="004E6696"/>
    <w:rsid w:val="00503E11"/>
    <w:rsid w:val="00506AC8"/>
    <w:rsid w:val="00512E78"/>
    <w:rsid w:val="005163C3"/>
    <w:rsid w:val="00524C1A"/>
    <w:rsid w:val="00526E5A"/>
    <w:rsid w:val="005367D1"/>
    <w:rsid w:val="00542AFA"/>
    <w:rsid w:val="005550B1"/>
    <w:rsid w:val="0056201C"/>
    <w:rsid w:val="00567609"/>
    <w:rsid w:val="0057015A"/>
    <w:rsid w:val="00577E1A"/>
    <w:rsid w:val="00585387"/>
    <w:rsid w:val="005953B6"/>
    <w:rsid w:val="00597DD4"/>
    <w:rsid w:val="005A088E"/>
    <w:rsid w:val="005B156D"/>
    <w:rsid w:val="005B3154"/>
    <w:rsid w:val="005B46A7"/>
    <w:rsid w:val="005B5858"/>
    <w:rsid w:val="005B589F"/>
    <w:rsid w:val="005C33B0"/>
    <w:rsid w:val="005C460C"/>
    <w:rsid w:val="005C7850"/>
    <w:rsid w:val="005D305C"/>
    <w:rsid w:val="005D65A5"/>
    <w:rsid w:val="005F0759"/>
    <w:rsid w:val="005F6E5B"/>
    <w:rsid w:val="00601D12"/>
    <w:rsid w:val="00612CBE"/>
    <w:rsid w:val="00613BB5"/>
    <w:rsid w:val="00617EF8"/>
    <w:rsid w:val="00622719"/>
    <w:rsid w:val="006348B0"/>
    <w:rsid w:val="00635CA1"/>
    <w:rsid w:val="00640B4E"/>
    <w:rsid w:val="006729ED"/>
    <w:rsid w:val="006821FA"/>
    <w:rsid w:val="00685B7E"/>
    <w:rsid w:val="006875B1"/>
    <w:rsid w:val="00693D86"/>
    <w:rsid w:val="006945A3"/>
    <w:rsid w:val="006952CC"/>
    <w:rsid w:val="00696D5F"/>
    <w:rsid w:val="006A3FE2"/>
    <w:rsid w:val="006B5797"/>
    <w:rsid w:val="006D06A5"/>
    <w:rsid w:val="006D2436"/>
    <w:rsid w:val="006E1A44"/>
    <w:rsid w:val="006F2B48"/>
    <w:rsid w:val="006F6758"/>
    <w:rsid w:val="007000A4"/>
    <w:rsid w:val="00701FEB"/>
    <w:rsid w:val="007038E6"/>
    <w:rsid w:val="00704942"/>
    <w:rsid w:val="0071352E"/>
    <w:rsid w:val="007149D6"/>
    <w:rsid w:val="0073113D"/>
    <w:rsid w:val="007353CB"/>
    <w:rsid w:val="00736212"/>
    <w:rsid w:val="00737A33"/>
    <w:rsid w:val="00741AF7"/>
    <w:rsid w:val="00743814"/>
    <w:rsid w:val="007513B7"/>
    <w:rsid w:val="007617B5"/>
    <w:rsid w:val="007629A1"/>
    <w:rsid w:val="00763DD1"/>
    <w:rsid w:val="00773C34"/>
    <w:rsid w:val="00776E18"/>
    <w:rsid w:val="00792E9D"/>
    <w:rsid w:val="007A0549"/>
    <w:rsid w:val="007A1B1C"/>
    <w:rsid w:val="007A64D7"/>
    <w:rsid w:val="007B007D"/>
    <w:rsid w:val="007C1DC8"/>
    <w:rsid w:val="007C255C"/>
    <w:rsid w:val="007C6947"/>
    <w:rsid w:val="007C6A34"/>
    <w:rsid w:val="007C7616"/>
    <w:rsid w:val="007D3A12"/>
    <w:rsid w:val="007D711F"/>
    <w:rsid w:val="007E0655"/>
    <w:rsid w:val="007E5AC3"/>
    <w:rsid w:val="00803077"/>
    <w:rsid w:val="008046E3"/>
    <w:rsid w:val="00807DE9"/>
    <w:rsid w:val="00815F4A"/>
    <w:rsid w:val="00826DB3"/>
    <w:rsid w:val="0082708E"/>
    <w:rsid w:val="00842F78"/>
    <w:rsid w:val="00843015"/>
    <w:rsid w:val="0085103F"/>
    <w:rsid w:val="008538ED"/>
    <w:rsid w:val="0085627F"/>
    <w:rsid w:val="0087462F"/>
    <w:rsid w:val="008751ED"/>
    <w:rsid w:val="0087579C"/>
    <w:rsid w:val="0088099D"/>
    <w:rsid w:val="00883A78"/>
    <w:rsid w:val="008871E6"/>
    <w:rsid w:val="00895992"/>
    <w:rsid w:val="008A333E"/>
    <w:rsid w:val="008A3933"/>
    <w:rsid w:val="008A795A"/>
    <w:rsid w:val="008B1B8E"/>
    <w:rsid w:val="008B3C74"/>
    <w:rsid w:val="008C04FC"/>
    <w:rsid w:val="008C63EF"/>
    <w:rsid w:val="008D4192"/>
    <w:rsid w:val="008E4743"/>
    <w:rsid w:val="008E7A32"/>
    <w:rsid w:val="008E7A34"/>
    <w:rsid w:val="008F384B"/>
    <w:rsid w:val="008F5C6F"/>
    <w:rsid w:val="008F7ED8"/>
    <w:rsid w:val="0090050F"/>
    <w:rsid w:val="00930D68"/>
    <w:rsid w:val="00937526"/>
    <w:rsid w:val="00944B09"/>
    <w:rsid w:val="009607FA"/>
    <w:rsid w:val="0096192D"/>
    <w:rsid w:val="00964607"/>
    <w:rsid w:val="00965A51"/>
    <w:rsid w:val="00982325"/>
    <w:rsid w:val="00984F0F"/>
    <w:rsid w:val="009A425D"/>
    <w:rsid w:val="009A73C4"/>
    <w:rsid w:val="009B660A"/>
    <w:rsid w:val="009B70C6"/>
    <w:rsid w:val="009B76D5"/>
    <w:rsid w:val="009C05D0"/>
    <w:rsid w:val="009C38F4"/>
    <w:rsid w:val="009C7EAE"/>
    <w:rsid w:val="009E1884"/>
    <w:rsid w:val="009E3909"/>
    <w:rsid w:val="009F1E46"/>
    <w:rsid w:val="009F210D"/>
    <w:rsid w:val="009F3775"/>
    <w:rsid w:val="009F642C"/>
    <w:rsid w:val="009F6F1D"/>
    <w:rsid w:val="00A148FA"/>
    <w:rsid w:val="00A20A56"/>
    <w:rsid w:val="00A2151E"/>
    <w:rsid w:val="00A215A5"/>
    <w:rsid w:val="00A23360"/>
    <w:rsid w:val="00A4425D"/>
    <w:rsid w:val="00A551A7"/>
    <w:rsid w:val="00A55A91"/>
    <w:rsid w:val="00A65853"/>
    <w:rsid w:val="00A705EF"/>
    <w:rsid w:val="00A91F52"/>
    <w:rsid w:val="00AB22DF"/>
    <w:rsid w:val="00AB55E6"/>
    <w:rsid w:val="00AC40CA"/>
    <w:rsid w:val="00AC5271"/>
    <w:rsid w:val="00AD38C2"/>
    <w:rsid w:val="00AD39BF"/>
    <w:rsid w:val="00AD4EDB"/>
    <w:rsid w:val="00AD52B6"/>
    <w:rsid w:val="00AD577F"/>
    <w:rsid w:val="00AE429D"/>
    <w:rsid w:val="00B05184"/>
    <w:rsid w:val="00B06667"/>
    <w:rsid w:val="00B07379"/>
    <w:rsid w:val="00B113E1"/>
    <w:rsid w:val="00B11D4D"/>
    <w:rsid w:val="00B2016D"/>
    <w:rsid w:val="00B23A75"/>
    <w:rsid w:val="00B240DC"/>
    <w:rsid w:val="00B33E08"/>
    <w:rsid w:val="00B36C9A"/>
    <w:rsid w:val="00B434CE"/>
    <w:rsid w:val="00B44836"/>
    <w:rsid w:val="00B45987"/>
    <w:rsid w:val="00B53BD8"/>
    <w:rsid w:val="00B54751"/>
    <w:rsid w:val="00B6597F"/>
    <w:rsid w:val="00B7234A"/>
    <w:rsid w:val="00B7492D"/>
    <w:rsid w:val="00B76304"/>
    <w:rsid w:val="00B77739"/>
    <w:rsid w:val="00B86ECF"/>
    <w:rsid w:val="00B93832"/>
    <w:rsid w:val="00BB0788"/>
    <w:rsid w:val="00BB17BD"/>
    <w:rsid w:val="00BB2980"/>
    <w:rsid w:val="00BB2FF3"/>
    <w:rsid w:val="00BB541B"/>
    <w:rsid w:val="00BB64F0"/>
    <w:rsid w:val="00BB774D"/>
    <w:rsid w:val="00BC5741"/>
    <w:rsid w:val="00BC62EF"/>
    <w:rsid w:val="00BC7229"/>
    <w:rsid w:val="00BD3B9B"/>
    <w:rsid w:val="00BF2817"/>
    <w:rsid w:val="00C066A9"/>
    <w:rsid w:val="00C111C4"/>
    <w:rsid w:val="00C23DC7"/>
    <w:rsid w:val="00C3788F"/>
    <w:rsid w:val="00C43741"/>
    <w:rsid w:val="00C54F31"/>
    <w:rsid w:val="00C576E8"/>
    <w:rsid w:val="00C71F3F"/>
    <w:rsid w:val="00C71FFE"/>
    <w:rsid w:val="00C86B43"/>
    <w:rsid w:val="00C87976"/>
    <w:rsid w:val="00C879E2"/>
    <w:rsid w:val="00C9198B"/>
    <w:rsid w:val="00C96520"/>
    <w:rsid w:val="00CA1C33"/>
    <w:rsid w:val="00CA44F2"/>
    <w:rsid w:val="00CA6F92"/>
    <w:rsid w:val="00CB426B"/>
    <w:rsid w:val="00CB7124"/>
    <w:rsid w:val="00CC3668"/>
    <w:rsid w:val="00CD3146"/>
    <w:rsid w:val="00CD6166"/>
    <w:rsid w:val="00CE2F7A"/>
    <w:rsid w:val="00D02B88"/>
    <w:rsid w:val="00D04196"/>
    <w:rsid w:val="00D10C5B"/>
    <w:rsid w:val="00D1647B"/>
    <w:rsid w:val="00D16CFC"/>
    <w:rsid w:val="00D2328C"/>
    <w:rsid w:val="00D30701"/>
    <w:rsid w:val="00D4203F"/>
    <w:rsid w:val="00D50ED0"/>
    <w:rsid w:val="00D5626F"/>
    <w:rsid w:val="00D566E1"/>
    <w:rsid w:val="00D603DE"/>
    <w:rsid w:val="00D64461"/>
    <w:rsid w:val="00D838A3"/>
    <w:rsid w:val="00D83F7B"/>
    <w:rsid w:val="00D9130B"/>
    <w:rsid w:val="00D934FF"/>
    <w:rsid w:val="00D93566"/>
    <w:rsid w:val="00D96110"/>
    <w:rsid w:val="00DA171F"/>
    <w:rsid w:val="00DC01B9"/>
    <w:rsid w:val="00DE2CD1"/>
    <w:rsid w:val="00DE52AD"/>
    <w:rsid w:val="00DF777C"/>
    <w:rsid w:val="00E15E32"/>
    <w:rsid w:val="00E163D4"/>
    <w:rsid w:val="00E36D93"/>
    <w:rsid w:val="00E411C6"/>
    <w:rsid w:val="00E429C9"/>
    <w:rsid w:val="00E42DE5"/>
    <w:rsid w:val="00E4689E"/>
    <w:rsid w:val="00E54BC9"/>
    <w:rsid w:val="00E63A82"/>
    <w:rsid w:val="00E74F87"/>
    <w:rsid w:val="00E8291B"/>
    <w:rsid w:val="00E84960"/>
    <w:rsid w:val="00E87410"/>
    <w:rsid w:val="00EA029E"/>
    <w:rsid w:val="00EA7529"/>
    <w:rsid w:val="00EB325A"/>
    <w:rsid w:val="00EC1857"/>
    <w:rsid w:val="00ED3900"/>
    <w:rsid w:val="00EE341F"/>
    <w:rsid w:val="00EF058A"/>
    <w:rsid w:val="00EF35C1"/>
    <w:rsid w:val="00F0593A"/>
    <w:rsid w:val="00F17B4A"/>
    <w:rsid w:val="00F207E4"/>
    <w:rsid w:val="00F314D4"/>
    <w:rsid w:val="00F333EC"/>
    <w:rsid w:val="00F43072"/>
    <w:rsid w:val="00F65B54"/>
    <w:rsid w:val="00F7739D"/>
    <w:rsid w:val="00F827B4"/>
    <w:rsid w:val="00F84F00"/>
    <w:rsid w:val="00F86934"/>
    <w:rsid w:val="00F87AAF"/>
    <w:rsid w:val="00F90140"/>
    <w:rsid w:val="00F93D4E"/>
    <w:rsid w:val="00F9632B"/>
    <w:rsid w:val="00F96C01"/>
    <w:rsid w:val="00FC18AF"/>
    <w:rsid w:val="00FC2B78"/>
    <w:rsid w:val="00FC75EA"/>
    <w:rsid w:val="00FC7D62"/>
    <w:rsid w:val="00FD308E"/>
    <w:rsid w:val="00FE0F31"/>
    <w:rsid w:val="00FF10EE"/>
    <w:rsid w:val="00FF12F1"/>
    <w:rsid w:val="00FF420A"/>
    <w:rsid w:val="00FF66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F0EB5E4"/>
  <w14:defaultImageDpi w14:val="32767"/>
  <w15:chartTrackingRefBased/>
  <w15:docId w15:val="{5F929C7D-0BE0-3047-B5FD-7094D4A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16D"/>
    <w:pPr>
      <w:autoSpaceDE w:val="0"/>
      <w:autoSpaceDN w:val="0"/>
      <w:adjustRightInd w:val="0"/>
    </w:pPr>
    <w:rPr>
      <w:rFonts w:ascii="Arial" w:hAnsi="Arial" w:cs="Arial"/>
      <w:color w:val="000000"/>
    </w:rPr>
  </w:style>
  <w:style w:type="paragraph" w:styleId="Prrafodelista">
    <w:name w:val="List Paragraph"/>
    <w:basedOn w:val="Normal"/>
    <w:uiPriority w:val="34"/>
    <w:qFormat/>
    <w:rsid w:val="003E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 Jabardo Camprubí</dc:creator>
  <cp:keywords/>
  <dc:description/>
  <cp:lastModifiedBy>Guillem Jabardo Camprubí</cp:lastModifiedBy>
  <cp:revision>4</cp:revision>
  <dcterms:created xsi:type="dcterms:W3CDTF">2022-08-18T08:24:00Z</dcterms:created>
  <dcterms:modified xsi:type="dcterms:W3CDTF">2022-08-18T09:42:00Z</dcterms:modified>
</cp:coreProperties>
</file>