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C6" w:rsidRDefault="002C55C6" w:rsidP="002C55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0AB">
        <w:rPr>
          <w:rFonts w:ascii="Times New Roman" w:hAnsi="Times New Roman" w:cs="Times New Roman"/>
          <w:b/>
          <w:sz w:val="24"/>
          <w:szCs w:val="24"/>
        </w:rPr>
        <w:t xml:space="preserve">Additional Table </w:t>
      </w:r>
      <w:r w:rsidR="00F0571E">
        <w:rPr>
          <w:rFonts w:ascii="Times New Roman" w:hAnsi="Times New Roman" w:cs="Times New Roman"/>
          <w:b/>
          <w:sz w:val="24"/>
          <w:szCs w:val="24"/>
        </w:rPr>
        <w:t>S</w:t>
      </w:r>
      <w:r w:rsidRPr="004160AB">
        <w:rPr>
          <w:rFonts w:ascii="Times New Roman" w:hAnsi="Times New Roman" w:cs="Times New Roman"/>
          <w:b/>
          <w:sz w:val="24"/>
          <w:szCs w:val="24"/>
        </w:rPr>
        <w:t>2. Mean numbers of mosquitoes collected per person (with 95% CI), shown</w:t>
      </w:r>
      <w:r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Pr="00D8255C">
        <w:rPr>
          <w:rFonts w:ascii="Times New Roman" w:hAnsi="Times New Roman" w:cs="Times New Roman"/>
          <w:b/>
          <w:sz w:val="24"/>
          <w:szCs w:val="24"/>
        </w:rPr>
        <w:t>each geography (district), season (rainy versus dry) and anopheline species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C55C6" w:rsidRPr="00253C56" w:rsidTr="008A517D">
        <w:tc>
          <w:tcPr>
            <w:tcW w:w="1870" w:type="dxa"/>
          </w:tcPr>
          <w:p w:rsidR="002C55C6" w:rsidRPr="00253C56" w:rsidRDefault="002C55C6" w:rsidP="008A51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2C55C6" w:rsidRPr="00253C56" w:rsidRDefault="002C55C6" w:rsidP="008A51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C56">
              <w:rPr>
                <w:rFonts w:ascii="Times New Roman" w:hAnsi="Times New Roman" w:cs="Times New Roman"/>
                <w:b/>
                <w:sz w:val="20"/>
                <w:szCs w:val="20"/>
              </w:rPr>
              <w:t>Resting</w:t>
            </w:r>
          </w:p>
        </w:tc>
        <w:tc>
          <w:tcPr>
            <w:tcW w:w="1870" w:type="dxa"/>
          </w:tcPr>
          <w:p w:rsidR="002C55C6" w:rsidRPr="00253C56" w:rsidRDefault="002C55C6" w:rsidP="008A51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C56">
              <w:rPr>
                <w:rFonts w:ascii="Times New Roman" w:hAnsi="Times New Roman" w:cs="Times New Roman"/>
                <w:b/>
                <w:sz w:val="20"/>
                <w:szCs w:val="20"/>
              </w:rPr>
              <w:t>Exiting</w:t>
            </w:r>
          </w:p>
        </w:tc>
        <w:tc>
          <w:tcPr>
            <w:tcW w:w="1870" w:type="dxa"/>
          </w:tcPr>
          <w:p w:rsidR="002C55C6" w:rsidRPr="00253C56" w:rsidRDefault="002C55C6" w:rsidP="008A51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C56">
              <w:rPr>
                <w:rFonts w:ascii="Times New Roman" w:hAnsi="Times New Roman" w:cs="Times New Roman"/>
                <w:b/>
                <w:sz w:val="20"/>
                <w:szCs w:val="20"/>
              </w:rPr>
              <w:t>Feeding indoor</w:t>
            </w:r>
          </w:p>
        </w:tc>
        <w:tc>
          <w:tcPr>
            <w:tcW w:w="1870" w:type="dxa"/>
          </w:tcPr>
          <w:p w:rsidR="002C55C6" w:rsidRPr="00253C56" w:rsidRDefault="002C55C6" w:rsidP="008A51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C56">
              <w:rPr>
                <w:rFonts w:ascii="Times New Roman" w:hAnsi="Times New Roman" w:cs="Times New Roman"/>
                <w:b/>
                <w:sz w:val="20"/>
                <w:szCs w:val="20"/>
              </w:rPr>
              <w:t>Feeding outdoor</w:t>
            </w:r>
          </w:p>
        </w:tc>
      </w:tr>
      <w:tr w:rsidR="002C55C6" w:rsidRPr="00253C56" w:rsidTr="008A517D">
        <w:tc>
          <w:tcPr>
            <w:tcW w:w="9350" w:type="dxa"/>
            <w:gridSpan w:val="5"/>
          </w:tcPr>
          <w:p w:rsidR="002C55C6" w:rsidRPr="007636FC" w:rsidRDefault="002C55C6" w:rsidP="008A517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3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Bilene (Gaza) - Rainy season</w:t>
            </w:r>
          </w:p>
        </w:tc>
      </w:tr>
      <w:tr w:rsidR="002C55C6" w:rsidRPr="00253C56" w:rsidTr="008A517D">
        <w:tc>
          <w:tcPr>
            <w:tcW w:w="1870" w:type="dxa"/>
          </w:tcPr>
          <w:p w:rsidR="002C55C6" w:rsidRPr="00253C56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C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An. </w:t>
            </w:r>
            <w:proofErr w:type="spellStart"/>
            <w:r w:rsidRPr="00253C56">
              <w:rPr>
                <w:rFonts w:ascii="Times New Roman" w:hAnsi="Times New Roman" w:cs="Times New Roman"/>
                <w:i/>
                <w:sz w:val="20"/>
                <w:szCs w:val="20"/>
              </w:rPr>
              <w:t>funestus</w:t>
            </w:r>
            <w:proofErr w:type="spellEnd"/>
            <w:r w:rsidRPr="0025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4FB">
              <w:rPr>
                <w:rFonts w:ascii="Times New Roman" w:hAnsi="Times New Roman" w:cs="Times New Roman"/>
                <w:i/>
                <w:sz w:val="20"/>
                <w:szCs w:val="20"/>
              </w:rPr>
              <w:t>s.l</w:t>
            </w:r>
            <w:proofErr w:type="spellEnd"/>
            <w:r w:rsidRPr="00A404F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:rsidR="002C55C6" w:rsidRPr="00253C56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C56">
              <w:rPr>
                <w:rFonts w:ascii="Times New Roman" w:hAnsi="Times New Roman" w:cs="Times New Roman"/>
                <w:sz w:val="20"/>
                <w:szCs w:val="20"/>
              </w:rPr>
              <w:t xml:space="preserve">5.16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(2.2 – 8.1)</w:t>
            </w:r>
          </w:p>
        </w:tc>
        <w:tc>
          <w:tcPr>
            <w:tcW w:w="1870" w:type="dxa"/>
          </w:tcPr>
          <w:p w:rsidR="002C55C6" w:rsidRPr="00253C56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C56">
              <w:rPr>
                <w:rFonts w:ascii="Times New Roman" w:hAnsi="Times New Roman" w:cs="Times New Roman"/>
                <w:sz w:val="20"/>
                <w:szCs w:val="20"/>
              </w:rPr>
              <w:t>2.24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-0.35 – 4.82</w:t>
            </w:r>
            <w:r w:rsidRPr="002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:rsidR="002C55C6" w:rsidRPr="00253C56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870" w:type="dxa"/>
          </w:tcPr>
          <w:p w:rsidR="002C55C6" w:rsidRPr="00253C56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2C55C6" w:rsidRPr="00253C56" w:rsidTr="008A517D">
        <w:tc>
          <w:tcPr>
            <w:tcW w:w="1870" w:type="dxa"/>
          </w:tcPr>
          <w:p w:rsidR="002C55C6" w:rsidRPr="00253C56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C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An. </w:t>
            </w:r>
            <w:proofErr w:type="spellStart"/>
            <w:r w:rsidRPr="00253C56">
              <w:rPr>
                <w:rFonts w:ascii="Times New Roman" w:hAnsi="Times New Roman" w:cs="Times New Roman"/>
                <w:i/>
                <w:sz w:val="20"/>
                <w:szCs w:val="20"/>
              </w:rPr>
              <w:t>gambiae</w:t>
            </w:r>
            <w:proofErr w:type="spellEnd"/>
            <w:r w:rsidRPr="0025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4FB">
              <w:rPr>
                <w:rFonts w:ascii="Times New Roman" w:hAnsi="Times New Roman" w:cs="Times New Roman"/>
                <w:i/>
                <w:sz w:val="20"/>
                <w:szCs w:val="20"/>
              </w:rPr>
              <w:t>s.l</w:t>
            </w:r>
            <w:proofErr w:type="spellEnd"/>
            <w:r w:rsidRPr="00A404F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:rsidR="002C55C6" w:rsidRPr="00253C56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C56">
              <w:rPr>
                <w:rFonts w:ascii="Times New Roman" w:hAnsi="Times New Roman" w:cs="Times New Roman"/>
                <w:sz w:val="20"/>
                <w:szCs w:val="20"/>
              </w:rPr>
              <w:t>0.09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-0.04 – 0.21</w:t>
            </w:r>
            <w:r w:rsidRPr="002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0" w:type="dxa"/>
            <w:shd w:val="clear" w:color="auto" w:fill="auto"/>
          </w:tcPr>
          <w:p w:rsidR="002C55C6" w:rsidRPr="00253C56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70" w:type="dxa"/>
          </w:tcPr>
          <w:p w:rsidR="002C55C6" w:rsidRPr="00253C56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870" w:type="dxa"/>
          </w:tcPr>
          <w:p w:rsidR="002C55C6" w:rsidRPr="00253C56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2C55C6" w:rsidRPr="00253C56" w:rsidTr="008A517D">
        <w:tc>
          <w:tcPr>
            <w:tcW w:w="9350" w:type="dxa"/>
            <w:gridSpan w:val="5"/>
          </w:tcPr>
          <w:p w:rsidR="002C55C6" w:rsidRPr="007636FC" w:rsidRDefault="002C55C6" w:rsidP="008A517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3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Bilene (Gaza) - Dry season</w:t>
            </w:r>
          </w:p>
        </w:tc>
      </w:tr>
      <w:tr w:rsidR="002C55C6" w:rsidRPr="00253C56" w:rsidTr="008A517D">
        <w:tc>
          <w:tcPr>
            <w:tcW w:w="1870" w:type="dxa"/>
          </w:tcPr>
          <w:p w:rsidR="002C55C6" w:rsidRPr="00253C56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C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An. </w:t>
            </w:r>
            <w:proofErr w:type="spellStart"/>
            <w:r w:rsidRPr="00253C56">
              <w:rPr>
                <w:rFonts w:ascii="Times New Roman" w:hAnsi="Times New Roman" w:cs="Times New Roman"/>
                <w:i/>
                <w:sz w:val="20"/>
                <w:szCs w:val="20"/>
              </w:rPr>
              <w:t>funestus</w:t>
            </w:r>
            <w:proofErr w:type="spellEnd"/>
            <w:r w:rsidRPr="0025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4FB">
              <w:rPr>
                <w:rFonts w:ascii="Times New Roman" w:hAnsi="Times New Roman" w:cs="Times New Roman"/>
                <w:i/>
                <w:sz w:val="20"/>
                <w:szCs w:val="20"/>
              </w:rPr>
              <w:t>s.l</w:t>
            </w:r>
            <w:proofErr w:type="spellEnd"/>
            <w:r w:rsidRPr="00A404F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:rsidR="002C55C6" w:rsidRPr="00253C56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2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 (1.54 – 6.59)</w:t>
            </w:r>
          </w:p>
        </w:tc>
        <w:tc>
          <w:tcPr>
            <w:tcW w:w="1870" w:type="dxa"/>
          </w:tcPr>
          <w:p w:rsidR="002C55C6" w:rsidRPr="00253C56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C56">
              <w:rPr>
                <w:rFonts w:ascii="Times New Roman" w:hAnsi="Times New Roman" w:cs="Times New Roman"/>
                <w:sz w:val="20"/>
                <w:szCs w:val="20"/>
              </w:rPr>
              <w:t>4.44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-1.1 – 9.97</w:t>
            </w:r>
            <w:r w:rsidRPr="002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2C55C6" w:rsidRPr="00253C56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4.69 (0.64 – 8.74)</w:t>
            </w:r>
          </w:p>
        </w:tc>
        <w:tc>
          <w:tcPr>
            <w:tcW w:w="1870" w:type="dxa"/>
          </w:tcPr>
          <w:p w:rsidR="002C55C6" w:rsidRPr="00253C56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C56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(-0.04 – 1.57)</w:t>
            </w:r>
          </w:p>
        </w:tc>
      </w:tr>
      <w:tr w:rsidR="002C55C6" w:rsidRPr="00253C56" w:rsidTr="008A517D">
        <w:tc>
          <w:tcPr>
            <w:tcW w:w="1870" w:type="dxa"/>
          </w:tcPr>
          <w:p w:rsidR="002C55C6" w:rsidRPr="00253C56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C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An. </w:t>
            </w:r>
            <w:proofErr w:type="spellStart"/>
            <w:r w:rsidRPr="00253C56">
              <w:rPr>
                <w:rFonts w:ascii="Times New Roman" w:hAnsi="Times New Roman" w:cs="Times New Roman"/>
                <w:i/>
                <w:sz w:val="20"/>
                <w:szCs w:val="20"/>
              </w:rPr>
              <w:t>gambiae</w:t>
            </w:r>
            <w:proofErr w:type="spellEnd"/>
            <w:r w:rsidRPr="0025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4FB">
              <w:rPr>
                <w:rFonts w:ascii="Times New Roman" w:hAnsi="Times New Roman" w:cs="Times New Roman"/>
                <w:i/>
                <w:sz w:val="20"/>
                <w:szCs w:val="20"/>
              </w:rPr>
              <w:t>s.l</w:t>
            </w:r>
            <w:proofErr w:type="spellEnd"/>
            <w:r w:rsidRPr="00A404F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:rsidR="002C55C6" w:rsidRPr="00253C56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C56">
              <w:rPr>
                <w:rFonts w:ascii="Times New Roman" w:hAnsi="Times New Roman" w:cs="Times New Roman"/>
                <w:sz w:val="20"/>
                <w:szCs w:val="20"/>
              </w:rPr>
              <w:t>0.11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-0.11 – 0.33</w:t>
            </w:r>
            <w:r w:rsidRPr="002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2C55C6" w:rsidRPr="00253C56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C56">
              <w:rPr>
                <w:rFonts w:ascii="Times New Roman" w:hAnsi="Times New Roman" w:cs="Times New Roman"/>
                <w:sz w:val="20"/>
                <w:szCs w:val="20"/>
              </w:rPr>
              <w:t>0.09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-0.04 – 0.22</w:t>
            </w:r>
            <w:r w:rsidRPr="002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0" w:type="dxa"/>
            <w:shd w:val="clear" w:color="auto" w:fill="auto"/>
          </w:tcPr>
          <w:p w:rsidR="002C55C6" w:rsidRPr="00253C56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C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</w:tcPr>
          <w:p w:rsidR="002C55C6" w:rsidRPr="00253C56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C56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(0.05 – 0.57)</w:t>
            </w:r>
          </w:p>
        </w:tc>
      </w:tr>
      <w:tr w:rsidR="002C55C6" w:rsidRPr="00253C56" w:rsidTr="008A517D">
        <w:tc>
          <w:tcPr>
            <w:tcW w:w="1870" w:type="dxa"/>
          </w:tcPr>
          <w:p w:rsidR="002C55C6" w:rsidRPr="0049652F" w:rsidRDefault="002C55C6" w:rsidP="008A51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65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ziemanni</w:t>
            </w:r>
            <w:proofErr w:type="spellEnd"/>
          </w:p>
        </w:tc>
        <w:tc>
          <w:tcPr>
            <w:tcW w:w="1870" w:type="dxa"/>
            <w:shd w:val="clear" w:color="auto" w:fill="auto"/>
          </w:tcPr>
          <w:p w:rsidR="002C55C6" w:rsidRPr="00253C56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C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shd w:val="clear" w:color="auto" w:fill="auto"/>
          </w:tcPr>
          <w:p w:rsidR="002C55C6" w:rsidRPr="00253C56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C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shd w:val="clear" w:color="auto" w:fill="auto"/>
          </w:tcPr>
          <w:p w:rsidR="002C55C6" w:rsidRPr="00253C56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 (-0.07 – 0.23)</w:t>
            </w:r>
            <w:r w:rsidDel="00917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  <w:shd w:val="clear" w:color="auto" w:fill="auto"/>
          </w:tcPr>
          <w:p w:rsidR="002C55C6" w:rsidRPr="00253C56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 (-0.07 – 0.23)</w:t>
            </w:r>
          </w:p>
        </w:tc>
      </w:tr>
      <w:tr w:rsidR="002C55C6" w:rsidRPr="00253C56" w:rsidTr="008A517D">
        <w:tc>
          <w:tcPr>
            <w:tcW w:w="9350" w:type="dxa"/>
            <w:gridSpan w:val="5"/>
          </w:tcPr>
          <w:p w:rsidR="002C55C6" w:rsidRPr="007636FC" w:rsidRDefault="002C55C6" w:rsidP="008A517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3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Chokwe (Gaza) - Rainy season</w:t>
            </w:r>
          </w:p>
        </w:tc>
      </w:tr>
      <w:tr w:rsidR="002C55C6" w:rsidRPr="00253C56" w:rsidTr="008A517D"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An. </w:t>
            </w:r>
            <w:proofErr w:type="spellStart"/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funestus</w:t>
            </w:r>
            <w:proofErr w:type="spellEnd"/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404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s.l</w:t>
            </w:r>
            <w:proofErr w:type="spellEnd"/>
            <w:r w:rsidRPr="00A404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0.09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-0.03 – 0.2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0.59 (0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.28 – 0.9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0.75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.23 – 1.27</w:t>
            </w: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1870" w:type="dxa"/>
            <w:shd w:val="clear" w:color="auto" w:fill="auto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7C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2C55C6" w:rsidRPr="00253C56" w:rsidTr="008A517D"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An. tenebrosus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0.04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 – 0.123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0.64 (0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 – 1.2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0.73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(0.13 – 1.32)</w:t>
            </w:r>
          </w:p>
        </w:tc>
        <w:tc>
          <w:tcPr>
            <w:tcW w:w="1870" w:type="dxa"/>
            <w:shd w:val="clear" w:color="auto" w:fill="auto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7C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2C55C6" w:rsidRPr="00253C56" w:rsidTr="008A517D"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An. </w:t>
            </w:r>
            <w:proofErr w:type="spellStart"/>
            <w:r w:rsidRPr="00F33AEF">
              <w:rPr>
                <w:rFonts w:ascii="Times New Roman" w:hAnsi="Times New Roman" w:cs="Times New Roman"/>
                <w:i/>
                <w:sz w:val="20"/>
                <w:szCs w:val="20"/>
              </w:rPr>
              <w:t>gambiae</w:t>
            </w:r>
            <w:proofErr w:type="spellEnd"/>
            <w:r w:rsidRPr="00F33A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404FB">
              <w:rPr>
                <w:rFonts w:ascii="Times New Roman" w:hAnsi="Times New Roman" w:cs="Times New Roman"/>
                <w:i/>
                <w:sz w:val="20"/>
                <w:szCs w:val="20"/>
              </w:rPr>
              <w:t>s.l</w:t>
            </w:r>
            <w:proofErr w:type="spellEnd"/>
            <w:r w:rsidRPr="00A404F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AF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0.23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.005 – 0.46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>1.3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(0.25 – 2.35</w:t>
            </w: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1870" w:type="dxa"/>
            <w:shd w:val="clear" w:color="auto" w:fill="auto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7C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2C55C6" w:rsidRPr="00253C56" w:rsidTr="008A517D"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An. </w:t>
            </w:r>
            <w:r w:rsidRPr="00F33AEF">
              <w:rPr>
                <w:rFonts w:ascii="Times New Roman" w:hAnsi="Times New Roman" w:cs="Times New Roman"/>
                <w:i/>
                <w:sz w:val="20"/>
                <w:szCs w:val="20"/>
              </w:rPr>
              <w:t>pharoensis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AF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0.03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 – 0.1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>0.18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(-0.17 – 0.54</w:t>
            </w: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1870" w:type="dxa"/>
            <w:shd w:val="clear" w:color="auto" w:fill="auto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7C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2C55C6" w:rsidRPr="00253C56" w:rsidTr="008A517D"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ziemanni</w:t>
            </w:r>
            <w:proofErr w:type="spellEnd"/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AF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 xml:space="preserve"> (0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.026 – 0.124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 xml:space="preserve">0.48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(-0.07 – 1.02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7C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2C55C6" w:rsidRPr="00253C56" w:rsidTr="008A517D">
        <w:tc>
          <w:tcPr>
            <w:tcW w:w="9350" w:type="dxa"/>
            <w:gridSpan w:val="5"/>
          </w:tcPr>
          <w:p w:rsidR="002C55C6" w:rsidRPr="007636FC" w:rsidRDefault="002C55C6" w:rsidP="008A517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3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Chokwe (Gaza) - Dry season</w:t>
            </w:r>
          </w:p>
        </w:tc>
      </w:tr>
      <w:tr w:rsidR="002C55C6" w:rsidRPr="00253C56" w:rsidTr="008A517D"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An. </w:t>
            </w:r>
            <w:proofErr w:type="spellStart"/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funestus</w:t>
            </w:r>
            <w:proofErr w:type="spellEnd"/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404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s.l</w:t>
            </w:r>
            <w:proofErr w:type="spellEnd"/>
            <w:r w:rsidRPr="00A404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0.65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-0.15 – 1.45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-0.02 – 0.17)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0.21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(0.02 – 0.4</w:t>
            </w: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0.05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(-0.05 – 0.16</w:t>
            </w: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</w:tr>
      <w:tr w:rsidR="002C55C6" w:rsidRPr="00253C56" w:rsidTr="008A517D"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An. pharoensis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(-0.04 – 0.12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C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shd w:val="clear" w:color="auto" w:fill="auto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C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0.11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(-0.04 – 0.25)</w:t>
            </w:r>
          </w:p>
        </w:tc>
      </w:tr>
      <w:tr w:rsidR="002C55C6" w:rsidRPr="00253C56" w:rsidTr="008A517D"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An. tenebrosus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 xml:space="preserve"> (0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.002 – 0.31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-0.02 – 0.17)</w:t>
            </w:r>
          </w:p>
        </w:tc>
        <w:tc>
          <w:tcPr>
            <w:tcW w:w="1870" w:type="dxa"/>
            <w:shd w:val="clear" w:color="auto" w:fill="auto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 (0.15 – 0.69)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0.68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-0.02 – 1.39</w:t>
            </w: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</w:tr>
      <w:tr w:rsidR="002C55C6" w:rsidRPr="00253C56" w:rsidTr="008A517D"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ziemanni</w:t>
            </w:r>
            <w:proofErr w:type="spellEnd"/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-0.14 – 0.42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C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 xml:space="preserve">0.16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(-0.01 – 0.33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 xml:space="preserve">0.21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(-0.03 – 0.45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C55C6" w:rsidRPr="00253C56" w:rsidTr="008A517D"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An. </w:t>
            </w:r>
            <w:proofErr w:type="spellStart"/>
            <w:r w:rsidRPr="00F33AEF">
              <w:rPr>
                <w:rFonts w:ascii="Times New Roman" w:hAnsi="Times New Roman" w:cs="Times New Roman"/>
                <w:i/>
                <w:sz w:val="20"/>
                <w:szCs w:val="20"/>
              </w:rPr>
              <w:t>gambiae</w:t>
            </w:r>
            <w:proofErr w:type="spellEnd"/>
            <w:r w:rsidRPr="00F33A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404FB">
              <w:rPr>
                <w:rFonts w:ascii="Times New Roman" w:hAnsi="Times New Roman" w:cs="Times New Roman"/>
                <w:i/>
                <w:sz w:val="20"/>
                <w:szCs w:val="20"/>
              </w:rPr>
              <w:t>s.l</w:t>
            </w:r>
            <w:proofErr w:type="spellEnd"/>
            <w:r w:rsidRPr="00A404F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C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-0.04 – 0.12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0.11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(-0.1 – 0.31)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0.58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(-0.01 – 1.17</w:t>
            </w: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</w:tr>
      <w:tr w:rsidR="002C55C6" w:rsidRPr="007E4290" w:rsidTr="008A517D">
        <w:tc>
          <w:tcPr>
            <w:tcW w:w="9350" w:type="dxa"/>
            <w:gridSpan w:val="5"/>
          </w:tcPr>
          <w:p w:rsidR="002C55C6" w:rsidRPr="0073193F" w:rsidRDefault="002C55C6" w:rsidP="008A517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proofErr w:type="spellStart"/>
            <w:r w:rsidRPr="0073193F"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  <w:t>Cidade</w:t>
            </w:r>
            <w:proofErr w:type="spellEnd"/>
            <w:r w:rsidRPr="0073193F"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73193F"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  <w:t>Xai-Xai</w:t>
            </w:r>
            <w:proofErr w:type="spellEnd"/>
            <w:r w:rsidRPr="0073193F"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  <w:t xml:space="preserve"> (Gaza) - </w:t>
            </w:r>
            <w:proofErr w:type="spellStart"/>
            <w:r w:rsidRPr="0073193F"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  <w:t>Rainy</w:t>
            </w:r>
            <w:proofErr w:type="spellEnd"/>
            <w:r w:rsidRPr="0073193F"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3193F"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  <w:t>season</w:t>
            </w:r>
            <w:proofErr w:type="spellEnd"/>
          </w:p>
        </w:tc>
      </w:tr>
      <w:tr w:rsidR="002C55C6" w:rsidRPr="00253C56" w:rsidTr="008A517D"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An. </w:t>
            </w:r>
            <w:proofErr w:type="spellStart"/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funestus</w:t>
            </w:r>
            <w:proofErr w:type="spellEnd"/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404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s.l</w:t>
            </w:r>
            <w:proofErr w:type="spellEnd"/>
            <w:r w:rsidRPr="00A404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:rsidR="002C55C6" w:rsidRPr="0073193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93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70" w:type="dxa"/>
          </w:tcPr>
          <w:p w:rsidR="002C55C6" w:rsidRPr="003B1F43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F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C6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44</w:t>
            </w: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(-0.22 – 1.11</w:t>
            </w: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</w:tr>
      <w:tr w:rsidR="002C55C6" w:rsidRPr="00253C56" w:rsidTr="008A517D"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An. pharoensis</w:t>
            </w:r>
          </w:p>
        </w:tc>
        <w:tc>
          <w:tcPr>
            <w:tcW w:w="1870" w:type="dxa"/>
          </w:tcPr>
          <w:p w:rsidR="002C55C6" w:rsidRPr="0073193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93F">
              <w:rPr>
                <w:rFonts w:ascii="Times New Roman" w:hAnsi="Times New Roman" w:cs="Times New Roman"/>
                <w:sz w:val="20"/>
                <w:szCs w:val="20"/>
              </w:rPr>
              <w:t>0.25 (0*)</w:t>
            </w:r>
          </w:p>
        </w:tc>
        <w:tc>
          <w:tcPr>
            <w:tcW w:w="1870" w:type="dxa"/>
          </w:tcPr>
          <w:p w:rsidR="002C55C6" w:rsidRPr="003B1F43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F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70" w:type="dxa"/>
            <w:shd w:val="clear" w:color="auto" w:fill="auto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E7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E7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2C55C6" w:rsidRPr="00253C56" w:rsidTr="008A517D"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An. tenebrosus</w:t>
            </w:r>
          </w:p>
        </w:tc>
        <w:tc>
          <w:tcPr>
            <w:tcW w:w="1870" w:type="dxa"/>
          </w:tcPr>
          <w:p w:rsidR="002C55C6" w:rsidRPr="0073193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93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70" w:type="dxa"/>
          </w:tcPr>
          <w:p w:rsidR="002C55C6" w:rsidRPr="003B1F43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F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70" w:type="dxa"/>
            <w:shd w:val="clear" w:color="auto" w:fill="auto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3.78 (-3.14 – 10.7)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56</w:t>
            </w: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(0.08 – 1.03)</w:t>
            </w:r>
          </w:p>
        </w:tc>
      </w:tr>
      <w:tr w:rsidR="002C55C6" w:rsidRPr="00253C56" w:rsidTr="008A517D"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ziemanni</w:t>
            </w:r>
            <w:proofErr w:type="spellEnd"/>
          </w:p>
        </w:tc>
        <w:tc>
          <w:tcPr>
            <w:tcW w:w="1870" w:type="dxa"/>
          </w:tcPr>
          <w:p w:rsidR="002C55C6" w:rsidRPr="0073193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93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70" w:type="dxa"/>
          </w:tcPr>
          <w:p w:rsidR="002C55C6" w:rsidRPr="003B1F43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F4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 (-0.96 – 2.96)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(-0.07 – 0.51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C55C6" w:rsidRPr="007E4290" w:rsidTr="008A517D">
        <w:tc>
          <w:tcPr>
            <w:tcW w:w="9350" w:type="dxa"/>
            <w:gridSpan w:val="5"/>
          </w:tcPr>
          <w:p w:rsidR="002C55C6" w:rsidRPr="0073193F" w:rsidRDefault="002C55C6" w:rsidP="008A517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</w:pPr>
            <w:proofErr w:type="spellStart"/>
            <w:r w:rsidRPr="0073193F"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  <w:t>Cidade</w:t>
            </w:r>
            <w:proofErr w:type="spellEnd"/>
            <w:r w:rsidRPr="0073193F"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73193F"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  <w:t>Xai-Xai</w:t>
            </w:r>
            <w:proofErr w:type="spellEnd"/>
            <w:r w:rsidRPr="0073193F"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  <w:t xml:space="preserve"> (Gaza) - </w:t>
            </w:r>
            <w:proofErr w:type="spellStart"/>
            <w:r w:rsidRPr="0073193F"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  <w:t>Dry</w:t>
            </w:r>
            <w:proofErr w:type="spellEnd"/>
            <w:r w:rsidRPr="0073193F"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3193F"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  <w:t>season</w:t>
            </w:r>
            <w:proofErr w:type="spellEnd"/>
          </w:p>
        </w:tc>
      </w:tr>
      <w:tr w:rsidR="002C55C6" w:rsidRPr="00253C56" w:rsidTr="008A517D"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An. </w:t>
            </w:r>
            <w:proofErr w:type="spellStart"/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funestus</w:t>
            </w:r>
            <w:proofErr w:type="spellEnd"/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404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s.l</w:t>
            </w:r>
            <w:proofErr w:type="spellEnd"/>
            <w:r w:rsidRPr="00A404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:rsidR="002C55C6" w:rsidRPr="0073193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93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6A5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 (-0.09 – 0.27)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 (-0.09 – 0.27)</w:t>
            </w:r>
          </w:p>
        </w:tc>
      </w:tr>
      <w:tr w:rsidR="002C55C6" w:rsidRPr="00253C56" w:rsidTr="008A517D"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An. tenebrosus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42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42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70" w:type="dxa"/>
            <w:shd w:val="clear" w:color="auto" w:fill="auto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0.45 (0.05 – 0.86)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2.18</w:t>
            </w: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(0.92 – 3.44</w:t>
            </w: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</w:tr>
      <w:tr w:rsidR="002C55C6" w:rsidRPr="00253C56" w:rsidTr="008A517D"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ziemanni</w:t>
            </w:r>
            <w:proofErr w:type="spellEnd"/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C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0.17 (-0.16 – 0.49)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 (-0.09 – 0.27)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(-0.18 – 0.9)</w:t>
            </w:r>
          </w:p>
        </w:tc>
      </w:tr>
      <w:tr w:rsidR="002C55C6" w:rsidRPr="00253C56" w:rsidTr="008A517D"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An. </w:t>
            </w:r>
            <w:proofErr w:type="spellStart"/>
            <w:r w:rsidRPr="00F33AEF">
              <w:rPr>
                <w:rFonts w:ascii="Times New Roman" w:hAnsi="Times New Roman" w:cs="Times New Roman"/>
                <w:i/>
                <w:sz w:val="20"/>
                <w:szCs w:val="20"/>
              </w:rPr>
              <w:t>gambiae</w:t>
            </w:r>
            <w:proofErr w:type="spellEnd"/>
            <w:r w:rsidRPr="00F33A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404FB">
              <w:rPr>
                <w:rFonts w:ascii="Times New Roman" w:hAnsi="Times New Roman" w:cs="Times New Roman"/>
                <w:i/>
                <w:sz w:val="20"/>
                <w:szCs w:val="20"/>
              </w:rPr>
              <w:t>s.l</w:t>
            </w:r>
            <w:proofErr w:type="spellEnd"/>
            <w:r w:rsidRPr="00A404F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 (-0.48 – 1.48)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C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 (-0.09 – 0.27)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C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55C6" w:rsidRPr="00253C56" w:rsidTr="008A517D">
        <w:tc>
          <w:tcPr>
            <w:tcW w:w="9350" w:type="dxa"/>
            <w:gridSpan w:val="5"/>
          </w:tcPr>
          <w:p w:rsidR="002C55C6" w:rsidRPr="007636FC" w:rsidRDefault="002C55C6" w:rsidP="008A517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Cidade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Inhambane</w:t>
            </w:r>
            <w:proofErr w:type="spellEnd"/>
            <w:r w:rsidRPr="00763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Inhambane</w:t>
            </w:r>
            <w:proofErr w:type="spellEnd"/>
            <w:r w:rsidRPr="00763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 - Rainy season</w:t>
            </w:r>
          </w:p>
        </w:tc>
      </w:tr>
      <w:tr w:rsidR="002C55C6" w:rsidRPr="00253C56" w:rsidTr="008A517D"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An. </w:t>
            </w:r>
            <w:proofErr w:type="spellStart"/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funestus</w:t>
            </w:r>
            <w:proofErr w:type="spellEnd"/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404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s.l</w:t>
            </w:r>
            <w:proofErr w:type="spellEnd"/>
            <w:r w:rsidRPr="00A404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1.18 (0.64 – 1.72)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 (0.08 – 0.45)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1.38</w:t>
            </w: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(0.3 – 2.45</w:t>
            </w: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1.31</w:t>
            </w: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(0.11 – 2.52</w:t>
            </w: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</w:tr>
      <w:tr w:rsidR="002C55C6" w:rsidRPr="00253C56" w:rsidTr="008A517D"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An. pharoensis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B1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BFC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70" w:type="dxa"/>
            <w:shd w:val="clear" w:color="auto" w:fill="auto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FD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FD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2C55C6" w:rsidRPr="00253C56" w:rsidTr="008A517D"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An. tenebrosus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B1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BFC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70" w:type="dxa"/>
            <w:shd w:val="clear" w:color="auto" w:fill="auto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 (-0.06 – 0.19)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44</w:t>
            </w: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(-0.03 – 0.91</w:t>
            </w: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</w:tr>
      <w:tr w:rsidR="002C55C6" w:rsidRPr="00253C56" w:rsidTr="008A517D"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ziemanni</w:t>
            </w:r>
            <w:proofErr w:type="spellEnd"/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B1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BFC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C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(-0.04 – 0.29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C55C6" w:rsidRPr="00253C56" w:rsidTr="008A517D"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An. </w:t>
            </w:r>
            <w:proofErr w:type="spellStart"/>
            <w:r w:rsidRPr="00F33AEF">
              <w:rPr>
                <w:rFonts w:ascii="Times New Roman" w:hAnsi="Times New Roman" w:cs="Times New Roman"/>
                <w:i/>
                <w:sz w:val="20"/>
                <w:szCs w:val="20"/>
              </w:rPr>
              <w:t>gambiae</w:t>
            </w:r>
            <w:proofErr w:type="spellEnd"/>
            <w:r w:rsidRPr="00F33A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404FB">
              <w:rPr>
                <w:rFonts w:ascii="Times New Roman" w:hAnsi="Times New Roman" w:cs="Times New Roman"/>
                <w:i/>
                <w:sz w:val="20"/>
                <w:szCs w:val="20"/>
              </w:rPr>
              <w:t>s.l</w:t>
            </w:r>
            <w:proofErr w:type="spellEnd"/>
            <w:r w:rsidRPr="00A404F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B1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BFC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 (-0.04 – 0.29)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(-0.18 – 0.56</w:t>
            </w: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</w:tr>
      <w:tr w:rsidR="002C55C6" w:rsidRPr="00253C56" w:rsidTr="008A517D">
        <w:tc>
          <w:tcPr>
            <w:tcW w:w="9350" w:type="dxa"/>
            <w:gridSpan w:val="5"/>
          </w:tcPr>
          <w:p w:rsidR="002C55C6" w:rsidRPr="007636FC" w:rsidRDefault="002C55C6" w:rsidP="008A517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Cidade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Inhambane</w:t>
            </w:r>
            <w:proofErr w:type="spellEnd"/>
            <w:r w:rsidRPr="00763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Inhambane</w:t>
            </w:r>
            <w:proofErr w:type="spellEnd"/>
            <w:r w:rsidRPr="00763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 - Dry season</w:t>
            </w:r>
          </w:p>
        </w:tc>
      </w:tr>
      <w:tr w:rsidR="002C55C6" w:rsidRPr="00253C56" w:rsidTr="008A517D"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An. </w:t>
            </w:r>
            <w:proofErr w:type="spellStart"/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funestus</w:t>
            </w:r>
            <w:proofErr w:type="spellEnd"/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404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s.l</w:t>
            </w:r>
            <w:proofErr w:type="spellEnd"/>
            <w:r w:rsidRPr="00A404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 (0.3 – 1.28)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0.33 (0.08 – 0.59)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1.38</w:t>
            </w: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(-0.24 – 2.99</w:t>
            </w: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62</w:t>
            </w: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(0.11 – 1.14</w:t>
            </w: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</w:tr>
      <w:tr w:rsidR="002C55C6" w:rsidRPr="00253C56" w:rsidTr="008A517D"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An. tenebrosus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14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14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70" w:type="dxa"/>
            <w:shd w:val="clear" w:color="auto" w:fill="auto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14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(-0.14 – 1.89</w:t>
            </w: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</w:tr>
      <w:tr w:rsidR="002C55C6" w:rsidRPr="00253C56" w:rsidTr="008A517D"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ziemanni</w:t>
            </w:r>
            <w:proofErr w:type="spellEnd"/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14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14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14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(-0.24 – 1.24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C55C6" w:rsidRPr="00253C56" w:rsidTr="008A517D"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An. </w:t>
            </w:r>
            <w:proofErr w:type="spellStart"/>
            <w:r w:rsidRPr="00F33AEF">
              <w:rPr>
                <w:rFonts w:ascii="Times New Roman" w:hAnsi="Times New Roman" w:cs="Times New Roman"/>
                <w:i/>
                <w:sz w:val="20"/>
                <w:szCs w:val="20"/>
              </w:rPr>
              <w:t>gambiae</w:t>
            </w:r>
            <w:proofErr w:type="spellEnd"/>
            <w:r w:rsidRPr="00F33A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404FB">
              <w:rPr>
                <w:rFonts w:ascii="Times New Roman" w:hAnsi="Times New Roman" w:cs="Times New Roman"/>
                <w:i/>
                <w:sz w:val="20"/>
                <w:szCs w:val="20"/>
              </w:rPr>
              <w:t>s.l</w:t>
            </w:r>
            <w:proofErr w:type="spellEnd"/>
            <w:r w:rsidRPr="00A404F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14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14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14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(-0.12 – 0.37</w:t>
            </w: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</w:tr>
      <w:tr w:rsidR="002C55C6" w:rsidRPr="00253C56" w:rsidTr="008A517D">
        <w:tc>
          <w:tcPr>
            <w:tcW w:w="9350" w:type="dxa"/>
            <w:gridSpan w:val="5"/>
          </w:tcPr>
          <w:p w:rsidR="002C55C6" w:rsidRPr="007636FC" w:rsidRDefault="002C55C6" w:rsidP="008A517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Jangamo</w:t>
            </w:r>
            <w:proofErr w:type="spellEnd"/>
            <w:r w:rsidRPr="00763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Inhambane</w:t>
            </w:r>
            <w:proofErr w:type="spellEnd"/>
            <w:r w:rsidRPr="00763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763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Rainy</w:t>
            </w:r>
            <w:r w:rsidRPr="00763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season</w:t>
            </w:r>
          </w:p>
        </w:tc>
      </w:tr>
      <w:tr w:rsidR="002C55C6" w:rsidRPr="00253C56" w:rsidTr="008A517D"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An. </w:t>
            </w:r>
            <w:proofErr w:type="spellStart"/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funestus</w:t>
            </w:r>
            <w:proofErr w:type="spellEnd"/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404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s.l</w:t>
            </w:r>
            <w:proofErr w:type="spellEnd"/>
            <w:r w:rsidRPr="00A404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1.40 (0.34 – 2.45)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2.02 (0.7 – 3.34)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6.31</w:t>
            </w: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(2.34 – 10.27</w:t>
            </w: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CC5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2C55C6" w:rsidRPr="00253C56" w:rsidTr="008A517D"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An. tenebrosus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C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 (-0.04 – 0.12)</w:t>
            </w:r>
          </w:p>
        </w:tc>
        <w:tc>
          <w:tcPr>
            <w:tcW w:w="1870" w:type="dxa"/>
            <w:shd w:val="clear" w:color="auto" w:fill="auto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C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CC5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2C55C6" w:rsidRPr="00253C56" w:rsidTr="008A517D"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An. </w:t>
            </w:r>
            <w:proofErr w:type="spellStart"/>
            <w:r w:rsidRPr="00F33AEF">
              <w:rPr>
                <w:rFonts w:ascii="Times New Roman" w:hAnsi="Times New Roman" w:cs="Times New Roman"/>
                <w:i/>
                <w:sz w:val="20"/>
                <w:szCs w:val="20"/>
              </w:rPr>
              <w:t>gambiae</w:t>
            </w:r>
            <w:proofErr w:type="spellEnd"/>
            <w:r w:rsidRPr="00F33A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404FB">
              <w:rPr>
                <w:rFonts w:ascii="Times New Roman" w:hAnsi="Times New Roman" w:cs="Times New Roman"/>
                <w:i/>
                <w:sz w:val="20"/>
                <w:szCs w:val="20"/>
              </w:rPr>
              <w:t>s.l</w:t>
            </w:r>
            <w:proofErr w:type="spellEnd"/>
            <w:r w:rsidRPr="00A404F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0.29 (-0.19 – 0.78)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C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0.89</w:t>
            </w: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(-0.11 – 1.89</w:t>
            </w: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CC5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2C55C6" w:rsidRPr="00253C56" w:rsidTr="008A517D">
        <w:tc>
          <w:tcPr>
            <w:tcW w:w="9350" w:type="dxa"/>
            <w:gridSpan w:val="5"/>
          </w:tcPr>
          <w:p w:rsidR="002C55C6" w:rsidRPr="007636FC" w:rsidRDefault="002C55C6" w:rsidP="008A517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Jangamo</w:t>
            </w:r>
            <w:proofErr w:type="spellEnd"/>
            <w:r w:rsidRPr="00763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Inhambane</w:t>
            </w:r>
            <w:proofErr w:type="spellEnd"/>
            <w:r w:rsidRPr="00763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763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Dry season</w:t>
            </w:r>
          </w:p>
        </w:tc>
      </w:tr>
      <w:tr w:rsidR="002C55C6" w:rsidRPr="00253C56" w:rsidTr="008A517D"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An. </w:t>
            </w:r>
            <w:proofErr w:type="spellStart"/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funestus</w:t>
            </w:r>
            <w:proofErr w:type="spellEnd"/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404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s.l</w:t>
            </w:r>
            <w:proofErr w:type="spellEnd"/>
            <w:r w:rsidRPr="00A404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1.21 (0.32 – 2.1)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1.59 (0.95 – 2.22)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1.71</w:t>
            </w: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(0.51 – 2.92</w:t>
            </w: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93</w:t>
            </w: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(0.26 – 1.59</w:t>
            </w: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</w:tr>
      <w:tr w:rsidR="002C55C6" w:rsidRPr="00253C56" w:rsidTr="008A517D">
        <w:tc>
          <w:tcPr>
            <w:tcW w:w="9350" w:type="dxa"/>
            <w:gridSpan w:val="5"/>
          </w:tcPr>
          <w:p w:rsidR="002C55C6" w:rsidRPr="007636FC" w:rsidRDefault="002C55C6" w:rsidP="008A517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Massinga</w:t>
            </w:r>
            <w:proofErr w:type="spellEnd"/>
            <w:r w:rsidRPr="00763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Inhambane</w:t>
            </w:r>
            <w:proofErr w:type="spellEnd"/>
            <w:r w:rsidRPr="00763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763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Rainy</w:t>
            </w:r>
            <w:r w:rsidRPr="00763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season</w:t>
            </w:r>
          </w:p>
        </w:tc>
      </w:tr>
      <w:tr w:rsidR="002C55C6" w:rsidRPr="00253C56" w:rsidTr="008A517D"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An. </w:t>
            </w:r>
            <w:proofErr w:type="spellStart"/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funestus</w:t>
            </w:r>
            <w:proofErr w:type="spellEnd"/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404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s.l</w:t>
            </w:r>
            <w:proofErr w:type="spellEnd"/>
            <w:r w:rsidRPr="00A404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1.07 (0.46 – 1.67)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C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1.89</w:t>
            </w: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(0.31 – 3.47</w:t>
            </w: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1.44</w:t>
            </w: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(0.09 – 2.8</w:t>
            </w: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</w:tr>
      <w:tr w:rsidR="002C55C6" w:rsidRPr="00253C56" w:rsidTr="008A517D">
        <w:tc>
          <w:tcPr>
            <w:tcW w:w="9350" w:type="dxa"/>
            <w:gridSpan w:val="5"/>
          </w:tcPr>
          <w:p w:rsidR="002C55C6" w:rsidRPr="007636FC" w:rsidRDefault="002C55C6" w:rsidP="008A517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Massinga</w:t>
            </w:r>
            <w:proofErr w:type="spellEnd"/>
            <w:r w:rsidRPr="00763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Inhambane</w:t>
            </w:r>
            <w:proofErr w:type="spellEnd"/>
            <w:r w:rsidRPr="00763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763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Dry season</w:t>
            </w:r>
          </w:p>
        </w:tc>
      </w:tr>
      <w:tr w:rsidR="002C55C6" w:rsidRPr="00253C56" w:rsidTr="008A517D"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An. </w:t>
            </w:r>
            <w:proofErr w:type="spellStart"/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funestus</w:t>
            </w:r>
            <w:proofErr w:type="spellEnd"/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404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s.l</w:t>
            </w:r>
            <w:proofErr w:type="spellEnd"/>
            <w:r w:rsidRPr="00A404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1.43 (0.21 – 2.64)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0.70 (0.09 – 1.31)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0.87</w:t>
            </w: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(0.27 – 1.47</w:t>
            </w: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47</w:t>
            </w: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(-0.1 – 1.04</w:t>
            </w: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</w:tr>
      <w:tr w:rsidR="002C55C6" w:rsidRPr="00253C56" w:rsidTr="008A517D"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An. tenebrosus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2B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2B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70" w:type="dxa"/>
            <w:shd w:val="clear" w:color="auto" w:fill="auto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2B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(-0.01 – 0.41</w:t>
            </w:r>
            <w:r w:rsidRPr="00F33AEF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</w:tr>
      <w:tr w:rsidR="002C55C6" w:rsidRPr="00253C56" w:rsidTr="008A517D"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ziemanni</w:t>
            </w:r>
            <w:proofErr w:type="spellEnd"/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2B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2B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2B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70" w:type="dxa"/>
          </w:tcPr>
          <w:p w:rsidR="002C55C6" w:rsidRPr="00F33AEF" w:rsidRDefault="002C55C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(-0.04 – 0.31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2C55C6" w:rsidRPr="00A955FB" w:rsidRDefault="002C55C6" w:rsidP="002C55C6">
      <w:pPr>
        <w:pStyle w:val="Caption"/>
        <w:keepNext/>
        <w:rPr>
          <w:rFonts w:ascii="Times New Roman" w:hAnsi="Times New Roman" w:cs="Times New Roman"/>
          <w:i w:val="0"/>
          <w:iCs w:val="0"/>
          <w:color w:val="auto"/>
        </w:rPr>
      </w:pPr>
      <w:r>
        <w:rPr>
          <w:rFonts w:ascii="Times New Roman" w:hAnsi="Times New Roman" w:cs="Times New Roman"/>
          <w:i w:val="0"/>
          <w:iCs w:val="0"/>
          <w:color w:val="auto"/>
        </w:rPr>
        <w:t xml:space="preserve">-- signifies zero mosquitoes; ND means ‘not determined’; </w:t>
      </w:r>
      <w:r w:rsidRPr="006A49E8">
        <w:rPr>
          <w:rFonts w:ascii="Times New Roman" w:hAnsi="Times New Roman" w:cs="Times New Roman"/>
          <w:i w:val="0"/>
          <w:iCs w:val="0"/>
          <w:color w:val="auto"/>
          <w:vertAlign w:val="superscript"/>
        </w:rPr>
        <w:t>*</w:t>
      </w:r>
      <w:r w:rsidRPr="00A955FB">
        <w:rPr>
          <w:rFonts w:ascii="Times New Roman" w:hAnsi="Times New Roman" w:cs="Times New Roman"/>
          <w:i w:val="0"/>
          <w:iCs w:val="0"/>
          <w:color w:val="auto"/>
        </w:rPr>
        <w:t xml:space="preserve">SD=0 because </w:t>
      </w:r>
      <w:r>
        <w:rPr>
          <w:rFonts w:ascii="Times New Roman" w:hAnsi="Times New Roman" w:cs="Times New Roman"/>
          <w:i w:val="0"/>
          <w:iCs w:val="0"/>
          <w:color w:val="auto"/>
        </w:rPr>
        <w:t>mosquitoes were collected from one</w:t>
      </w:r>
      <w:r w:rsidRPr="00A955FB">
        <w:rPr>
          <w:rFonts w:ascii="Times New Roman" w:hAnsi="Times New Roman" w:cs="Times New Roman"/>
          <w:i w:val="0"/>
          <w:iCs w:val="0"/>
          <w:color w:val="auto"/>
        </w:rPr>
        <w:t xml:space="preserve"> house</w:t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 only</w:t>
      </w:r>
    </w:p>
    <w:p w:rsidR="002C55C6" w:rsidRDefault="002C55C6" w:rsidP="002C55C6">
      <w:pPr>
        <w:pStyle w:val="Caption"/>
        <w:keepNext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</w:p>
    <w:p w:rsidR="002C55C6" w:rsidRDefault="002C55C6" w:rsidP="002C55C6">
      <w:pPr>
        <w:pStyle w:val="Caption"/>
        <w:keepNext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</w:p>
    <w:p w:rsidR="00AB6410" w:rsidRDefault="00F0571E"/>
    <w:sectPr w:rsidR="00AB6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7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C6"/>
    <w:rsid w:val="002C55C6"/>
    <w:rsid w:val="00844AFB"/>
    <w:rsid w:val="00846AC5"/>
    <w:rsid w:val="008C3A69"/>
    <w:rsid w:val="00F0571E"/>
    <w:rsid w:val="00F5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8C54C-F3DE-4468-BF12-774DBFC9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C55C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2C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Krijn Paaijmans</dc:creator>
  <cp:keywords/>
  <dc:description/>
  <cp:lastModifiedBy>ANGEL PRECILLA</cp:lastModifiedBy>
  <cp:revision>2</cp:revision>
  <dcterms:created xsi:type="dcterms:W3CDTF">2022-04-28T15:25:00Z</dcterms:created>
  <dcterms:modified xsi:type="dcterms:W3CDTF">2022-06-28T05:57:00Z</dcterms:modified>
</cp:coreProperties>
</file>