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Table S8 </w:t>
      </w:r>
      <w:r w:rsidRPr="00D727BF">
        <w:rPr>
          <w:lang w:val="en-US"/>
        </w:rPr>
        <w:t>Gene</w:t>
      </w:r>
      <w:r>
        <w:rPr>
          <w:lang w:val="en-US"/>
        </w:rPr>
        <w:t xml:space="preserve"> lists</w:t>
      </w:r>
      <w:r w:rsidRPr="00D727BF">
        <w:rPr>
          <w:lang w:val="en-US"/>
        </w:rPr>
        <w:t xml:space="preserve"> representing</w:t>
      </w:r>
      <w:r>
        <w:rPr>
          <w:lang w:val="en-US"/>
        </w:rPr>
        <w:t xml:space="preserve"> various subsets of</w:t>
      </w:r>
      <w:r w:rsidRPr="00D727BF">
        <w:rPr>
          <w:lang w:val="en-US"/>
        </w:rPr>
        <w:t xml:space="preserve"> </w:t>
      </w:r>
      <w:r w:rsidRPr="00D727BF">
        <w:rPr>
          <w:i/>
          <w:lang w:val="en-US"/>
        </w:rPr>
        <w:t>PD-L1</w:t>
      </w:r>
      <w:r w:rsidRPr="00D727BF">
        <w:rPr>
          <w:lang w:val="en-US"/>
        </w:rPr>
        <w:t xml:space="preserve"> </w:t>
      </w:r>
      <w:r>
        <w:rPr>
          <w:lang w:val="en-US"/>
        </w:rPr>
        <w:t>and</w:t>
      </w:r>
      <w:r w:rsidRPr="00D727BF">
        <w:rPr>
          <w:lang w:val="en-US"/>
        </w:rPr>
        <w:t xml:space="preserve"> </w:t>
      </w:r>
      <w:r w:rsidRPr="00D727BF">
        <w:rPr>
          <w:i/>
          <w:lang w:val="en-US"/>
        </w:rPr>
        <w:t>PD-L2</w:t>
      </w:r>
      <w:r>
        <w:rPr>
          <w:lang w:val="en-US"/>
        </w:rPr>
        <w:t xml:space="preserve"> expression correlated genes</w:t>
      </w:r>
      <w:r w:rsidRPr="00D727BF">
        <w:rPr>
          <w:lang w:val="en-US"/>
        </w:rPr>
        <w:t xml:space="preserve"> in </w:t>
      </w:r>
      <w:r>
        <w:rPr>
          <w:lang w:val="en-US"/>
        </w:rPr>
        <w:t>CCLE dataset (</w:t>
      </w:r>
      <w:proofErr w:type="spellStart"/>
      <w:r>
        <w:rPr>
          <w:lang w:val="en-US"/>
        </w:rPr>
        <w:t>Lung_NSC</w:t>
      </w:r>
      <w:proofErr w:type="spellEnd"/>
      <w:r>
        <w:rPr>
          <w:lang w:val="en-US"/>
        </w:rPr>
        <w:t xml:space="preserve">) and </w:t>
      </w:r>
      <w:proofErr w:type="spellStart"/>
      <w:r>
        <w:rPr>
          <w:lang w:val="en-US"/>
        </w:rPr>
        <w:t>TCGA</w:t>
      </w:r>
      <w:proofErr w:type="spellEnd"/>
      <w:r>
        <w:rPr>
          <w:lang w:val="en-US"/>
        </w:rPr>
        <w:t xml:space="preserve"> dataset (LUAD and </w:t>
      </w:r>
      <w:r w:rsidRPr="00D727BF">
        <w:rPr>
          <w:lang w:val="en-US"/>
        </w:rPr>
        <w:t>LUSC</w:t>
      </w:r>
      <w:r>
        <w:rPr>
          <w:lang w:val="en-US"/>
        </w:rPr>
        <w:t>).</w:t>
      </w:r>
    </w:p>
    <w:tbl>
      <w:tblPr>
        <w:tblStyle w:val="TableGrid"/>
        <w:tblW w:w="9776" w:type="dxa"/>
        <w:tblLook w:val="04A0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B724DB" w:rsidRPr="007F542C" w:rsidTr="00010CB6">
        <w:trPr>
          <w:trHeight w:val="264"/>
        </w:trPr>
        <w:tc>
          <w:tcPr>
            <w:tcW w:w="1222" w:type="dxa"/>
          </w:tcPr>
          <w:p w:rsidR="00B724DB" w:rsidRPr="0009612B" w:rsidRDefault="00010CB6" w:rsidP="000961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P</w:t>
            </w:r>
            <w:r w:rsidR="00B724DB" w:rsidRPr="0009612B">
              <w:rPr>
                <w:b/>
                <w:i/>
                <w:sz w:val="20"/>
                <w:szCs w:val="20"/>
                <w:lang w:val="en-US"/>
              </w:rPr>
              <w:t>D-L1</w:t>
            </w:r>
          </w:p>
        </w:tc>
        <w:tc>
          <w:tcPr>
            <w:tcW w:w="1222" w:type="dxa"/>
          </w:tcPr>
          <w:p w:rsidR="00B724DB" w:rsidRPr="00010CB6" w:rsidRDefault="00B724DB" w:rsidP="00010C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12B">
              <w:rPr>
                <w:b/>
                <w:i/>
                <w:sz w:val="20"/>
                <w:szCs w:val="20"/>
                <w:lang w:val="en-US"/>
              </w:rPr>
              <w:t>PD-L2</w:t>
            </w:r>
          </w:p>
        </w:tc>
        <w:tc>
          <w:tcPr>
            <w:tcW w:w="1222" w:type="dxa"/>
          </w:tcPr>
          <w:p w:rsidR="00B724DB" w:rsidRPr="00010CB6" w:rsidRDefault="00B724DB" w:rsidP="00010C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12B">
              <w:rPr>
                <w:b/>
                <w:i/>
                <w:sz w:val="20"/>
                <w:szCs w:val="20"/>
                <w:lang w:val="en-US"/>
              </w:rPr>
              <w:t>PD-L1</w:t>
            </w:r>
          </w:p>
        </w:tc>
        <w:tc>
          <w:tcPr>
            <w:tcW w:w="1222" w:type="dxa"/>
          </w:tcPr>
          <w:p w:rsidR="00B724DB" w:rsidRPr="00010CB6" w:rsidRDefault="00B724DB" w:rsidP="00010C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12B">
              <w:rPr>
                <w:b/>
                <w:i/>
                <w:sz w:val="20"/>
                <w:szCs w:val="20"/>
                <w:lang w:val="en-US"/>
              </w:rPr>
              <w:t>PD-L2</w:t>
            </w:r>
          </w:p>
        </w:tc>
        <w:tc>
          <w:tcPr>
            <w:tcW w:w="1222" w:type="dxa"/>
          </w:tcPr>
          <w:p w:rsidR="00B724DB" w:rsidRPr="00010CB6" w:rsidRDefault="00B724DB" w:rsidP="00010C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12B">
              <w:rPr>
                <w:b/>
                <w:i/>
                <w:sz w:val="20"/>
                <w:szCs w:val="20"/>
                <w:lang w:val="en-US"/>
              </w:rPr>
              <w:t>PD-L1</w:t>
            </w:r>
          </w:p>
        </w:tc>
        <w:tc>
          <w:tcPr>
            <w:tcW w:w="1222" w:type="dxa"/>
          </w:tcPr>
          <w:p w:rsidR="00B724DB" w:rsidRPr="00010CB6" w:rsidRDefault="00B724DB" w:rsidP="00010C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12B">
              <w:rPr>
                <w:b/>
                <w:i/>
                <w:sz w:val="20"/>
                <w:szCs w:val="20"/>
                <w:lang w:val="en-US"/>
              </w:rPr>
              <w:t>PD-L2</w:t>
            </w:r>
          </w:p>
        </w:tc>
        <w:tc>
          <w:tcPr>
            <w:tcW w:w="1222" w:type="dxa"/>
          </w:tcPr>
          <w:p w:rsidR="00B724DB" w:rsidRPr="00010CB6" w:rsidRDefault="00B724DB" w:rsidP="00010C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12B">
              <w:rPr>
                <w:b/>
                <w:i/>
                <w:sz w:val="20"/>
                <w:szCs w:val="20"/>
                <w:lang w:val="en-US"/>
              </w:rPr>
              <w:t>PD-L1</w:t>
            </w:r>
          </w:p>
        </w:tc>
        <w:tc>
          <w:tcPr>
            <w:tcW w:w="1222" w:type="dxa"/>
          </w:tcPr>
          <w:p w:rsidR="00B724DB" w:rsidRPr="00010CB6" w:rsidRDefault="00B724DB" w:rsidP="00010CB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9612B">
              <w:rPr>
                <w:b/>
                <w:i/>
                <w:sz w:val="20"/>
                <w:szCs w:val="20"/>
                <w:lang w:val="en-US"/>
              </w:rPr>
              <w:t>PD-L1</w:t>
            </w:r>
          </w:p>
        </w:tc>
      </w:tr>
      <w:tr w:rsidR="00D52468" w:rsidRPr="005C4060" w:rsidTr="00010CB6">
        <w:trPr>
          <w:trHeight w:val="737"/>
        </w:trPr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Lung_NSC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LUAD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and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 xml:space="preserve"> LUSC</w:t>
            </w:r>
          </w:p>
          <w:p w:rsidR="00D52468" w:rsidRPr="00010CB6" w:rsidRDefault="00D52468" w:rsidP="00010CB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4)</w:t>
            </w:r>
          </w:p>
        </w:tc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Lung_NSC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LUAD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and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 xml:space="preserve"> LUSC</w:t>
            </w:r>
          </w:p>
          <w:p w:rsidR="00D52468" w:rsidRPr="00010CB6" w:rsidRDefault="00D52468" w:rsidP="00010CB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4)</w:t>
            </w:r>
          </w:p>
        </w:tc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Lung_NSC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and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52468" w:rsidRPr="00D52468">
              <w:rPr>
                <w:b/>
                <w:sz w:val="14"/>
                <w:szCs w:val="14"/>
                <w:lang w:val="en-US"/>
              </w:rPr>
              <w:t>LUSC</w:t>
            </w:r>
            <w:proofErr w:type="spellEnd"/>
          </w:p>
          <w:p w:rsidR="00D52468" w:rsidRPr="00010CB6" w:rsidRDefault="00D52468" w:rsidP="00010CB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4)</w:t>
            </w:r>
          </w:p>
        </w:tc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Lung_NSC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and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52468" w:rsidRPr="00D52468">
              <w:rPr>
                <w:b/>
                <w:sz w:val="14"/>
                <w:szCs w:val="14"/>
                <w:lang w:val="en-US"/>
              </w:rPr>
              <w:t>LUSC</w:t>
            </w:r>
            <w:proofErr w:type="spellEnd"/>
          </w:p>
          <w:p w:rsidR="00D52468" w:rsidRPr="00010CB6" w:rsidRDefault="00D52468" w:rsidP="00010CB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4)</w:t>
            </w:r>
          </w:p>
        </w:tc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Lung_NSC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and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52468" w:rsidRPr="00D52468">
              <w:rPr>
                <w:b/>
                <w:sz w:val="14"/>
                <w:szCs w:val="14"/>
                <w:lang w:val="en-US"/>
              </w:rPr>
              <w:t>LUAD</w:t>
            </w:r>
            <w:proofErr w:type="spellEnd"/>
          </w:p>
          <w:p w:rsidR="00D52468" w:rsidRPr="00010CB6" w:rsidRDefault="00D52468" w:rsidP="00010CB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49)</w:t>
            </w:r>
          </w:p>
        </w:tc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Lung_NSC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and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52468" w:rsidRPr="00D52468">
              <w:rPr>
                <w:b/>
                <w:sz w:val="14"/>
                <w:szCs w:val="14"/>
                <w:lang w:val="en-US"/>
              </w:rPr>
              <w:t>LUAD</w:t>
            </w:r>
            <w:proofErr w:type="spellEnd"/>
          </w:p>
          <w:p w:rsidR="00D52468" w:rsidRPr="00010CB6" w:rsidRDefault="00D52468" w:rsidP="00010CB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26)</w:t>
            </w:r>
          </w:p>
        </w:tc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LUSC and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 xml:space="preserve"> Chr9p24</w:t>
            </w:r>
            <w:r w:rsidR="00D057FB">
              <w:rPr>
                <w:b/>
                <w:sz w:val="14"/>
                <w:szCs w:val="14"/>
                <w:lang w:val="en-US"/>
              </w:rPr>
              <w:t xml:space="preserve"> localized</w:t>
            </w:r>
          </w:p>
          <w:p w:rsidR="00D52468" w:rsidRPr="00010CB6" w:rsidRDefault="00D52468" w:rsidP="00010CB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13)</w:t>
            </w:r>
          </w:p>
        </w:tc>
        <w:tc>
          <w:tcPr>
            <w:tcW w:w="1222" w:type="dxa"/>
            <w:shd w:val="clear" w:color="auto" w:fill="FFFFFF" w:themeFill="background1"/>
          </w:tcPr>
          <w:p w:rsidR="00D52468" w:rsidRPr="00D52468" w:rsidRDefault="0009612B" w:rsidP="00010CB6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LUSC and</w:t>
            </w:r>
            <w:r w:rsidR="00D057FB">
              <w:rPr>
                <w:b/>
                <w:sz w:val="14"/>
                <w:szCs w:val="14"/>
                <w:lang w:val="en-US"/>
              </w:rPr>
              <w:t xml:space="preserve"> n</w:t>
            </w:r>
            <w:r w:rsidR="00D52468" w:rsidRPr="00D52468">
              <w:rPr>
                <w:b/>
                <w:sz w:val="14"/>
                <w:szCs w:val="14"/>
                <w:lang w:val="en-US"/>
              </w:rPr>
              <w:t>on-Chr9p24</w:t>
            </w:r>
            <w:r w:rsidR="00D057FB">
              <w:rPr>
                <w:b/>
                <w:sz w:val="14"/>
                <w:szCs w:val="14"/>
                <w:lang w:val="en-US"/>
              </w:rPr>
              <w:t xml:space="preserve"> localized</w:t>
            </w:r>
          </w:p>
          <w:p w:rsidR="00D52468" w:rsidRPr="00010CB6" w:rsidRDefault="00D52468" w:rsidP="00010CB6">
            <w:pPr>
              <w:jc w:val="center"/>
              <w:rPr>
                <w:rFonts w:ascii="Calibri" w:hAnsi="Calibri"/>
                <w:b/>
                <w:i/>
                <w:color w:val="000000"/>
                <w:sz w:val="14"/>
                <w:szCs w:val="14"/>
                <w:lang w:val="en-US"/>
              </w:rPr>
            </w:pPr>
            <w:r w:rsidRPr="00010CB6">
              <w:rPr>
                <w:b/>
                <w:sz w:val="14"/>
                <w:szCs w:val="14"/>
                <w:lang w:val="en-US"/>
              </w:rPr>
              <w:t>(n = 13)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PD-L1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GBP4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PD-L2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APOL6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APOL6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TRIM22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APOL6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TRIM22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STK10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STK10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SMARCA2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FASLG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PLGRKT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TMEM106A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PLGRKT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TMEM106A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RAC2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RAC2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CDC37L1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GPR174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PPP1R18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PPP1R18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AK3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SLA2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SAMD9L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SAMD9L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RCL1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STAT1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SAMD9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COTL1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JAK2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PRF1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PML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TRIM22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PLGRKT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TLR1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PARP12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MIR155HG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RIC1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TLR6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APOL6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HLA-E*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RANBP6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GNA13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TAP2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ADAM19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KIAA2026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TDRD7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TNFRSF9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AXL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UHRF2*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TTC39B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DTX3L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DSE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KDM4C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STX11</w:t>
            </w: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GBP1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ELK3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DAPP1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ETS1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DDX60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GPR176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AIM2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LAYN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TNFAIP3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LOX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IFIT3*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PEA15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ARNTL2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PLAU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AXL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RIN3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BCL10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SPHK1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CCDC71L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SPIRE2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CD109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TUBB6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CDCP1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ZYX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CFLAR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i/>
                <w:sz w:val="14"/>
                <w:szCs w:val="14"/>
              </w:rPr>
            </w:pPr>
            <w:r w:rsidRPr="00896261">
              <w:rPr>
                <w:i/>
                <w:sz w:val="14"/>
                <w:szCs w:val="14"/>
              </w:rPr>
              <w:t>TMEM106A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DCBLD2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rPr>
          <w:trHeight w:val="161"/>
        </w:trPr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DDX60L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EHD1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EHD4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ELK3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HIF1A</w:t>
            </w: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IDS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IFI16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MAN2A1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PIP4K2A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PLAU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PMAIP1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RALB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RGS10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ROR1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SLC9A7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SMURF2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SPATS2L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TGFBI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TMEM106A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TSC22D2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UBA6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  <w:tr w:rsidR="00615A88" w:rsidRPr="006B1593" w:rsidTr="00010CB6"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bottom"/>
          </w:tcPr>
          <w:p w:rsidR="00615A88" w:rsidRPr="00896261" w:rsidRDefault="00615A88" w:rsidP="00615A88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896261">
              <w:rPr>
                <w:rFonts w:ascii="Calibri" w:hAnsi="Calibri"/>
                <w:i/>
                <w:color w:val="000000"/>
                <w:sz w:val="14"/>
                <w:szCs w:val="14"/>
              </w:rPr>
              <w:t>PLGRKT</w:t>
            </w: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615A88" w:rsidRPr="00896261" w:rsidRDefault="00615A88" w:rsidP="00615A88">
            <w:pPr>
              <w:rPr>
                <w:sz w:val="14"/>
                <w:szCs w:val="14"/>
              </w:rPr>
            </w:pPr>
          </w:p>
        </w:tc>
      </w:tr>
    </w:tbl>
    <w:p w:rsidR="00CC6B69" w:rsidRPr="009C4471" w:rsidRDefault="00B86D1A">
      <w:pPr>
        <w:rPr>
          <w:sz w:val="14"/>
          <w:szCs w:val="14"/>
          <w:lang w:val="en-US"/>
        </w:rPr>
      </w:pPr>
      <w:r w:rsidRPr="009C4471">
        <w:rPr>
          <w:sz w:val="14"/>
          <w:szCs w:val="14"/>
          <w:lang w:val="en-US"/>
        </w:rPr>
        <w:t>*</w:t>
      </w:r>
      <w:bookmarkStart w:id="0" w:name="_GoBack"/>
      <w:bookmarkEnd w:id="0"/>
      <w:r w:rsidR="009E27A4" w:rsidRPr="009C4471">
        <w:rPr>
          <w:sz w:val="14"/>
          <w:szCs w:val="14"/>
          <w:lang w:val="en-US"/>
        </w:rPr>
        <w:t xml:space="preserve">excluded in downstream </w:t>
      </w:r>
      <w:r w:rsidR="009909B1">
        <w:rPr>
          <w:sz w:val="14"/>
          <w:szCs w:val="14"/>
          <w:lang w:val="en-US"/>
        </w:rPr>
        <w:t>heatmap analyse</w:t>
      </w:r>
      <w:r w:rsidR="009E27A4" w:rsidRPr="009C4471">
        <w:rPr>
          <w:sz w:val="14"/>
          <w:szCs w:val="14"/>
          <w:lang w:val="en-US"/>
        </w:rPr>
        <w:t xml:space="preserve">s according to lack </w:t>
      </w:r>
      <w:r w:rsidRPr="009C4471">
        <w:rPr>
          <w:sz w:val="14"/>
          <w:szCs w:val="14"/>
          <w:lang w:val="en-US"/>
        </w:rPr>
        <w:t>of</w:t>
      </w:r>
      <w:r w:rsidR="001C0497">
        <w:rPr>
          <w:sz w:val="14"/>
          <w:szCs w:val="14"/>
          <w:lang w:val="en-US"/>
        </w:rPr>
        <w:t xml:space="preserve"> sufficient</w:t>
      </w:r>
      <w:r w:rsidRPr="009C4471">
        <w:rPr>
          <w:sz w:val="14"/>
          <w:szCs w:val="14"/>
          <w:lang w:val="en-US"/>
        </w:rPr>
        <w:t xml:space="preserve"> expression</w:t>
      </w:r>
      <w:r w:rsidR="009E27A4" w:rsidRPr="009C4471">
        <w:rPr>
          <w:sz w:val="14"/>
          <w:szCs w:val="14"/>
          <w:lang w:val="en-US"/>
        </w:rPr>
        <w:t xml:space="preserve"> data.</w:t>
      </w:r>
    </w:p>
    <w:sectPr w:rsidR="00CC6B69" w:rsidRPr="009C4471" w:rsidSect="005528E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2E" w:rsidRDefault="000C642E" w:rsidP="00D727BF">
      <w:pPr>
        <w:spacing w:after="0" w:line="240" w:lineRule="auto"/>
      </w:pPr>
      <w:r>
        <w:separator/>
      </w:r>
    </w:p>
  </w:endnote>
  <w:endnote w:type="continuationSeparator" w:id="0">
    <w:p w:rsidR="000C642E" w:rsidRDefault="000C642E" w:rsidP="00D7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2E" w:rsidRDefault="000C642E" w:rsidP="00D727BF">
      <w:pPr>
        <w:spacing w:after="0" w:line="240" w:lineRule="auto"/>
      </w:pPr>
      <w:r>
        <w:separator/>
      </w:r>
    </w:p>
  </w:footnote>
  <w:footnote w:type="continuationSeparator" w:id="0">
    <w:p w:rsidR="000C642E" w:rsidRDefault="000C642E" w:rsidP="00D7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BF" w:rsidRPr="00D727BF" w:rsidRDefault="00D727BF">
    <w:pPr>
      <w:pStyle w:val="Header"/>
      <w:rPr>
        <w:lang w:val="en-US"/>
      </w:rPr>
    </w:pPr>
  </w:p>
  <w:p w:rsidR="00D727BF" w:rsidRPr="00D727BF" w:rsidRDefault="00D727BF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B4"/>
    <w:rsid w:val="00007673"/>
    <w:rsid w:val="00010CB6"/>
    <w:rsid w:val="00015CB4"/>
    <w:rsid w:val="00017647"/>
    <w:rsid w:val="00083C49"/>
    <w:rsid w:val="0009612B"/>
    <w:rsid w:val="000A0EF0"/>
    <w:rsid w:val="000B7B4D"/>
    <w:rsid w:val="000C642E"/>
    <w:rsid w:val="000E4CF6"/>
    <w:rsid w:val="00101504"/>
    <w:rsid w:val="00156C82"/>
    <w:rsid w:val="00161D91"/>
    <w:rsid w:val="00176AC3"/>
    <w:rsid w:val="001B5630"/>
    <w:rsid w:val="001C0497"/>
    <w:rsid w:val="0023229E"/>
    <w:rsid w:val="002462B9"/>
    <w:rsid w:val="002B662E"/>
    <w:rsid w:val="002D0848"/>
    <w:rsid w:val="002E5120"/>
    <w:rsid w:val="00335A24"/>
    <w:rsid w:val="00345AC7"/>
    <w:rsid w:val="003C15DC"/>
    <w:rsid w:val="003D4928"/>
    <w:rsid w:val="003E4F3C"/>
    <w:rsid w:val="00405E1D"/>
    <w:rsid w:val="004622A9"/>
    <w:rsid w:val="00482FD2"/>
    <w:rsid w:val="004A5BE6"/>
    <w:rsid w:val="004F07E2"/>
    <w:rsid w:val="0052238D"/>
    <w:rsid w:val="00524DD6"/>
    <w:rsid w:val="00550D34"/>
    <w:rsid w:val="005528E4"/>
    <w:rsid w:val="005B706D"/>
    <w:rsid w:val="005C4060"/>
    <w:rsid w:val="005D3E94"/>
    <w:rsid w:val="00606F3D"/>
    <w:rsid w:val="00615A88"/>
    <w:rsid w:val="0062198E"/>
    <w:rsid w:val="00685BC1"/>
    <w:rsid w:val="00685C5E"/>
    <w:rsid w:val="00686828"/>
    <w:rsid w:val="006B1593"/>
    <w:rsid w:val="006B1A63"/>
    <w:rsid w:val="0072224C"/>
    <w:rsid w:val="00743CD4"/>
    <w:rsid w:val="0077795E"/>
    <w:rsid w:val="007803D0"/>
    <w:rsid w:val="00787C9E"/>
    <w:rsid w:val="00796937"/>
    <w:rsid w:val="007C6C9D"/>
    <w:rsid w:val="007F542C"/>
    <w:rsid w:val="008017C1"/>
    <w:rsid w:val="00812699"/>
    <w:rsid w:val="00823420"/>
    <w:rsid w:val="00876710"/>
    <w:rsid w:val="008872B3"/>
    <w:rsid w:val="00896261"/>
    <w:rsid w:val="008A021F"/>
    <w:rsid w:val="00901F03"/>
    <w:rsid w:val="009155D7"/>
    <w:rsid w:val="009375B4"/>
    <w:rsid w:val="009720E0"/>
    <w:rsid w:val="00980B1E"/>
    <w:rsid w:val="009909B1"/>
    <w:rsid w:val="009B316C"/>
    <w:rsid w:val="009C4471"/>
    <w:rsid w:val="009E118B"/>
    <w:rsid w:val="009E27A4"/>
    <w:rsid w:val="009F423F"/>
    <w:rsid w:val="00A4101F"/>
    <w:rsid w:val="00A53CDF"/>
    <w:rsid w:val="00A80E8E"/>
    <w:rsid w:val="00AC61EE"/>
    <w:rsid w:val="00B031AF"/>
    <w:rsid w:val="00B032BF"/>
    <w:rsid w:val="00B1026B"/>
    <w:rsid w:val="00B37461"/>
    <w:rsid w:val="00B70543"/>
    <w:rsid w:val="00B724DB"/>
    <w:rsid w:val="00B828FC"/>
    <w:rsid w:val="00B86D1A"/>
    <w:rsid w:val="00BC38B4"/>
    <w:rsid w:val="00C2305A"/>
    <w:rsid w:val="00C37980"/>
    <w:rsid w:val="00C46BAE"/>
    <w:rsid w:val="00C9446A"/>
    <w:rsid w:val="00C95F25"/>
    <w:rsid w:val="00CC6B69"/>
    <w:rsid w:val="00D057FB"/>
    <w:rsid w:val="00D52468"/>
    <w:rsid w:val="00D727BF"/>
    <w:rsid w:val="00D756E9"/>
    <w:rsid w:val="00D80B13"/>
    <w:rsid w:val="00DA5D5C"/>
    <w:rsid w:val="00DA5EB2"/>
    <w:rsid w:val="00DF7DB0"/>
    <w:rsid w:val="00E064C6"/>
    <w:rsid w:val="00E32F21"/>
    <w:rsid w:val="00E37064"/>
    <w:rsid w:val="00E55080"/>
    <w:rsid w:val="00E60689"/>
    <w:rsid w:val="00E67470"/>
    <w:rsid w:val="00E70F2F"/>
    <w:rsid w:val="00E96097"/>
    <w:rsid w:val="00EC0FD7"/>
    <w:rsid w:val="00EE7C5F"/>
    <w:rsid w:val="00F03579"/>
    <w:rsid w:val="00F07C97"/>
    <w:rsid w:val="00F279EA"/>
    <w:rsid w:val="00FC5F28"/>
    <w:rsid w:val="00FD6298"/>
    <w:rsid w:val="00FF3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BF"/>
  </w:style>
  <w:style w:type="paragraph" w:styleId="Footer">
    <w:name w:val="footer"/>
    <w:basedOn w:val="Normal"/>
    <w:link w:val="FooterChar"/>
    <w:uiPriority w:val="99"/>
    <w:unhideWhenUsed/>
    <w:rsid w:val="00D7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BF"/>
  </w:style>
  <w:style w:type="paragraph" w:styleId="BalloonText">
    <w:name w:val="Balloon Text"/>
    <w:basedOn w:val="Normal"/>
    <w:link w:val="BalloonTextChar"/>
    <w:uiPriority w:val="99"/>
    <w:semiHidden/>
    <w:unhideWhenUsed/>
    <w:rsid w:val="001C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Lade Nielsen</dc:creator>
  <cp:lastModifiedBy>0013358</cp:lastModifiedBy>
  <cp:revision>4</cp:revision>
  <cp:lastPrinted>2018-05-01T08:47:00Z</cp:lastPrinted>
  <dcterms:created xsi:type="dcterms:W3CDTF">2019-02-27T11:05:00Z</dcterms:created>
  <dcterms:modified xsi:type="dcterms:W3CDTF">2019-05-24T04:29:00Z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