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39B" w:rsidRPr="007E1300" w:rsidRDefault="00EB7180" w:rsidP="00A6539B">
      <w:pPr>
        <w:spacing w:after="0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 xml:space="preserve">Additional file 3: </w:t>
      </w:r>
      <w:r w:rsidR="00A6539B" w:rsidRPr="007E1300">
        <w:rPr>
          <w:rFonts w:ascii="Times New Roman" w:hAnsi="Times New Roman" w:cs="Times New Roman"/>
          <w:b/>
          <w:sz w:val="24"/>
          <w:lang w:val="en-US"/>
        </w:rPr>
        <w:t xml:space="preserve">Table </w:t>
      </w:r>
      <w:r>
        <w:rPr>
          <w:rFonts w:ascii="Times New Roman" w:hAnsi="Times New Roman" w:cs="Times New Roman"/>
          <w:b/>
          <w:sz w:val="24"/>
          <w:lang w:val="en-US"/>
        </w:rPr>
        <w:t>S</w:t>
      </w:r>
      <w:bookmarkStart w:id="0" w:name="_GoBack"/>
      <w:bookmarkEnd w:id="0"/>
      <w:r w:rsidR="00A6539B" w:rsidRPr="007E1300">
        <w:rPr>
          <w:rFonts w:ascii="Times New Roman" w:hAnsi="Times New Roman" w:cs="Times New Roman"/>
          <w:b/>
          <w:sz w:val="24"/>
          <w:lang w:val="en-US"/>
        </w:rPr>
        <w:t xml:space="preserve">1. </w:t>
      </w:r>
      <w:r w:rsidR="00A6539B" w:rsidRPr="007E1300">
        <w:rPr>
          <w:rFonts w:ascii="Times New Roman" w:hAnsi="Times New Roman" w:cs="Times New Roman"/>
          <w:sz w:val="24"/>
          <w:lang w:val="en-US"/>
        </w:rPr>
        <w:t>Descriptive table of RMST per study and per arm and the rmstD at t*= 5 years and t*= 10 years for overall survival, expressed in months, and follow-up information.</w:t>
      </w:r>
    </w:p>
    <w:tbl>
      <w:tblPr>
        <w:tblW w:w="8973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12"/>
        <w:gridCol w:w="1421"/>
        <w:gridCol w:w="910"/>
        <w:gridCol w:w="850"/>
        <w:gridCol w:w="680"/>
        <w:gridCol w:w="850"/>
        <w:gridCol w:w="680"/>
        <w:gridCol w:w="1114"/>
        <w:gridCol w:w="850"/>
        <w:gridCol w:w="6"/>
      </w:tblGrid>
      <w:tr w:rsidR="00A6539B" w:rsidRPr="00941AB9" w:rsidTr="002C71FF">
        <w:trPr>
          <w:gridAfter w:val="1"/>
          <w:wAfter w:w="6" w:type="dxa"/>
          <w:trHeight w:val="2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6539B" w:rsidRPr="002148FC" w:rsidRDefault="00A6539B" w:rsidP="002C71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</w:pPr>
            <w:r w:rsidRPr="006F4802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Trial comparison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39B" w:rsidRPr="002148FC" w:rsidRDefault="00A6539B" w:rsidP="002C71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</w:pPr>
            <w:r w:rsidRPr="002148FC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Control arm Experimental arm</w:t>
            </w:r>
          </w:p>
        </w:tc>
        <w:tc>
          <w:tcPr>
            <w:tcW w:w="9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6539B" w:rsidRPr="002148FC" w:rsidRDefault="00A6539B" w:rsidP="002C71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N of event / N of patient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39B" w:rsidRPr="002148FC" w:rsidRDefault="00A6539B" w:rsidP="002C71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</w:pPr>
            <w:r w:rsidRPr="002148FC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RMST</w:t>
            </w:r>
            <w:r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br/>
            </w:r>
            <w:r w:rsidRPr="002148FC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t*= 5 years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39B" w:rsidRPr="002148FC" w:rsidRDefault="00A6539B" w:rsidP="002C71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</w:pPr>
            <w:r w:rsidRPr="002148FC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rmstD</w:t>
            </w:r>
            <w:r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br/>
            </w:r>
            <w:r w:rsidRPr="002148FC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t*= 5 years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39B" w:rsidRPr="002148FC" w:rsidRDefault="00A6539B" w:rsidP="002C71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</w:pPr>
            <w:r w:rsidRPr="002148FC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RMST</w:t>
            </w:r>
            <w:r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br/>
            </w:r>
            <w:r w:rsidRPr="002148FC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t*= 10 years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39B" w:rsidRPr="002148FC" w:rsidRDefault="00A6539B" w:rsidP="002C71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</w:pPr>
            <w:r w:rsidRPr="002148FC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rmstD</w:t>
            </w:r>
            <w:r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br/>
            </w:r>
            <w:r w:rsidRPr="002148FC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t*= 10 years</w:t>
            </w:r>
          </w:p>
        </w:tc>
        <w:tc>
          <w:tcPr>
            <w:tcW w:w="11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539B" w:rsidRPr="002148FC" w:rsidRDefault="00A6539B" w:rsidP="002C71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</w:pPr>
            <w:r w:rsidRPr="002148FC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Latest event time (years)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539B" w:rsidRPr="002148FC" w:rsidRDefault="00A6539B" w:rsidP="002C71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</w:pPr>
            <w:r w:rsidRPr="002148FC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Median follow-up (years)</w:t>
            </w:r>
          </w:p>
        </w:tc>
      </w:tr>
      <w:tr w:rsidR="00A6539B" w:rsidRPr="002148FC" w:rsidTr="002C71FF">
        <w:trPr>
          <w:gridAfter w:val="1"/>
          <w:wAfter w:w="6" w:type="dxa"/>
          <w:trHeight w:val="2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539B" w:rsidRPr="002148FC" w:rsidRDefault="00A6539B" w:rsidP="002C71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</w:pPr>
            <w:r w:rsidRPr="002148FC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AOCOA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9B" w:rsidRPr="002148FC" w:rsidRDefault="00A6539B" w:rsidP="002C71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</w:pPr>
            <w:r w:rsidRPr="002148FC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RT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539B" w:rsidRPr="006532DB" w:rsidRDefault="00A6539B" w:rsidP="002C71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</w:pPr>
            <w:r w:rsidRPr="006532DB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55/167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539B" w:rsidRPr="002148FC" w:rsidRDefault="00A6539B" w:rsidP="002C71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</w:pPr>
            <w:r w:rsidRPr="002148FC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46</w:t>
            </w:r>
            <w:r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.</w:t>
            </w:r>
            <w:r w:rsidRPr="002148FC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1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39B" w:rsidRPr="002148FC" w:rsidRDefault="00A6539B" w:rsidP="002C71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</w:pPr>
            <w:r w:rsidRPr="002148FC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.</w:t>
            </w:r>
            <w:r w:rsidR="009A245E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9B" w:rsidRPr="002148FC" w:rsidRDefault="00A6539B" w:rsidP="002C71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</w:pPr>
            <w:r w:rsidRPr="002148FC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79</w:t>
            </w:r>
            <w:r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.</w:t>
            </w:r>
            <w:r w:rsidRPr="002148FC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4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39B" w:rsidRPr="002148FC" w:rsidRDefault="00A6539B" w:rsidP="002C71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</w:pPr>
            <w:r w:rsidRPr="002148FC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.</w:t>
            </w:r>
            <w:r w:rsidR="009A245E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39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539B" w:rsidRPr="002148FC" w:rsidRDefault="00A6539B" w:rsidP="002C71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</w:pPr>
            <w:r w:rsidRPr="002148FC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.</w:t>
            </w:r>
            <w:r w:rsidRPr="002148FC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9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539B" w:rsidRPr="002148FC" w:rsidRDefault="00A6539B" w:rsidP="002C71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</w:pPr>
            <w:r w:rsidRPr="002148FC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.</w:t>
            </w:r>
            <w:r w:rsidRPr="002148FC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4</w:t>
            </w:r>
          </w:p>
        </w:tc>
      </w:tr>
      <w:tr w:rsidR="00A6539B" w:rsidRPr="002148FC" w:rsidTr="002C71FF">
        <w:trPr>
          <w:gridAfter w:val="1"/>
          <w:wAfter w:w="6" w:type="dxa"/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539B" w:rsidRPr="002148FC" w:rsidRDefault="00A6539B" w:rsidP="002C71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9B" w:rsidRPr="002148FC" w:rsidRDefault="00A6539B" w:rsidP="002C71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</w:pPr>
            <w:r w:rsidRPr="002148FC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IC-RT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6539B" w:rsidRPr="006532DB" w:rsidRDefault="00A6539B" w:rsidP="002C71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</w:pPr>
            <w:r w:rsidRPr="006532DB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54/167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539B" w:rsidRPr="002148FC" w:rsidRDefault="00A6539B" w:rsidP="002C71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</w:pPr>
            <w:r w:rsidRPr="002148FC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46</w:t>
            </w:r>
            <w:r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.</w:t>
            </w:r>
            <w:r w:rsidRPr="002148FC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8</w:t>
            </w: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6539B" w:rsidRPr="002148FC" w:rsidRDefault="00A6539B" w:rsidP="002C71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9B" w:rsidRPr="002148FC" w:rsidRDefault="00A6539B" w:rsidP="002C71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</w:pPr>
            <w:r w:rsidRPr="002148FC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79</w:t>
            </w:r>
            <w:r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.</w:t>
            </w:r>
            <w:r w:rsidRPr="002148FC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0</w:t>
            </w: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6539B" w:rsidRPr="002148FC" w:rsidRDefault="00A6539B" w:rsidP="002C71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539B" w:rsidRPr="002148FC" w:rsidRDefault="00A6539B" w:rsidP="002C71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</w:pPr>
            <w:r w:rsidRPr="002148FC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.</w:t>
            </w:r>
            <w:r w:rsidRPr="002148FC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8</w:t>
            </w: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539B" w:rsidRPr="002148FC" w:rsidRDefault="00A6539B" w:rsidP="002C71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</w:pPr>
          </w:p>
        </w:tc>
      </w:tr>
      <w:tr w:rsidR="00A6539B" w:rsidRPr="002148FC" w:rsidTr="002C71FF">
        <w:trPr>
          <w:gridAfter w:val="1"/>
          <w:wAfter w:w="6" w:type="dxa"/>
          <w:trHeight w:val="2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539B" w:rsidRPr="002148FC" w:rsidRDefault="00A6539B" w:rsidP="002C71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</w:pPr>
            <w:r w:rsidRPr="002148FC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VUMCA-89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9B" w:rsidRPr="002148FC" w:rsidRDefault="00A6539B" w:rsidP="002C71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</w:pPr>
            <w:r w:rsidRPr="002148FC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RT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539B" w:rsidRPr="006532DB" w:rsidRDefault="00A6539B" w:rsidP="002C71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</w:pPr>
            <w:r w:rsidRPr="006532DB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93/168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539B" w:rsidRPr="002148FC" w:rsidRDefault="00A6539B" w:rsidP="002C71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</w:pPr>
            <w:r w:rsidRPr="002148FC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38</w:t>
            </w:r>
            <w:r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.</w:t>
            </w:r>
            <w:r w:rsidRPr="002148FC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5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39B" w:rsidRPr="002148FC" w:rsidRDefault="00A6539B" w:rsidP="002C71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</w:pPr>
            <w:r w:rsidRPr="002148FC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.</w:t>
            </w:r>
            <w:r w:rsidR="009A245E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5</w:t>
            </w:r>
            <w:r w:rsidRPr="002148FC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9B" w:rsidRPr="002148FC" w:rsidRDefault="00A6539B" w:rsidP="002C71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</w:pPr>
            <w:r w:rsidRPr="002148FC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64</w:t>
            </w:r>
            <w:r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.</w:t>
            </w:r>
            <w:r w:rsidRPr="002148FC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0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39B" w:rsidRPr="002148FC" w:rsidRDefault="00A6539B" w:rsidP="002C71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</w:pPr>
            <w:r w:rsidRPr="002148FC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.</w:t>
            </w:r>
            <w:r w:rsidRPr="002148FC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7</w:t>
            </w:r>
            <w:r w:rsidR="009A245E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539B" w:rsidRPr="002148FC" w:rsidRDefault="00A6539B" w:rsidP="002C71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</w:pPr>
            <w:r w:rsidRPr="002148FC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.</w:t>
            </w:r>
            <w:r w:rsidRPr="002148FC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8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539B" w:rsidRPr="002148FC" w:rsidRDefault="00A6539B" w:rsidP="002C71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</w:pPr>
            <w:r w:rsidRPr="002148FC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.</w:t>
            </w:r>
            <w:r w:rsidRPr="002148FC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0</w:t>
            </w:r>
          </w:p>
        </w:tc>
      </w:tr>
      <w:tr w:rsidR="00A6539B" w:rsidRPr="002148FC" w:rsidTr="002C71FF">
        <w:trPr>
          <w:gridAfter w:val="1"/>
          <w:wAfter w:w="6" w:type="dxa"/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539B" w:rsidRPr="002148FC" w:rsidRDefault="00A6539B" w:rsidP="002C71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9B" w:rsidRPr="002148FC" w:rsidRDefault="00A6539B" w:rsidP="002C71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</w:pPr>
            <w:r w:rsidRPr="002148FC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IC-RT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6539B" w:rsidRPr="006532DB" w:rsidRDefault="00A6539B" w:rsidP="002C71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</w:pPr>
            <w:r w:rsidRPr="006532DB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94/171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539B" w:rsidRPr="002148FC" w:rsidRDefault="00A6539B" w:rsidP="002C71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</w:pPr>
            <w:r w:rsidRPr="002148FC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39</w:t>
            </w:r>
            <w:r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.</w:t>
            </w:r>
            <w:r w:rsidRPr="002148FC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1</w:t>
            </w: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6539B" w:rsidRPr="002148FC" w:rsidRDefault="00A6539B" w:rsidP="002C71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9B" w:rsidRPr="002148FC" w:rsidRDefault="00A6539B" w:rsidP="002C71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</w:pPr>
            <w:r w:rsidRPr="002148FC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64</w:t>
            </w:r>
            <w:r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.</w:t>
            </w:r>
            <w:r w:rsidRPr="002148FC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7</w:t>
            </w: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6539B" w:rsidRPr="002148FC" w:rsidRDefault="00A6539B" w:rsidP="002C71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539B" w:rsidRPr="002148FC" w:rsidRDefault="00A6539B" w:rsidP="002C71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</w:pPr>
            <w:r w:rsidRPr="002148FC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.</w:t>
            </w:r>
            <w:r w:rsidRPr="002148FC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8</w:t>
            </w: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539B" w:rsidRPr="002148FC" w:rsidRDefault="00A6539B" w:rsidP="002C71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</w:pPr>
          </w:p>
        </w:tc>
      </w:tr>
      <w:tr w:rsidR="00A6539B" w:rsidRPr="002148FC" w:rsidTr="002C71FF">
        <w:trPr>
          <w:gridAfter w:val="1"/>
          <w:wAfter w:w="6" w:type="dxa"/>
          <w:trHeight w:val="2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539B" w:rsidRPr="002148FC" w:rsidRDefault="00A6539B" w:rsidP="002C71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</w:pPr>
            <w:r w:rsidRPr="002148FC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Japan-91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9B" w:rsidRPr="002148FC" w:rsidRDefault="00A6539B" w:rsidP="002C71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</w:pPr>
            <w:r w:rsidRPr="002148FC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RT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539B" w:rsidRPr="006532DB" w:rsidRDefault="00A6539B" w:rsidP="002C71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</w:pPr>
            <w:r w:rsidRPr="006532DB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20/40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539B" w:rsidRPr="002148FC" w:rsidRDefault="00A6539B" w:rsidP="002C71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</w:pPr>
            <w:r w:rsidRPr="002148FC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47</w:t>
            </w:r>
            <w:r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.</w:t>
            </w:r>
            <w:r w:rsidRPr="002148FC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6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39B" w:rsidRPr="002148FC" w:rsidRDefault="00A6539B" w:rsidP="002C71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</w:pPr>
            <w:r w:rsidRPr="002148FC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.</w:t>
            </w:r>
            <w:r w:rsidRPr="002148FC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9</w:t>
            </w:r>
            <w:r w:rsidR="009A245E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9B" w:rsidRPr="002148FC" w:rsidRDefault="00A6539B" w:rsidP="002C71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</w:pPr>
            <w:r w:rsidRPr="002148FC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72</w:t>
            </w:r>
            <w:r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.</w:t>
            </w:r>
            <w:r w:rsidRPr="002148FC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0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39B" w:rsidRPr="002148FC" w:rsidRDefault="00A6539B" w:rsidP="002C71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</w:pPr>
            <w:r w:rsidRPr="002148FC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.</w:t>
            </w:r>
            <w:r w:rsidRPr="002148FC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4</w:t>
            </w:r>
            <w:r w:rsidR="009A245E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539B" w:rsidRPr="002148FC" w:rsidRDefault="00A6539B" w:rsidP="002C71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</w:pPr>
            <w:r w:rsidRPr="002148FC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.</w:t>
            </w:r>
            <w:r w:rsidRPr="002148FC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2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539B" w:rsidRPr="002148FC" w:rsidRDefault="00A6539B" w:rsidP="002C71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</w:pPr>
            <w:r w:rsidRPr="002148FC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.</w:t>
            </w:r>
            <w:r w:rsidRPr="002148FC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*</w:t>
            </w:r>
          </w:p>
        </w:tc>
      </w:tr>
      <w:tr w:rsidR="00A6539B" w:rsidRPr="002148FC" w:rsidTr="002C71FF">
        <w:trPr>
          <w:gridAfter w:val="1"/>
          <w:wAfter w:w="6" w:type="dxa"/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539B" w:rsidRPr="002148FC" w:rsidRDefault="00A6539B" w:rsidP="002C71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9B" w:rsidRPr="002148FC" w:rsidRDefault="00A6539B" w:rsidP="002C71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</w:pPr>
            <w:r w:rsidRPr="002148FC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IC-RT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6539B" w:rsidRPr="006532DB" w:rsidRDefault="00A6539B" w:rsidP="002C71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</w:pPr>
            <w:r w:rsidRPr="006532DB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17/40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539B" w:rsidRPr="002148FC" w:rsidRDefault="00A6539B" w:rsidP="002C71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</w:pPr>
            <w:r w:rsidRPr="002148FC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48</w:t>
            </w:r>
            <w:r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.</w:t>
            </w:r>
            <w:r w:rsidRPr="002148FC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5</w:t>
            </w: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6539B" w:rsidRPr="002148FC" w:rsidRDefault="00A6539B" w:rsidP="002C71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9B" w:rsidRPr="002148FC" w:rsidRDefault="00A6539B" w:rsidP="002C71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</w:pPr>
            <w:r w:rsidRPr="002148FC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81</w:t>
            </w:r>
            <w:r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.</w:t>
            </w:r>
            <w:r w:rsidRPr="002148FC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4</w:t>
            </w: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6539B" w:rsidRPr="002148FC" w:rsidRDefault="00A6539B" w:rsidP="002C71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539B" w:rsidRPr="002148FC" w:rsidRDefault="00A6539B" w:rsidP="002C71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</w:pPr>
            <w:r w:rsidRPr="002148FC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.</w:t>
            </w:r>
            <w:r w:rsidRPr="002148FC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8</w:t>
            </w: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539B" w:rsidRPr="002148FC" w:rsidRDefault="00A6539B" w:rsidP="002C71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</w:pPr>
          </w:p>
        </w:tc>
      </w:tr>
      <w:tr w:rsidR="00A6539B" w:rsidRPr="002148FC" w:rsidTr="002C71FF">
        <w:trPr>
          <w:gridAfter w:val="1"/>
          <w:wAfter w:w="6" w:type="dxa"/>
          <w:trHeight w:val="2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539B" w:rsidRPr="002148FC" w:rsidRDefault="00A6539B" w:rsidP="002C71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</w:pPr>
            <w:r w:rsidRPr="002148FC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PWHQEH-94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9B" w:rsidRPr="002148FC" w:rsidRDefault="00A6539B" w:rsidP="002C71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</w:pPr>
            <w:r w:rsidRPr="002148FC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RT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539B" w:rsidRPr="006532DB" w:rsidRDefault="00A6539B" w:rsidP="002C71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</w:pPr>
            <w:r w:rsidRPr="006532DB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101/176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539B" w:rsidRPr="002148FC" w:rsidRDefault="00A6539B" w:rsidP="002C71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</w:pPr>
            <w:r w:rsidRPr="002148FC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47</w:t>
            </w:r>
            <w:r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.</w:t>
            </w:r>
            <w:r w:rsidRPr="002148FC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3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39B" w:rsidRPr="002148FC" w:rsidRDefault="00A6539B" w:rsidP="002C71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</w:pPr>
            <w:r w:rsidRPr="002148FC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.</w:t>
            </w:r>
            <w:r w:rsidRPr="002148FC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2</w:t>
            </w:r>
            <w:r w:rsidR="009A245E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9B" w:rsidRPr="002148FC" w:rsidRDefault="00A6539B" w:rsidP="002C71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</w:pPr>
            <w:r w:rsidRPr="002148FC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80</w:t>
            </w:r>
            <w:r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.</w:t>
            </w:r>
            <w:r w:rsidRPr="002148FC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3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39B" w:rsidRPr="002148FC" w:rsidRDefault="00A6539B" w:rsidP="002C71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</w:pPr>
            <w:r w:rsidRPr="002148FC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.</w:t>
            </w:r>
            <w:r w:rsidRPr="002148FC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1</w:t>
            </w:r>
            <w:r w:rsidR="009A245E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539B" w:rsidRPr="002148FC" w:rsidRDefault="00A6539B" w:rsidP="002C71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</w:pPr>
            <w:r w:rsidRPr="002148FC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17</w:t>
            </w:r>
            <w:r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.</w:t>
            </w:r>
            <w:r w:rsidRPr="002148FC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2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539B" w:rsidRPr="002148FC" w:rsidRDefault="00A6539B" w:rsidP="002C71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</w:pPr>
            <w:r w:rsidRPr="002148FC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14</w:t>
            </w:r>
            <w:r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.</w:t>
            </w:r>
            <w:r w:rsidRPr="002148FC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1</w:t>
            </w:r>
          </w:p>
        </w:tc>
      </w:tr>
      <w:tr w:rsidR="00A6539B" w:rsidRPr="002148FC" w:rsidTr="002C71FF">
        <w:trPr>
          <w:gridAfter w:val="1"/>
          <w:wAfter w:w="6" w:type="dxa"/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539B" w:rsidRPr="002148FC" w:rsidRDefault="00A6539B" w:rsidP="002C71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9B" w:rsidRPr="002148FC" w:rsidRDefault="00A6539B" w:rsidP="002C71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</w:pPr>
            <w:r w:rsidRPr="002148FC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CRT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6539B" w:rsidRPr="006532DB" w:rsidRDefault="00A6539B" w:rsidP="002C71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</w:pPr>
            <w:r w:rsidRPr="006532DB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92/174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539B" w:rsidRPr="002148FC" w:rsidRDefault="00A6539B" w:rsidP="002C71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</w:pPr>
            <w:r w:rsidRPr="002148FC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51</w:t>
            </w:r>
            <w:r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.</w:t>
            </w:r>
            <w:r w:rsidRPr="002148FC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5</w:t>
            </w: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6539B" w:rsidRPr="002148FC" w:rsidRDefault="00A6539B" w:rsidP="002C71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9B" w:rsidRPr="002148FC" w:rsidRDefault="00A6539B" w:rsidP="002C71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</w:pPr>
            <w:r w:rsidRPr="002148FC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89</w:t>
            </w:r>
            <w:r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.</w:t>
            </w:r>
            <w:r w:rsidRPr="002148FC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5</w:t>
            </w: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6539B" w:rsidRPr="002148FC" w:rsidRDefault="00A6539B" w:rsidP="002C71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539B" w:rsidRPr="002148FC" w:rsidRDefault="00A6539B" w:rsidP="002C71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</w:pPr>
            <w:r w:rsidRPr="002148FC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17</w:t>
            </w:r>
            <w:r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.</w:t>
            </w:r>
            <w:r w:rsidRPr="002148FC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9</w:t>
            </w: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539B" w:rsidRPr="002148FC" w:rsidRDefault="00A6539B" w:rsidP="002C71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</w:pPr>
          </w:p>
        </w:tc>
      </w:tr>
      <w:tr w:rsidR="00A6539B" w:rsidRPr="002148FC" w:rsidTr="002C71FF">
        <w:trPr>
          <w:gridAfter w:val="1"/>
          <w:wAfter w:w="6" w:type="dxa"/>
          <w:trHeight w:val="20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6539B" w:rsidRPr="002148FC" w:rsidRDefault="00A6539B" w:rsidP="002C71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</w:pPr>
            <w:r w:rsidRPr="002148FC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QMH-95Conc‡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39B" w:rsidRPr="002148FC" w:rsidRDefault="00A6539B" w:rsidP="002C71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</w:pPr>
            <w:r w:rsidRPr="002148FC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RT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6539B" w:rsidRPr="006532DB" w:rsidRDefault="00A6539B" w:rsidP="002C71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</w:pPr>
            <w:r w:rsidRPr="006532DB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24/55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6539B" w:rsidRPr="002148FC" w:rsidRDefault="00A6539B" w:rsidP="002C71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</w:pPr>
            <w:r w:rsidRPr="002148FC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52</w:t>
            </w:r>
            <w:r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.</w:t>
            </w:r>
            <w:r w:rsidRPr="002148FC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6</w:t>
            </w:r>
          </w:p>
        </w:tc>
        <w:tc>
          <w:tcPr>
            <w:tcW w:w="6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539B" w:rsidRPr="002148FC" w:rsidRDefault="00A6539B" w:rsidP="002C71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</w:pPr>
            <w:r w:rsidRPr="002148FC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.</w:t>
            </w:r>
            <w:r w:rsidR="009A245E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18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39B" w:rsidRPr="002148FC" w:rsidRDefault="00A6539B" w:rsidP="002C71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</w:pPr>
            <w:r w:rsidRPr="002148FC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94</w:t>
            </w:r>
            <w:r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.</w:t>
            </w:r>
            <w:r w:rsidRPr="002148FC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1</w:t>
            </w:r>
          </w:p>
        </w:tc>
        <w:tc>
          <w:tcPr>
            <w:tcW w:w="6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539B" w:rsidRPr="002148FC" w:rsidRDefault="00A6539B" w:rsidP="002C71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</w:pPr>
            <w:r w:rsidRPr="002148FC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.</w:t>
            </w:r>
            <w:r w:rsidRPr="002148FC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3</w:t>
            </w:r>
            <w:r w:rsidR="009A245E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0</w:t>
            </w:r>
          </w:p>
        </w:tc>
        <w:tc>
          <w:tcPr>
            <w:tcW w:w="111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6539B" w:rsidRPr="002148FC" w:rsidRDefault="00A6539B" w:rsidP="002C71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</w:pPr>
            <w:r w:rsidRPr="002148FC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17</w:t>
            </w:r>
            <w:r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.</w:t>
            </w:r>
            <w:r w:rsidRPr="002148FC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3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6539B" w:rsidRPr="002148FC" w:rsidRDefault="00A6539B" w:rsidP="002C71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</w:pPr>
            <w:r w:rsidRPr="002148FC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14</w:t>
            </w:r>
            <w:r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.</w:t>
            </w:r>
            <w:r w:rsidRPr="002148FC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0</w:t>
            </w:r>
          </w:p>
        </w:tc>
      </w:tr>
      <w:tr w:rsidR="00A6539B" w:rsidRPr="002148FC" w:rsidTr="002C71FF">
        <w:trPr>
          <w:gridAfter w:val="1"/>
          <w:wAfter w:w="6" w:type="dxa"/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6539B" w:rsidRPr="002148FC" w:rsidRDefault="00A6539B" w:rsidP="002C71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39B" w:rsidRPr="002148FC" w:rsidRDefault="00A6539B" w:rsidP="002C71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</w:pPr>
            <w:r w:rsidRPr="002148FC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CRT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539B" w:rsidRPr="006532DB" w:rsidRDefault="00A6539B" w:rsidP="002C71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</w:pPr>
            <w:r w:rsidRPr="006532DB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25/56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539B" w:rsidRPr="002148FC" w:rsidRDefault="00A6539B" w:rsidP="002C71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</w:pPr>
            <w:r w:rsidRPr="002148FC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53</w:t>
            </w:r>
            <w:r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.</w:t>
            </w:r>
            <w:r w:rsidRPr="002148FC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7</w:t>
            </w: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6539B" w:rsidRPr="002148FC" w:rsidRDefault="00A6539B" w:rsidP="002C71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39B" w:rsidRPr="002148FC" w:rsidRDefault="00A6539B" w:rsidP="002C71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</w:pPr>
            <w:r w:rsidRPr="002148FC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93</w:t>
            </w:r>
            <w:r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.</w:t>
            </w:r>
            <w:r w:rsidRPr="002148FC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8</w:t>
            </w: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6539B" w:rsidRPr="002148FC" w:rsidRDefault="00A6539B" w:rsidP="002C71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539B" w:rsidRPr="002148FC" w:rsidRDefault="00A6539B" w:rsidP="002C71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</w:pPr>
            <w:r w:rsidRPr="002148FC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17</w:t>
            </w:r>
            <w:r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.</w:t>
            </w:r>
            <w:r w:rsidRPr="002148FC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5</w:t>
            </w: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6539B" w:rsidRPr="002148FC" w:rsidRDefault="00A6539B" w:rsidP="002C71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</w:pPr>
          </w:p>
        </w:tc>
      </w:tr>
      <w:tr w:rsidR="00A6539B" w:rsidRPr="002148FC" w:rsidTr="002C71FF">
        <w:trPr>
          <w:gridAfter w:val="1"/>
          <w:wAfter w:w="6" w:type="dxa"/>
          <w:trHeight w:val="20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6539B" w:rsidRPr="002148FC" w:rsidRDefault="00A6539B" w:rsidP="002C71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</w:pPr>
            <w:r w:rsidRPr="002148FC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Guangzhou 2001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39B" w:rsidRPr="002148FC" w:rsidRDefault="00A6539B" w:rsidP="002C71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</w:pPr>
            <w:r w:rsidRPr="002148FC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RT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6539B" w:rsidRPr="006532DB" w:rsidRDefault="00A6539B" w:rsidP="002C71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</w:pPr>
            <w:r w:rsidRPr="006532DB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31/56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6539B" w:rsidRPr="002148FC" w:rsidRDefault="00A6539B" w:rsidP="002C71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</w:pPr>
            <w:r w:rsidRPr="002148FC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45</w:t>
            </w:r>
            <w:r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.</w:t>
            </w:r>
            <w:r w:rsidRPr="002148FC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7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539B" w:rsidRPr="002148FC" w:rsidRDefault="00A6539B" w:rsidP="002C71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</w:pPr>
            <w:r w:rsidRPr="002148FC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.</w:t>
            </w:r>
            <w:r w:rsidRPr="002148FC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9</w:t>
            </w:r>
            <w:r w:rsidR="009A245E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39B" w:rsidRPr="002148FC" w:rsidRDefault="00A6539B" w:rsidP="002C71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</w:pPr>
            <w:r w:rsidRPr="002148FC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76</w:t>
            </w:r>
            <w:r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.</w:t>
            </w:r>
            <w:r w:rsidRPr="002148FC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4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539B" w:rsidRPr="002148FC" w:rsidRDefault="00A6539B" w:rsidP="002C71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</w:pPr>
            <w:r w:rsidRPr="002148FC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17</w:t>
            </w:r>
            <w:r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.</w:t>
            </w:r>
            <w:r w:rsidRPr="002148FC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9</w:t>
            </w:r>
            <w:r w:rsidR="009A245E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4</w:t>
            </w:r>
          </w:p>
        </w:tc>
        <w:tc>
          <w:tcPr>
            <w:tcW w:w="111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6539B" w:rsidRPr="002148FC" w:rsidRDefault="00A6539B" w:rsidP="002C71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</w:pPr>
            <w:r w:rsidRPr="002148FC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.</w:t>
            </w:r>
            <w:r w:rsidRPr="002148FC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4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6539B" w:rsidRPr="002148FC" w:rsidRDefault="00A6539B" w:rsidP="002C71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</w:pPr>
            <w:r w:rsidRPr="002148FC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.</w:t>
            </w:r>
            <w:r w:rsidRPr="002148FC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6</w:t>
            </w:r>
          </w:p>
        </w:tc>
      </w:tr>
      <w:tr w:rsidR="00A6539B" w:rsidRPr="002148FC" w:rsidTr="002C71FF">
        <w:trPr>
          <w:gridAfter w:val="1"/>
          <w:wAfter w:w="6" w:type="dxa"/>
          <w:trHeight w:val="2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539B" w:rsidRPr="002148FC" w:rsidRDefault="00A6539B" w:rsidP="002C71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39B" w:rsidRPr="002148FC" w:rsidRDefault="00A6539B" w:rsidP="002C71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</w:pPr>
            <w:r w:rsidRPr="002148FC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CRT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6539B" w:rsidRPr="006532DB" w:rsidRDefault="00A6539B" w:rsidP="002C71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</w:pPr>
            <w:r w:rsidRPr="006532DB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21/59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6539B" w:rsidRPr="002148FC" w:rsidRDefault="00A6539B" w:rsidP="002C71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</w:pPr>
            <w:r w:rsidRPr="002148FC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53</w:t>
            </w:r>
            <w:r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.</w:t>
            </w:r>
            <w:r w:rsidRPr="002148FC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6</w:t>
            </w: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6539B" w:rsidRPr="002148FC" w:rsidRDefault="00A6539B" w:rsidP="002C71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39B" w:rsidRPr="002148FC" w:rsidRDefault="00A6539B" w:rsidP="002C71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</w:pPr>
            <w:r w:rsidRPr="002148FC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94</w:t>
            </w:r>
            <w:r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.</w:t>
            </w:r>
            <w:r w:rsidRPr="002148FC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4</w:t>
            </w: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6539B" w:rsidRPr="002148FC" w:rsidRDefault="00A6539B" w:rsidP="002C71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6539B" w:rsidRPr="002148FC" w:rsidRDefault="00A6539B" w:rsidP="002C71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</w:pPr>
            <w:r w:rsidRPr="002148FC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.</w:t>
            </w:r>
            <w:r w:rsidRPr="002148FC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4</w:t>
            </w: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539B" w:rsidRPr="002148FC" w:rsidRDefault="00A6539B" w:rsidP="002C71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</w:pPr>
          </w:p>
        </w:tc>
      </w:tr>
      <w:tr w:rsidR="00A6539B" w:rsidRPr="002148FC" w:rsidTr="002C71FF">
        <w:trPr>
          <w:gridAfter w:val="1"/>
          <w:wAfter w:w="6" w:type="dxa"/>
          <w:trHeight w:val="20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6539B" w:rsidRPr="002148FC" w:rsidRDefault="00A6539B" w:rsidP="002C71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</w:pPr>
            <w:r w:rsidRPr="002148FC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Guangzhou 2003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39B" w:rsidRPr="002148FC" w:rsidRDefault="00A6539B" w:rsidP="002C71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</w:pPr>
            <w:r w:rsidRPr="002148FC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RT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6539B" w:rsidRPr="006532DB" w:rsidRDefault="00A6539B" w:rsidP="002C71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</w:pPr>
            <w:r w:rsidRPr="006532DB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26/114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6539B" w:rsidRPr="002148FC" w:rsidRDefault="00A6539B" w:rsidP="002C71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</w:pPr>
            <w:r w:rsidRPr="002148FC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57</w:t>
            </w:r>
            <w:r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.</w:t>
            </w:r>
            <w:r w:rsidRPr="002148FC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2</w:t>
            </w:r>
          </w:p>
        </w:tc>
        <w:tc>
          <w:tcPr>
            <w:tcW w:w="6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539B" w:rsidRPr="002148FC" w:rsidRDefault="00A6539B" w:rsidP="002C71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</w:pPr>
            <w:r w:rsidRPr="002148FC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.</w:t>
            </w:r>
            <w:r w:rsidRPr="002148FC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9</w:t>
            </w:r>
            <w:r w:rsidR="009A245E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39B" w:rsidRPr="002148FC" w:rsidRDefault="00A6539B" w:rsidP="002C71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</w:pPr>
            <w:r w:rsidRPr="002148FC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104</w:t>
            </w:r>
            <w:r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.</w:t>
            </w:r>
            <w:r w:rsidRPr="002148FC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1</w:t>
            </w:r>
          </w:p>
        </w:tc>
        <w:tc>
          <w:tcPr>
            <w:tcW w:w="6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539B" w:rsidRPr="002148FC" w:rsidRDefault="00A6539B" w:rsidP="002C71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</w:pPr>
            <w:r w:rsidRPr="002148FC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.</w:t>
            </w:r>
            <w:r w:rsidR="009A245E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29</w:t>
            </w:r>
          </w:p>
        </w:tc>
        <w:tc>
          <w:tcPr>
            <w:tcW w:w="111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6539B" w:rsidRPr="002148FC" w:rsidRDefault="00A6539B" w:rsidP="002C71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</w:pPr>
            <w:r w:rsidRPr="002148FC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.</w:t>
            </w:r>
            <w:r w:rsidRPr="002148FC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8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6539B" w:rsidRPr="002148FC" w:rsidRDefault="00A6539B" w:rsidP="002C71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</w:pPr>
            <w:r w:rsidRPr="002148FC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.</w:t>
            </w:r>
            <w:r w:rsidRPr="002148FC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*</w:t>
            </w:r>
          </w:p>
        </w:tc>
      </w:tr>
      <w:tr w:rsidR="00A6539B" w:rsidRPr="002148FC" w:rsidTr="002C71FF">
        <w:trPr>
          <w:gridAfter w:val="1"/>
          <w:wAfter w:w="6" w:type="dxa"/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539B" w:rsidRPr="002148FC" w:rsidRDefault="00A6539B" w:rsidP="002C71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39B" w:rsidRPr="002148FC" w:rsidRDefault="00A6539B" w:rsidP="002C71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</w:pPr>
            <w:r w:rsidRPr="002148FC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CRT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6539B" w:rsidRPr="006532DB" w:rsidRDefault="00A6539B" w:rsidP="002C71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</w:pPr>
            <w:r w:rsidRPr="006532DB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9/116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6539B" w:rsidRPr="002148FC" w:rsidRDefault="00A6539B" w:rsidP="002C71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</w:pPr>
            <w:r w:rsidRPr="002148FC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59</w:t>
            </w:r>
            <w:r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.</w:t>
            </w:r>
            <w:r w:rsidRPr="002148FC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1</w:t>
            </w: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6539B" w:rsidRPr="002148FC" w:rsidRDefault="00A6539B" w:rsidP="002C71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39B" w:rsidRPr="002148FC" w:rsidRDefault="00A6539B" w:rsidP="002C71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</w:pPr>
            <w:r w:rsidRPr="002148FC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114</w:t>
            </w:r>
            <w:r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.</w:t>
            </w:r>
            <w:r w:rsidRPr="002148FC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4</w:t>
            </w: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6539B" w:rsidRPr="002148FC" w:rsidRDefault="00A6539B" w:rsidP="002C71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6539B" w:rsidRPr="002148FC" w:rsidRDefault="00A6539B" w:rsidP="002C71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</w:pPr>
            <w:r w:rsidRPr="002148FC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.</w:t>
            </w:r>
            <w:r w:rsidRPr="002148FC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8</w:t>
            </w: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539B" w:rsidRPr="002148FC" w:rsidRDefault="00A6539B" w:rsidP="002C71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</w:pPr>
          </w:p>
        </w:tc>
      </w:tr>
      <w:tr w:rsidR="00A6539B" w:rsidRPr="002148FC" w:rsidTr="002C71FF">
        <w:trPr>
          <w:gridAfter w:val="1"/>
          <w:wAfter w:w="6" w:type="dxa"/>
          <w:trHeight w:val="20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6539B" w:rsidRPr="002148FC" w:rsidRDefault="00A6539B" w:rsidP="002C71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</w:pPr>
            <w:r w:rsidRPr="002148FC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INT-0099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39B" w:rsidRPr="002148FC" w:rsidRDefault="00A6539B" w:rsidP="002C71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</w:pPr>
            <w:r w:rsidRPr="002148FC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RT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6539B" w:rsidRPr="006532DB" w:rsidRDefault="00A6539B" w:rsidP="002C71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</w:pPr>
            <w:r w:rsidRPr="006532DB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79/96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6539B" w:rsidRPr="002148FC" w:rsidRDefault="00A6539B" w:rsidP="002C71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</w:pPr>
            <w:r w:rsidRPr="002148FC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36</w:t>
            </w:r>
            <w:r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.</w:t>
            </w:r>
            <w:r w:rsidRPr="002148FC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5</w:t>
            </w:r>
          </w:p>
        </w:tc>
        <w:tc>
          <w:tcPr>
            <w:tcW w:w="6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539B" w:rsidRPr="002148FC" w:rsidRDefault="00A6539B" w:rsidP="002C71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</w:pPr>
            <w:r w:rsidRPr="002148FC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.</w:t>
            </w:r>
            <w:r w:rsidRPr="002148FC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9</w:t>
            </w:r>
            <w:r w:rsidR="009A245E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39B" w:rsidRPr="002148FC" w:rsidRDefault="00A6539B" w:rsidP="002C71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</w:pPr>
            <w:r w:rsidRPr="002148FC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55</w:t>
            </w:r>
            <w:r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.</w:t>
            </w:r>
            <w:r w:rsidRPr="002148FC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9</w:t>
            </w:r>
          </w:p>
        </w:tc>
        <w:tc>
          <w:tcPr>
            <w:tcW w:w="6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539B" w:rsidRPr="002148FC" w:rsidRDefault="00A6539B" w:rsidP="002C71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</w:pPr>
            <w:r w:rsidRPr="002148FC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27</w:t>
            </w:r>
            <w:r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.</w:t>
            </w:r>
            <w:r w:rsidR="009A245E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08</w:t>
            </w:r>
          </w:p>
        </w:tc>
        <w:tc>
          <w:tcPr>
            <w:tcW w:w="111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6539B" w:rsidRPr="002148FC" w:rsidRDefault="00A6539B" w:rsidP="002C71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</w:pPr>
            <w:r w:rsidRPr="002148FC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20</w:t>
            </w:r>
            <w:r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.</w:t>
            </w:r>
            <w:r w:rsidRPr="002148FC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4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6539B" w:rsidRPr="002148FC" w:rsidRDefault="00A6539B" w:rsidP="002C71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</w:pPr>
            <w:r w:rsidRPr="002148FC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16</w:t>
            </w:r>
            <w:r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.</w:t>
            </w:r>
            <w:r w:rsidRPr="002148FC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8</w:t>
            </w:r>
          </w:p>
        </w:tc>
      </w:tr>
      <w:tr w:rsidR="00A6539B" w:rsidRPr="002148FC" w:rsidTr="002C71FF">
        <w:trPr>
          <w:gridAfter w:val="1"/>
          <w:wAfter w:w="6" w:type="dxa"/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539B" w:rsidRPr="002148FC" w:rsidRDefault="00A6539B" w:rsidP="002C71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39B" w:rsidRPr="002148FC" w:rsidRDefault="00A6539B" w:rsidP="002C71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</w:pPr>
            <w:r w:rsidRPr="002148FC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CRT-AC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6539B" w:rsidRPr="006532DB" w:rsidRDefault="00A6539B" w:rsidP="002C71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</w:pPr>
            <w:r w:rsidRPr="006532DB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59/97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6539B" w:rsidRPr="002148FC" w:rsidRDefault="00A6539B" w:rsidP="002C71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</w:pPr>
            <w:r w:rsidRPr="002148FC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48</w:t>
            </w:r>
            <w:r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.</w:t>
            </w:r>
            <w:r w:rsidRPr="002148FC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4</w:t>
            </w: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6539B" w:rsidRPr="002148FC" w:rsidRDefault="00A6539B" w:rsidP="002C71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39B" w:rsidRPr="002148FC" w:rsidRDefault="00A6539B" w:rsidP="002C71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</w:pPr>
            <w:r w:rsidRPr="002148FC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82</w:t>
            </w:r>
            <w:r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.</w:t>
            </w:r>
            <w:r w:rsidRPr="002148FC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9</w:t>
            </w: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6539B" w:rsidRPr="002148FC" w:rsidRDefault="00A6539B" w:rsidP="002C71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6539B" w:rsidRPr="002148FC" w:rsidRDefault="00A6539B" w:rsidP="002C71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</w:pPr>
            <w:r w:rsidRPr="002148FC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21</w:t>
            </w:r>
            <w:r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.</w:t>
            </w:r>
            <w:r w:rsidRPr="002148FC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7</w:t>
            </w: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539B" w:rsidRPr="002148FC" w:rsidRDefault="00A6539B" w:rsidP="002C71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</w:pPr>
          </w:p>
        </w:tc>
      </w:tr>
      <w:tr w:rsidR="00A6539B" w:rsidRPr="002148FC" w:rsidTr="002C71FF">
        <w:trPr>
          <w:gridAfter w:val="1"/>
          <w:wAfter w:w="6" w:type="dxa"/>
          <w:trHeight w:val="20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539B" w:rsidRPr="002148FC" w:rsidRDefault="00A6539B" w:rsidP="002C71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</w:pPr>
            <w:r w:rsidRPr="002148FC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QMH-95Comp5‡^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9B" w:rsidRPr="002148FC" w:rsidRDefault="00A6539B" w:rsidP="002C71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</w:pPr>
            <w:r w:rsidRPr="002148FC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RT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6539B" w:rsidRPr="006532DB" w:rsidRDefault="00A6539B" w:rsidP="002C71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</w:pPr>
            <w:r w:rsidRPr="006532DB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24/55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539B" w:rsidRPr="002148FC" w:rsidRDefault="00A6539B" w:rsidP="002C71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</w:pPr>
            <w:r w:rsidRPr="002148FC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52</w:t>
            </w:r>
            <w:r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.</w:t>
            </w:r>
            <w:r w:rsidRPr="002148FC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6</w:t>
            </w:r>
          </w:p>
        </w:tc>
        <w:tc>
          <w:tcPr>
            <w:tcW w:w="6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39B" w:rsidRPr="002148FC" w:rsidRDefault="00A6539B" w:rsidP="002C71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</w:pPr>
            <w:r w:rsidRPr="002148FC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.</w:t>
            </w:r>
            <w:r w:rsidR="009A245E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79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9B" w:rsidRPr="002148FC" w:rsidRDefault="00A6539B" w:rsidP="002C71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</w:pPr>
            <w:r w:rsidRPr="002148FC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94</w:t>
            </w:r>
            <w:r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.</w:t>
            </w:r>
            <w:r w:rsidRPr="002148FC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1</w:t>
            </w:r>
          </w:p>
        </w:tc>
        <w:tc>
          <w:tcPr>
            <w:tcW w:w="6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39B" w:rsidRPr="002148FC" w:rsidRDefault="00A6539B" w:rsidP="002C71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</w:pPr>
            <w:r w:rsidRPr="002148FC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.</w:t>
            </w:r>
            <w:r w:rsidRPr="002148FC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0</w:t>
            </w:r>
            <w:r w:rsidR="009A245E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2</w:t>
            </w:r>
          </w:p>
        </w:tc>
        <w:tc>
          <w:tcPr>
            <w:tcW w:w="111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539B" w:rsidRPr="002148FC" w:rsidRDefault="00A6539B" w:rsidP="002C71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</w:pPr>
            <w:r w:rsidRPr="002148FC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17</w:t>
            </w:r>
            <w:r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.</w:t>
            </w:r>
            <w:r w:rsidRPr="002148FC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3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539B" w:rsidRPr="002148FC" w:rsidRDefault="00A6539B" w:rsidP="002C71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</w:pPr>
            <w:r w:rsidRPr="002148FC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14</w:t>
            </w:r>
            <w:r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.</w:t>
            </w:r>
            <w:r w:rsidRPr="002148FC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0</w:t>
            </w:r>
          </w:p>
        </w:tc>
      </w:tr>
      <w:tr w:rsidR="00A6539B" w:rsidRPr="002148FC" w:rsidTr="002C71FF">
        <w:trPr>
          <w:gridAfter w:val="1"/>
          <w:wAfter w:w="6" w:type="dxa"/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6539B" w:rsidRPr="002148FC" w:rsidRDefault="00A6539B" w:rsidP="002C71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9B" w:rsidRPr="002148FC" w:rsidRDefault="00A6539B" w:rsidP="002C71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</w:pPr>
            <w:r w:rsidRPr="002148FC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CRT-AC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539B" w:rsidRPr="006532DB" w:rsidRDefault="00A6539B" w:rsidP="002C71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</w:pPr>
            <w:r w:rsidRPr="006532DB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19/57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539B" w:rsidRPr="002148FC" w:rsidRDefault="00A6539B" w:rsidP="002C71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</w:pPr>
            <w:r w:rsidRPr="002148FC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54</w:t>
            </w:r>
            <w:r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.</w:t>
            </w:r>
            <w:r w:rsidRPr="002148FC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3</w:t>
            </w: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39B" w:rsidRPr="002148FC" w:rsidRDefault="00A6539B" w:rsidP="002C71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9B" w:rsidRPr="002148FC" w:rsidRDefault="00A6539B" w:rsidP="002C71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</w:pPr>
            <w:r w:rsidRPr="002148FC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102</w:t>
            </w:r>
            <w:r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.</w:t>
            </w:r>
            <w:r w:rsidRPr="002148FC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2</w:t>
            </w: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39B" w:rsidRPr="002148FC" w:rsidRDefault="00A6539B" w:rsidP="002C71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539B" w:rsidRPr="002148FC" w:rsidRDefault="00A6539B" w:rsidP="002C71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</w:pPr>
            <w:r w:rsidRPr="002148FC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17</w:t>
            </w:r>
            <w:r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.</w:t>
            </w:r>
            <w:r w:rsidRPr="002148FC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2</w:t>
            </w: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6539B" w:rsidRPr="002148FC" w:rsidRDefault="00A6539B" w:rsidP="002C71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</w:pPr>
          </w:p>
        </w:tc>
      </w:tr>
      <w:tr w:rsidR="00A6539B" w:rsidRPr="002148FC" w:rsidTr="002C71FF">
        <w:trPr>
          <w:gridAfter w:val="1"/>
          <w:wAfter w:w="6" w:type="dxa"/>
          <w:trHeight w:val="20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539B" w:rsidRPr="002148FC" w:rsidRDefault="00A6539B" w:rsidP="002C71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</w:pPr>
            <w:r w:rsidRPr="002148FC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SQNP01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9B" w:rsidRPr="002148FC" w:rsidRDefault="00A6539B" w:rsidP="002C71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</w:pPr>
            <w:r w:rsidRPr="002148FC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RT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6539B" w:rsidRPr="006532DB" w:rsidRDefault="00A6539B" w:rsidP="002C71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</w:pPr>
            <w:r w:rsidRPr="006532DB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72/110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539B" w:rsidRPr="002148FC" w:rsidRDefault="00A6539B" w:rsidP="002C71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</w:pPr>
            <w:r w:rsidRPr="002148FC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44</w:t>
            </w:r>
            <w:r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.</w:t>
            </w:r>
            <w:r w:rsidRPr="002148FC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7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39B" w:rsidRPr="002148FC" w:rsidRDefault="00A6539B" w:rsidP="002C71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</w:pPr>
            <w:r w:rsidRPr="002148FC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.</w:t>
            </w:r>
            <w:r w:rsidRPr="002148FC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3</w:t>
            </w:r>
            <w:r w:rsidR="009A245E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9B" w:rsidRPr="002148FC" w:rsidRDefault="00A6539B" w:rsidP="002C71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</w:pPr>
            <w:r w:rsidRPr="002148FC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70</w:t>
            </w:r>
            <w:r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.</w:t>
            </w:r>
            <w:r w:rsidRPr="002148FC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6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39B" w:rsidRPr="002148FC" w:rsidRDefault="00A6539B" w:rsidP="002C71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</w:pPr>
            <w:r w:rsidRPr="002148FC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14</w:t>
            </w:r>
            <w:r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.</w:t>
            </w:r>
            <w:r w:rsidRPr="002148FC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3</w:t>
            </w:r>
            <w:r w:rsidR="009A245E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0</w:t>
            </w:r>
          </w:p>
        </w:tc>
        <w:tc>
          <w:tcPr>
            <w:tcW w:w="111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539B" w:rsidRPr="002148FC" w:rsidRDefault="00A6539B" w:rsidP="002C71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</w:pPr>
            <w:r w:rsidRPr="002148FC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14</w:t>
            </w:r>
            <w:r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.</w:t>
            </w:r>
            <w:r w:rsidRPr="002148FC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5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539B" w:rsidRPr="002148FC" w:rsidRDefault="00A6539B" w:rsidP="002C71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</w:pPr>
            <w:r w:rsidRPr="002148FC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.</w:t>
            </w:r>
            <w:r w:rsidRPr="002148FC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9</w:t>
            </w:r>
          </w:p>
        </w:tc>
      </w:tr>
      <w:tr w:rsidR="00A6539B" w:rsidRPr="002148FC" w:rsidTr="002C71FF">
        <w:trPr>
          <w:gridAfter w:val="1"/>
          <w:wAfter w:w="6" w:type="dxa"/>
          <w:trHeight w:val="2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539B" w:rsidRPr="002148FC" w:rsidRDefault="00A6539B" w:rsidP="002C71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9B" w:rsidRPr="002148FC" w:rsidRDefault="00A6539B" w:rsidP="002C71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</w:pPr>
            <w:r w:rsidRPr="002148FC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CRT-AC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6539B" w:rsidRPr="006532DB" w:rsidRDefault="00A6539B" w:rsidP="002C71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</w:pPr>
            <w:r w:rsidRPr="006532DB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60/111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539B" w:rsidRPr="002148FC" w:rsidRDefault="00A6539B" w:rsidP="002C71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</w:pPr>
            <w:r w:rsidRPr="002148FC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50</w:t>
            </w:r>
            <w:r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.</w:t>
            </w:r>
            <w:r w:rsidRPr="002148FC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0</w:t>
            </w: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6539B" w:rsidRPr="002148FC" w:rsidRDefault="00A6539B" w:rsidP="002C71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9B" w:rsidRPr="002148FC" w:rsidRDefault="00A6539B" w:rsidP="002C71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</w:pPr>
            <w:r w:rsidRPr="002148FC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84</w:t>
            </w:r>
            <w:r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.</w:t>
            </w:r>
            <w:r w:rsidRPr="002148FC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9</w:t>
            </w: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6539B" w:rsidRPr="002148FC" w:rsidRDefault="00A6539B" w:rsidP="002C71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539B" w:rsidRPr="002148FC" w:rsidRDefault="00A6539B" w:rsidP="002C71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</w:pPr>
            <w:r w:rsidRPr="002148FC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15</w:t>
            </w:r>
            <w:r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.</w:t>
            </w:r>
            <w:r w:rsidRPr="002148FC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1</w:t>
            </w: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539B" w:rsidRPr="002148FC" w:rsidRDefault="00A6539B" w:rsidP="002C71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</w:pPr>
          </w:p>
        </w:tc>
      </w:tr>
      <w:tr w:rsidR="00A6539B" w:rsidRPr="002148FC" w:rsidTr="002C71FF">
        <w:trPr>
          <w:gridAfter w:val="1"/>
          <w:wAfter w:w="6" w:type="dxa"/>
          <w:trHeight w:val="2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539B" w:rsidRPr="002148FC" w:rsidRDefault="00A6539B" w:rsidP="002C71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</w:pPr>
            <w:r w:rsidRPr="002148FC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NPC-9901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9B" w:rsidRPr="002148FC" w:rsidRDefault="00A6539B" w:rsidP="002C71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</w:pPr>
            <w:r w:rsidRPr="002148FC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RT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539B" w:rsidRPr="006532DB" w:rsidRDefault="00A6539B" w:rsidP="002C71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</w:pPr>
            <w:r w:rsidRPr="006532DB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93/176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539B" w:rsidRPr="002148FC" w:rsidRDefault="00A6539B" w:rsidP="002C71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</w:pPr>
            <w:r w:rsidRPr="002148FC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47</w:t>
            </w:r>
            <w:r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.</w:t>
            </w:r>
            <w:r w:rsidRPr="002148FC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7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39B" w:rsidRPr="002148FC" w:rsidRDefault="00A6539B" w:rsidP="002C71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</w:pPr>
            <w:r w:rsidRPr="002148FC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.</w:t>
            </w:r>
            <w:r w:rsidRPr="002148FC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5</w:t>
            </w:r>
            <w:r w:rsidR="009A245E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9B" w:rsidRPr="002148FC" w:rsidRDefault="00A6539B" w:rsidP="002C71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</w:pPr>
            <w:r w:rsidRPr="002148FC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80</w:t>
            </w:r>
            <w:r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.</w:t>
            </w:r>
            <w:r w:rsidRPr="002148FC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9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39B" w:rsidRPr="002148FC" w:rsidRDefault="00A6539B" w:rsidP="002C71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</w:pPr>
            <w:r w:rsidRPr="002148FC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.</w:t>
            </w:r>
            <w:r w:rsidR="009A245E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58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539B" w:rsidRPr="002148FC" w:rsidRDefault="00A6539B" w:rsidP="002C71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</w:pPr>
            <w:r w:rsidRPr="002148FC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.</w:t>
            </w:r>
            <w:r w:rsidRPr="002148FC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5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539B" w:rsidRPr="002148FC" w:rsidRDefault="00A6539B" w:rsidP="002C71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</w:pPr>
            <w:r w:rsidRPr="002148FC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.</w:t>
            </w:r>
            <w:r w:rsidRPr="002148FC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4</w:t>
            </w:r>
          </w:p>
        </w:tc>
      </w:tr>
      <w:tr w:rsidR="00A6539B" w:rsidRPr="002148FC" w:rsidTr="002C71FF">
        <w:trPr>
          <w:gridAfter w:val="1"/>
          <w:wAfter w:w="6" w:type="dxa"/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6539B" w:rsidRPr="002148FC" w:rsidRDefault="00A6539B" w:rsidP="002C71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9B" w:rsidRPr="002148FC" w:rsidRDefault="00A6539B" w:rsidP="002C71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</w:pPr>
            <w:r w:rsidRPr="002148FC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CRT-AC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539B" w:rsidRPr="006532DB" w:rsidRDefault="00A6539B" w:rsidP="002C71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</w:pPr>
            <w:r w:rsidRPr="006532DB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69/172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39B" w:rsidRPr="002148FC" w:rsidRDefault="00A6539B" w:rsidP="002C71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</w:pPr>
            <w:r w:rsidRPr="002148FC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49</w:t>
            </w:r>
            <w:r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.</w:t>
            </w:r>
            <w:r w:rsidRPr="002148FC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2</w:t>
            </w: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6539B" w:rsidRPr="002148FC" w:rsidRDefault="00A6539B" w:rsidP="002C71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9B" w:rsidRPr="002148FC" w:rsidRDefault="00A6539B" w:rsidP="002C71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</w:pPr>
            <w:r w:rsidRPr="002148FC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87</w:t>
            </w:r>
            <w:r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.</w:t>
            </w:r>
            <w:r w:rsidRPr="002148FC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5</w:t>
            </w: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6539B" w:rsidRPr="002148FC" w:rsidRDefault="00A6539B" w:rsidP="002C71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39B" w:rsidRPr="002148FC" w:rsidRDefault="00A6539B" w:rsidP="002C71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</w:pPr>
            <w:r w:rsidRPr="002148FC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13</w:t>
            </w:r>
            <w:r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.</w:t>
            </w:r>
            <w:r w:rsidRPr="002148FC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1</w:t>
            </w: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6539B" w:rsidRPr="002148FC" w:rsidRDefault="00A6539B" w:rsidP="002C71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</w:pPr>
          </w:p>
        </w:tc>
      </w:tr>
      <w:tr w:rsidR="00A6539B" w:rsidRPr="002148FC" w:rsidTr="002C71FF">
        <w:trPr>
          <w:gridAfter w:val="1"/>
          <w:wAfter w:w="6" w:type="dxa"/>
          <w:trHeight w:val="20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539B" w:rsidRPr="002148FC" w:rsidRDefault="00A6539B" w:rsidP="002C71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</w:pPr>
            <w:r w:rsidRPr="002148FC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NPC-9902CF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9B" w:rsidRPr="002148FC" w:rsidRDefault="00A6539B" w:rsidP="002C71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</w:pPr>
            <w:r w:rsidRPr="002148FC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RT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6539B" w:rsidRPr="006532DB" w:rsidRDefault="00A6539B" w:rsidP="002C71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</w:pPr>
            <w:r w:rsidRPr="006532DB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18/42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539B" w:rsidRPr="002148FC" w:rsidRDefault="00A6539B" w:rsidP="002C71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</w:pPr>
            <w:r w:rsidRPr="002148FC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50</w:t>
            </w:r>
            <w:r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.</w:t>
            </w:r>
            <w:r w:rsidRPr="002148FC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9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39B" w:rsidRPr="002148FC" w:rsidRDefault="00A6539B" w:rsidP="002C71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</w:pPr>
            <w:r w:rsidRPr="002148FC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.</w:t>
            </w:r>
            <w:r w:rsidR="009A245E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6</w:t>
            </w:r>
            <w:r w:rsidRPr="002148FC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7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9B" w:rsidRPr="002148FC" w:rsidRDefault="00A6539B" w:rsidP="002C71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</w:pPr>
            <w:r w:rsidRPr="002148FC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87</w:t>
            </w:r>
            <w:r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.</w:t>
            </w:r>
            <w:r w:rsidRPr="002148FC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6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39B" w:rsidRPr="002148FC" w:rsidRDefault="00A6539B" w:rsidP="002C71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</w:pPr>
            <w:r w:rsidRPr="002148FC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.</w:t>
            </w:r>
            <w:r w:rsidRPr="002148FC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9</w:t>
            </w:r>
            <w:r w:rsidR="009A245E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4</w:t>
            </w:r>
          </w:p>
        </w:tc>
        <w:tc>
          <w:tcPr>
            <w:tcW w:w="111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539B" w:rsidRPr="002148FC" w:rsidRDefault="00A6539B" w:rsidP="002C71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</w:pPr>
            <w:r w:rsidRPr="002148FC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.</w:t>
            </w:r>
            <w:r w:rsidRPr="002148FC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6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539B" w:rsidRPr="002148FC" w:rsidRDefault="00A6539B" w:rsidP="002C71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</w:pPr>
            <w:r w:rsidRPr="002148FC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.</w:t>
            </w:r>
            <w:r w:rsidRPr="002148FC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6</w:t>
            </w:r>
          </w:p>
        </w:tc>
      </w:tr>
      <w:tr w:rsidR="00A6539B" w:rsidRPr="002148FC" w:rsidTr="002C71FF">
        <w:trPr>
          <w:gridAfter w:val="1"/>
          <w:wAfter w:w="6" w:type="dxa"/>
          <w:trHeight w:val="2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539B" w:rsidRPr="002148FC" w:rsidRDefault="00A6539B" w:rsidP="002C71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9B" w:rsidRPr="002148FC" w:rsidRDefault="00A6539B" w:rsidP="002C71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</w:pPr>
            <w:r w:rsidRPr="002148FC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CRT-AC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6539B" w:rsidRPr="006532DB" w:rsidRDefault="00A6539B" w:rsidP="002C71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</w:pPr>
            <w:r w:rsidRPr="006532DB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22/51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539B" w:rsidRPr="002148FC" w:rsidRDefault="00A6539B" w:rsidP="002C71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</w:pPr>
            <w:r w:rsidRPr="002148FC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52</w:t>
            </w:r>
            <w:r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.</w:t>
            </w:r>
            <w:r w:rsidRPr="002148FC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5</w:t>
            </w: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6539B" w:rsidRPr="002148FC" w:rsidRDefault="00A6539B" w:rsidP="002C71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9B" w:rsidRPr="002148FC" w:rsidRDefault="00A6539B" w:rsidP="002C71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</w:pPr>
            <w:r w:rsidRPr="002148FC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90</w:t>
            </w:r>
            <w:r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.</w:t>
            </w:r>
            <w:r w:rsidRPr="002148FC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5</w:t>
            </w: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6539B" w:rsidRPr="002148FC" w:rsidRDefault="00A6539B" w:rsidP="002C71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539B" w:rsidRPr="002148FC" w:rsidRDefault="00A6539B" w:rsidP="002C71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</w:pPr>
            <w:r w:rsidRPr="002148FC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13</w:t>
            </w:r>
            <w:r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.</w:t>
            </w:r>
            <w:r w:rsidRPr="002148FC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2</w:t>
            </w: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539B" w:rsidRPr="002148FC" w:rsidRDefault="00A6539B" w:rsidP="002C71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</w:pPr>
          </w:p>
        </w:tc>
      </w:tr>
      <w:tr w:rsidR="00A6539B" w:rsidRPr="002148FC" w:rsidTr="002C71FF">
        <w:trPr>
          <w:gridAfter w:val="1"/>
          <w:wAfter w:w="6" w:type="dxa"/>
          <w:trHeight w:val="2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539B" w:rsidRPr="002148FC" w:rsidRDefault="00A6539B" w:rsidP="002C71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</w:pPr>
            <w:r w:rsidRPr="002148FC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NPC-9902AF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9B" w:rsidRPr="002148FC" w:rsidRDefault="00A6539B" w:rsidP="002C71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</w:pPr>
            <w:r w:rsidRPr="002148FC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RT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539B" w:rsidRPr="006532DB" w:rsidRDefault="00A6539B" w:rsidP="002C71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</w:pPr>
            <w:r w:rsidRPr="006532DB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29/52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539B" w:rsidRPr="002148FC" w:rsidRDefault="00A6539B" w:rsidP="002C71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</w:pPr>
            <w:r w:rsidRPr="002148FC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49</w:t>
            </w:r>
            <w:r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.</w:t>
            </w:r>
            <w:r w:rsidRPr="002148FC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4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39B" w:rsidRPr="002148FC" w:rsidRDefault="00A6539B" w:rsidP="002C71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</w:pPr>
            <w:r w:rsidRPr="002148FC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.</w:t>
            </w:r>
            <w:r w:rsidR="009A245E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9B" w:rsidRPr="002148FC" w:rsidRDefault="00A6539B" w:rsidP="002C71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</w:pPr>
            <w:r w:rsidRPr="002148FC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82</w:t>
            </w:r>
            <w:r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.</w:t>
            </w:r>
            <w:r w:rsidRPr="002148FC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4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39B" w:rsidRPr="002148FC" w:rsidRDefault="00A6539B" w:rsidP="002C71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</w:pPr>
            <w:r w:rsidRPr="002148FC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16</w:t>
            </w:r>
            <w:r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.</w:t>
            </w:r>
            <w:r w:rsidRPr="002148FC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7</w:t>
            </w:r>
            <w:r w:rsidR="009A245E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539B" w:rsidRPr="002148FC" w:rsidRDefault="00A6539B" w:rsidP="002C71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</w:pPr>
            <w:r w:rsidRPr="002148FC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.</w:t>
            </w:r>
            <w:r w:rsidRPr="002148FC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6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539B" w:rsidRPr="002148FC" w:rsidRDefault="00A6539B" w:rsidP="002C71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</w:pPr>
            <w:r w:rsidRPr="002148FC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.</w:t>
            </w:r>
            <w:r w:rsidRPr="002148FC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6</w:t>
            </w:r>
          </w:p>
        </w:tc>
      </w:tr>
      <w:tr w:rsidR="00A6539B" w:rsidRPr="002148FC" w:rsidTr="002C71FF">
        <w:trPr>
          <w:gridAfter w:val="1"/>
          <w:wAfter w:w="6" w:type="dxa"/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539B" w:rsidRPr="002148FC" w:rsidRDefault="00A6539B" w:rsidP="002C71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9B" w:rsidRPr="002148FC" w:rsidRDefault="00A6539B" w:rsidP="002C71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</w:pPr>
            <w:r w:rsidRPr="002148FC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CRT-AC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6539B" w:rsidRPr="006532DB" w:rsidRDefault="00A6539B" w:rsidP="002C71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</w:pPr>
            <w:r w:rsidRPr="006532DB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15/44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539B" w:rsidRPr="002148FC" w:rsidRDefault="00A6539B" w:rsidP="002C71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</w:pPr>
            <w:r w:rsidRPr="002148FC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55</w:t>
            </w:r>
            <w:r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.</w:t>
            </w:r>
            <w:r w:rsidRPr="002148FC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8</w:t>
            </w: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6539B" w:rsidRPr="002148FC" w:rsidRDefault="00A6539B" w:rsidP="002C71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9B" w:rsidRPr="002148FC" w:rsidRDefault="00A6539B" w:rsidP="002C71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</w:pPr>
            <w:r w:rsidRPr="002148FC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99</w:t>
            </w:r>
            <w:r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.</w:t>
            </w:r>
            <w:r w:rsidRPr="002148FC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1</w:t>
            </w: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6539B" w:rsidRPr="002148FC" w:rsidRDefault="00A6539B" w:rsidP="002C71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539B" w:rsidRPr="002148FC" w:rsidRDefault="00A6539B" w:rsidP="002C71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</w:pPr>
            <w:r w:rsidRPr="002148FC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.</w:t>
            </w:r>
            <w:r w:rsidRPr="002148FC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8</w:t>
            </w: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539B" w:rsidRPr="002148FC" w:rsidRDefault="00A6539B" w:rsidP="002C71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</w:pPr>
          </w:p>
        </w:tc>
      </w:tr>
      <w:tr w:rsidR="00A6539B" w:rsidRPr="002148FC" w:rsidTr="002C71FF">
        <w:trPr>
          <w:gridAfter w:val="1"/>
          <w:wAfter w:w="6" w:type="dxa"/>
          <w:trHeight w:val="20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539B" w:rsidRPr="002148FC" w:rsidRDefault="00A6539B" w:rsidP="002C71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</w:pPr>
            <w:r w:rsidRPr="002148FC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Guangzhou 2002-01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9B" w:rsidRPr="002148FC" w:rsidRDefault="00A6539B" w:rsidP="002C71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</w:pPr>
            <w:r w:rsidRPr="002148FC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RT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6539B" w:rsidRPr="006532DB" w:rsidRDefault="00A6539B" w:rsidP="002C71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65</w:t>
            </w:r>
            <w:r w:rsidRPr="006532DB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/158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539B" w:rsidRPr="002148FC" w:rsidRDefault="00A6539B" w:rsidP="002C71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</w:pPr>
            <w:r w:rsidRPr="002148FC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47</w:t>
            </w:r>
            <w:r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.</w:t>
            </w:r>
            <w:r w:rsidRPr="002148FC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6</w:t>
            </w:r>
          </w:p>
        </w:tc>
        <w:tc>
          <w:tcPr>
            <w:tcW w:w="6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39B" w:rsidRPr="002148FC" w:rsidRDefault="00A6539B" w:rsidP="002C71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</w:pPr>
            <w:r w:rsidRPr="002148FC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.</w:t>
            </w:r>
            <w:r w:rsidR="009A245E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68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9B" w:rsidRPr="002148FC" w:rsidRDefault="00A6539B" w:rsidP="002C71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</w:pPr>
            <w:r w:rsidRPr="002148FC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80</w:t>
            </w:r>
            <w:r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.</w:t>
            </w:r>
            <w:r w:rsidRPr="002148FC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6</w:t>
            </w:r>
          </w:p>
        </w:tc>
        <w:tc>
          <w:tcPr>
            <w:tcW w:w="6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39B" w:rsidRPr="002148FC" w:rsidRDefault="00A6539B" w:rsidP="002C71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</w:pPr>
            <w:r w:rsidRPr="002148FC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.</w:t>
            </w:r>
            <w:r w:rsidRPr="002148FC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2</w:t>
            </w:r>
            <w:r w:rsidR="009A245E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1</w:t>
            </w:r>
          </w:p>
        </w:tc>
        <w:tc>
          <w:tcPr>
            <w:tcW w:w="111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539B" w:rsidRPr="002148FC" w:rsidRDefault="00A6539B" w:rsidP="002C71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</w:pPr>
            <w:r w:rsidRPr="002148FC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.</w:t>
            </w:r>
            <w:r w:rsidRPr="002148FC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4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539B" w:rsidRPr="002148FC" w:rsidRDefault="00A6539B" w:rsidP="002C71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</w:pPr>
            <w:r w:rsidRPr="002148FC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.</w:t>
            </w:r>
            <w:r w:rsidRPr="002148FC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*</w:t>
            </w:r>
          </w:p>
        </w:tc>
      </w:tr>
      <w:tr w:rsidR="00A6539B" w:rsidRPr="002148FC" w:rsidTr="002C71FF">
        <w:trPr>
          <w:gridAfter w:val="1"/>
          <w:wAfter w:w="6" w:type="dxa"/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539B" w:rsidRPr="002148FC" w:rsidRDefault="00A6539B" w:rsidP="002C71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9B" w:rsidRPr="002148FC" w:rsidRDefault="00A6539B" w:rsidP="002C71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</w:pPr>
            <w:r w:rsidRPr="002148FC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CRT-AC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6539B" w:rsidRPr="006532DB" w:rsidRDefault="00A6539B" w:rsidP="002C71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</w:pPr>
            <w:r w:rsidRPr="006532DB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52/158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539B" w:rsidRPr="002148FC" w:rsidRDefault="00A6539B" w:rsidP="002C71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</w:pPr>
            <w:r w:rsidRPr="002148FC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52</w:t>
            </w:r>
            <w:r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.</w:t>
            </w:r>
            <w:r w:rsidRPr="002148FC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2</w:t>
            </w: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6539B" w:rsidRPr="002148FC" w:rsidRDefault="00A6539B" w:rsidP="002C71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9B" w:rsidRPr="002148FC" w:rsidRDefault="00A6539B" w:rsidP="002C71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</w:pPr>
            <w:r w:rsidRPr="002148FC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87</w:t>
            </w:r>
            <w:r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.</w:t>
            </w:r>
            <w:r w:rsidRPr="002148FC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8</w:t>
            </w: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6539B" w:rsidRPr="002148FC" w:rsidRDefault="00A6539B" w:rsidP="002C71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539B" w:rsidRPr="002148FC" w:rsidRDefault="00A6539B" w:rsidP="002C71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</w:pPr>
            <w:r w:rsidRPr="002148FC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.</w:t>
            </w:r>
            <w:r w:rsidRPr="002148FC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4</w:t>
            </w: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539B" w:rsidRPr="002148FC" w:rsidRDefault="00A6539B" w:rsidP="002C71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</w:pPr>
          </w:p>
        </w:tc>
      </w:tr>
      <w:tr w:rsidR="00A6539B" w:rsidRPr="002148FC" w:rsidTr="002C71FF">
        <w:trPr>
          <w:gridAfter w:val="1"/>
          <w:wAfter w:w="6" w:type="dxa"/>
          <w:trHeight w:val="20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539B" w:rsidRPr="002148FC" w:rsidRDefault="00A6539B" w:rsidP="002C71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</w:pPr>
            <w:r w:rsidRPr="002148FC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TCOG-94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9B" w:rsidRPr="002148FC" w:rsidRDefault="00A6539B" w:rsidP="002C71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</w:pPr>
            <w:r w:rsidRPr="002148FC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RT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6539B" w:rsidRPr="006532DB" w:rsidRDefault="00A6539B" w:rsidP="002C71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</w:pPr>
            <w:r w:rsidRPr="006532DB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53/78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539B" w:rsidRPr="002148FC" w:rsidRDefault="00A6539B" w:rsidP="002C71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</w:pPr>
            <w:r w:rsidRPr="002148FC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44</w:t>
            </w:r>
            <w:r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.</w:t>
            </w:r>
            <w:r w:rsidRPr="002148FC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8</w:t>
            </w:r>
          </w:p>
        </w:tc>
        <w:tc>
          <w:tcPr>
            <w:tcW w:w="6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39B" w:rsidRPr="002148FC" w:rsidRDefault="00A6539B" w:rsidP="002C71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</w:pPr>
            <w:r w:rsidRPr="002148FC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.</w:t>
            </w:r>
            <w:r w:rsidRPr="002148FC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5</w:t>
            </w:r>
            <w:r w:rsidR="009A245E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9B" w:rsidRPr="002148FC" w:rsidRDefault="00A6539B" w:rsidP="002C71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</w:pPr>
            <w:r w:rsidRPr="002148FC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72</w:t>
            </w:r>
            <w:r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.</w:t>
            </w:r>
            <w:r w:rsidRPr="002148FC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9</w:t>
            </w:r>
          </w:p>
        </w:tc>
        <w:tc>
          <w:tcPr>
            <w:tcW w:w="6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39B" w:rsidRPr="002148FC" w:rsidRDefault="00A6539B" w:rsidP="002C71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</w:pPr>
            <w:r w:rsidRPr="002148FC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.</w:t>
            </w:r>
            <w:r w:rsidR="009A245E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57</w:t>
            </w:r>
          </w:p>
        </w:tc>
        <w:tc>
          <w:tcPr>
            <w:tcW w:w="111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539B" w:rsidRPr="002148FC" w:rsidRDefault="00A6539B" w:rsidP="002C71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</w:pPr>
            <w:r w:rsidRPr="002148FC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17</w:t>
            </w:r>
            <w:r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.</w:t>
            </w:r>
            <w:r w:rsidRPr="002148FC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7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539B" w:rsidRPr="002148FC" w:rsidRDefault="00A6539B" w:rsidP="002C71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</w:pPr>
            <w:r w:rsidRPr="002148FC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15</w:t>
            </w:r>
            <w:r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.</w:t>
            </w:r>
            <w:r w:rsidRPr="002148FC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0</w:t>
            </w:r>
          </w:p>
        </w:tc>
      </w:tr>
      <w:tr w:rsidR="00A6539B" w:rsidRPr="002148FC" w:rsidTr="002C71FF">
        <w:trPr>
          <w:gridAfter w:val="1"/>
          <w:wAfter w:w="6" w:type="dxa"/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539B" w:rsidRPr="002148FC" w:rsidRDefault="00A6539B" w:rsidP="002C71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9B" w:rsidRPr="002148FC" w:rsidRDefault="00A6539B" w:rsidP="002C71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</w:pPr>
            <w:r w:rsidRPr="002148FC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RT-AC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6539B" w:rsidRPr="006532DB" w:rsidRDefault="00A6539B" w:rsidP="002C71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</w:pPr>
            <w:r w:rsidRPr="006532DB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52/80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539B" w:rsidRPr="002148FC" w:rsidRDefault="00A6539B" w:rsidP="002C71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</w:pPr>
            <w:r w:rsidRPr="002148FC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43</w:t>
            </w:r>
            <w:r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.</w:t>
            </w:r>
            <w:r w:rsidRPr="002148FC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3</w:t>
            </w: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6539B" w:rsidRPr="002148FC" w:rsidRDefault="00A6539B" w:rsidP="002C71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9B" w:rsidRPr="002148FC" w:rsidRDefault="00A6539B" w:rsidP="002C71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</w:pPr>
            <w:r w:rsidRPr="002148FC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74</w:t>
            </w:r>
            <w:r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.</w:t>
            </w:r>
            <w:r w:rsidRPr="002148FC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4</w:t>
            </w:r>
          </w:p>
        </w:tc>
        <w:tc>
          <w:tcPr>
            <w:tcW w:w="6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6539B" w:rsidRPr="002148FC" w:rsidRDefault="00A6539B" w:rsidP="002C71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539B" w:rsidRPr="002148FC" w:rsidRDefault="00A6539B" w:rsidP="002C71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</w:pPr>
            <w:r w:rsidRPr="002148FC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18</w:t>
            </w:r>
            <w:r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.</w:t>
            </w:r>
            <w:r w:rsidRPr="002148FC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4</w:t>
            </w: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539B" w:rsidRPr="002148FC" w:rsidRDefault="00A6539B" w:rsidP="002C71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</w:pPr>
          </w:p>
        </w:tc>
      </w:tr>
      <w:tr w:rsidR="00A6539B" w:rsidRPr="009376D5" w:rsidTr="002C71FF">
        <w:trPr>
          <w:gridAfter w:val="1"/>
          <w:wAfter w:w="6" w:type="dxa"/>
          <w:trHeight w:val="20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6539B" w:rsidRPr="002148FC" w:rsidRDefault="00A6539B" w:rsidP="002C71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</w:pPr>
            <w:r w:rsidRPr="002148FC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QMH-95Adj‡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39B" w:rsidRPr="002148FC" w:rsidRDefault="00A6539B" w:rsidP="002C71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</w:pPr>
            <w:r w:rsidRPr="002148FC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RT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6539B" w:rsidRPr="006532DB" w:rsidRDefault="00A6539B" w:rsidP="002C71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</w:pPr>
            <w:r w:rsidRPr="006532DB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24/55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6539B" w:rsidRPr="002148FC" w:rsidRDefault="00A6539B" w:rsidP="002C71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</w:pPr>
            <w:r w:rsidRPr="002148FC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52</w:t>
            </w:r>
            <w:r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.</w:t>
            </w:r>
            <w:r w:rsidRPr="002148FC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6</w:t>
            </w:r>
          </w:p>
        </w:tc>
        <w:tc>
          <w:tcPr>
            <w:tcW w:w="6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539B" w:rsidRPr="002148FC" w:rsidRDefault="00A6539B" w:rsidP="002C71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</w:pPr>
            <w:r w:rsidRPr="002148FC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-3</w:t>
            </w:r>
            <w:r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.</w:t>
            </w:r>
            <w:r w:rsidRPr="002148FC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2</w:t>
            </w:r>
            <w:r w:rsidR="009A245E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4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39B" w:rsidRPr="002148FC" w:rsidRDefault="00A6539B" w:rsidP="002C71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</w:pPr>
            <w:r w:rsidRPr="002148FC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94</w:t>
            </w:r>
            <w:r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.</w:t>
            </w:r>
            <w:r w:rsidRPr="002148FC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1</w:t>
            </w:r>
          </w:p>
        </w:tc>
        <w:tc>
          <w:tcPr>
            <w:tcW w:w="6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539B" w:rsidRPr="002148FC" w:rsidRDefault="00A6539B" w:rsidP="002C71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</w:pPr>
            <w:r w:rsidRPr="002148FC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-6</w:t>
            </w:r>
            <w:r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.</w:t>
            </w:r>
            <w:r w:rsidRPr="002148FC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5</w:t>
            </w:r>
            <w:r w:rsidR="009A245E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5</w:t>
            </w:r>
          </w:p>
        </w:tc>
        <w:tc>
          <w:tcPr>
            <w:tcW w:w="111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6539B" w:rsidRPr="002148FC" w:rsidRDefault="00A6539B" w:rsidP="002C71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</w:pPr>
            <w:r w:rsidRPr="002148FC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17</w:t>
            </w:r>
            <w:r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.</w:t>
            </w:r>
            <w:r w:rsidRPr="002148FC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3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6539B" w:rsidRPr="002148FC" w:rsidRDefault="00A6539B" w:rsidP="002C71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</w:pPr>
            <w:r w:rsidRPr="002148FC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14</w:t>
            </w:r>
            <w:r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.</w:t>
            </w:r>
            <w:r w:rsidRPr="002148FC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0</w:t>
            </w:r>
          </w:p>
        </w:tc>
      </w:tr>
      <w:tr w:rsidR="00A6539B" w:rsidRPr="002148FC" w:rsidTr="002C71FF">
        <w:trPr>
          <w:gridAfter w:val="1"/>
          <w:wAfter w:w="6" w:type="dxa"/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539B" w:rsidRPr="002148FC" w:rsidRDefault="00A6539B" w:rsidP="002C71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39B" w:rsidRPr="002148FC" w:rsidRDefault="00A6539B" w:rsidP="002C71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</w:pPr>
            <w:r w:rsidRPr="002148FC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RT-AC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6539B" w:rsidRPr="006532DB" w:rsidRDefault="00A6539B" w:rsidP="002C71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</w:pPr>
            <w:r w:rsidRPr="006532DB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24/54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6539B" w:rsidRPr="002148FC" w:rsidRDefault="00A6539B" w:rsidP="002C71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</w:pPr>
            <w:r w:rsidRPr="002148FC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49</w:t>
            </w:r>
            <w:r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.</w:t>
            </w:r>
            <w:r w:rsidRPr="002148FC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3</w:t>
            </w: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6539B" w:rsidRPr="002148FC" w:rsidRDefault="00A6539B" w:rsidP="002C71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39B" w:rsidRPr="002148FC" w:rsidRDefault="00A6539B" w:rsidP="002C71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</w:pPr>
            <w:r w:rsidRPr="002148FC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87</w:t>
            </w:r>
            <w:r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.</w:t>
            </w:r>
            <w:r w:rsidRPr="002148FC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6</w:t>
            </w: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6539B" w:rsidRPr="002148FC" w:rsidRDefault="00A6539B" w:rsidP="002C71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6539B" w:rsidRPr="002148FC" w:rsidRDefault="00A6539B" w:rsidP="002C71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</w:pPr>
            <w:r w:rsidRPr="002148FC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17</w:t>
            </w:r>
            <w:r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.</w:t>
            </w:r>
            <w:r w:rsidRPr="002148FC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4</w:t>
            </w: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539B" w:rsidRPr="002148FC" w:rsidRDefault="00A6539B" w:rsidP="002C71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</w:pPr>
          </w:p>
        </w:tc>
      </w:tr>
      <w:tr w:rsidR="00A6539B" w:rsidRPr="002148FC" w:rsidTr="002C71FF">
        <w:trPr>
          <w:gridAfter w:val="1"/>
          <w:wAfter w:w="6" w:type="dxa"/>
          <w:trHeight w:val="20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539B" w:rsidRPr="002148FC" w:rsidRDefault="00A6539B" w:rsidP="002C71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</w:pPr>
            <w:r w:rsidRPr="002148FC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VUMCA-95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9B" w:rsidRPr="002148FC" w:rsidRDefault="00A6539B" w:rsidP="002C71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</w:pPr>
            <w:r w:rsidRPr="002148FC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IC-RT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6539B" w:rsidRPr="006532DB" w:rsidRDefault="00A6539B" w:rsidP="002C71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</w:pPr>
            <w:r w:rsidRPr="006532DB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116/253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539B" w:rsidRPr="002148FC" w:rsidRDefault="00A6539B" w:rsidP="002C71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</w:pPr>
            <w:r w:rsidRPr="002148FC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42</w:t>
            </w:r>
            <w:r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.</w:t>
            </w:r>
            <w:r w:rsidRPr="002148FC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7</w:t>
            </w:r>
          </w:p>
        </w:tc>
        <w:tc>
          <w:tcPr>
            <w:tcW w:w="6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39B" w:rsidRPr="002148FC" w:rsidRDefault="00A6539B" w:rsidP="002C71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</w:pPr>
            <w:r w:rsidRPr="002148FC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.</w:t>
            </w:r>
            <w:r w:rsidR="009A245E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6</w:t>
            </w:r>
            <w:r w:rsidRPr="002148FC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7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9B" w:rsidRPr="002148FC" w:rsidRDefault="00A6539B" w:rsidP="002C71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</w:pPr>
            <w:r w:rsidRPr="002148FC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67</w:t>
            </w:r>
            <w:r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.</w:t>
            </w:r>
            <w:r w:rsidRPr="002148FC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3</w:t>
            </w:r>
          </w:p>
        </w:tc>
        <w:tc>
          <w:tcPr>
            <w:tcW w:w="6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39B" w:rsidRPr="002148FC" w:rsidRDefault="00A6539B" w:rsidP="002C71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</w:pPr>
            <w:r w:rsidRPr="002148FC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.</w:t>
            </w:r>
            <w:r w:rsidRPr="002148FC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3</w:t>
            </w:r>
            <w:r w:rsidR="009A245E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3</w:t>
            </w:r>
          </w:p>
        </w:tc>
        <w:tc>
          <w:tcPr>
            <w:tcW w:w="111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539B" w:rsidRPr="002148FC" w:rsidRDefault="00A6539B" w:rsidP="002C71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</w:pPr>
            <w:r w:rsidRPr="002148FC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.</w:t>
            </w:r>
            <w:r w:rsidRPr="002148FC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1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539B" w:rsidRPr="002148FC" w:rsidRDefault="00A6539B" w:rsidP="002C71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</w:pPr>
            <w:r w:rsidRPr="002148FC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.</w:t>
            </w:r>
            <w:r w:rsidRPr="002148FC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*</w:t>
            </w:r>
          </w:p>
        </w:tc>
      </w:tr>
      <w:tr w:rsidR="00A6539B" w:rsidRPr="002148FC" w:rsidTr="002C71FF">
        <w:trPr>
          <w:gridAfter w:val="1"/>
          <w:wAfter w:w="6" w:type="dxa"/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6539B" w:rsidRPr="002148FC" w:rsidRDefault="00A6539B" w:rsidP="002C71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9B" w:rsidRPr="002148FC" w:rsidRDefault="00A6539B" w:rsidP="002C71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</w:pPr>
            <w:r w:rsidRPr="002148FC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IC-CRT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539B" w:rsidRPr="006532DB" w:rsidRDefault="00A6539B" w:rsidP="002C71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</w:pPr>
            <w:r w:rsidRPr="006532DB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111/256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39B" w:rsidRPr="002148FC" w:rsidRDefault="00A6539B" w:rsidP="002C71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</w:pPr>
            <w:r w:rsidRPr="002148FC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43</w:t>
            </w:r>
            <w:r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.</w:t>
            </w:r>
            <w:r w:rsidRPr="002148FC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4</w:t>
            </w: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6539B" w:rsidRPr="002148FC" w:rsidRDefault="00A6539B" w:rsidP="002C71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9B" w:rsidRPr="002148FC" w:rsidRDefault="00A6539B" w:rsidP="002C71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</w:pPr>
            <w:r w:rsidRPr="002148FC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71</w:t>
            </w:r>
            <w:r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.</w:t>
            </w:r>
            <w:r w:rsidRPr="002148FC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6</w:t>
            </w: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6539B" w:rsidRPr="002148FC" w:rsidRDefault="00A6539B" w:rsidP="002C71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39B" w:rsidRPr="002148FC" w:rsidRDefault="00A6539B" w:rsidP="002C71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</w:pPr>
            <w:r w:rsidRPr="002148FC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.</w:t>
            </w:r>
            <w:r w:rsidRPr="002148FC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1</w:t>
            </w: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6539B" w:rsidRPr="002148FC" w:rsidRDefault="00A6539B" w:rsidP="002C71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</w:pPr>
          </w:p>
        </w:tc>
      </w:tr>
      <w:tr w:rsidR="00A6539B" w:rsidRPr="002148FC" w:rsidTr="002C71FF">
        <w:trPr>
          <w:gridAfter w:val="1"/>
          <w:wAfter w:w="6" w:type="dxa"/>
          <w:trHeight w:val="20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539B" w:rsidRPr="002148FC" w:rsidRDefault="00A6539B" w:rsidP="002C71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</w:pPr>
            <w:r w:rsidRPr="002148FC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Guangzhou 2002-02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9B" w:rsidRPr="002148FC" w:rsidRDefault="00A6539B" w:rsidP="002C71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</w:pPr>
            <w:r w:rsidRPr="002148FC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IC-RT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6539B" w:rsidRPr="006532DB" w:rsidRDefault="00A6539B" w:rsidP="002C71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</w:pPr>
            <w:r w:rsidRPr="006532DB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81/204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539B" w:rsidRPr="002148FC" w:rsidRDefault="00A6539B" w:rsidP="002C71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</w:pPr>
            <w:r w:rsidRPr="002148FC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51</w:t>
            </w:r>
            <w:r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.</w:t>
            </w:r>
            <w:r w:rsidRPr="002148FC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4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39B" w:rsidRPr="002148FC" w:rsidRDefault="00A6539B" w:rsidP="002C71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</w:pPr>
            <w:r w:rsidRPr="002148FC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.</w:t>
            </w:r>
            <w:r w:rsidRPr="002148FC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6</w:t>
            </w:r>
            <w:r w:rsidR="009A245E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3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9B" w:rsidRPr="002148FC" w:rsidRDefault="00A6539B" w:rsidP="002C71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</w:pPr>
            <w:r w:rsidRPr="002148FC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86</w:t>
            </w:r>
            <w:r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.</w:t>
            </w:r>
            <w:r w:rsidRPr="002148FC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8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39B" w:rsidRPr="002148FC" w:rsidRDefault="00A6539B" w:rsidP="002C71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</w:pPr>
            <w:r w:rsidRPr="002148FC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.</w:t>
            </w:r>
            <w:r w:rsidRPr="002148FC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6</w:t>
            </w:r>
            <w:r w:rsidR="009A245E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0</w:t>
            </w:r>
          </w:p>
        </w:tc>
        <w:tc>
          <w:tcPr>
            <w:tcW w:w="111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539B" w:rsidRPr="002148FC" w:rsidRDefault="00A6539B" w:rsidP="002C71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</w:pPr>
            <w:r w:rsidRPr="002148FC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.</w:t>
            </w:r>
            <w:r w:rsidRPr="002148FC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2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539B" w:rsidRPr="002148FC" w:rsidRDefault="00A6539B" w:rsidP="002C71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</w:pPr>
            <w:r w:rsidRPr="002148FC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.</w:t>
            </w:r>
            <w:r w:rsidRPr="002148FC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*</w:t>
            </w:r>
          </w:p>
        </w:tc>
      </w:tr>
      <w:tr w:rsidR="00A6539B" w:rsidRPr="002148FC" w:rsidTr="002C71FF">
        <w:trPr>
          <w:gridAfter w:val="1"/>
          <w:wAfter w:w="6" w:type="dxa"/>
          <w:trHeight w:val="2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539B" w:rsidRPr="002148FC" w:rsidRDefault="00A6539B" w:rsidP="002C71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9B" w:rsidRPr="002148FC" w:rsidRDefault="00A6539B" w:rsidP="002C71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</w:pPr>
            <w:r w:rsidRPr="002148FC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IC-CRT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6539B" w:rsidRPr="006532DB" w:rsidRDefault="00A6539B" w:rsidP="002C71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</w:pPr>
            <w:r w:rsidRPr="006532DB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73/204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539B" w:rsidRPr="002148FC" w:rsidRDefault="00A6539B" w:rsidP="002C71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</w:pPr>
            <w:r w:rsidRPr="002148FC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49</w:t>
            </w:r>
            <w:r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.</w:t>
            </w:r>
            <w:r w:rsidRPr="002148FC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7</w:t>
            </w: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6539B" w:rsidRPr="002148FC" w:rsidRDefault="00A6539B" w:rsidP="002C71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9B" w:rsidRPr="002148FC" w:rsidRDefault="00A6539B" w:rsidP="002C71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</w:pPr>
            <w:r w:rsidRPr="002148FC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87</w:t>
            </w:r>
            <w:r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.</w:t>
            </w:r>
            <w:r w:rsidRPr="002148FC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4</w:t>
            </w: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6539B" w:rsidRPr="002148FC" w:rsidRDefault="00A6539B" w:rsidP="002C71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539B" w:rsidRPr="002148FC" w:rsidRDefault="00A6539B" w:rsidP="002C71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</w:pPr>
            <w:r w:rsidRPr="002148FC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.</w:t>
            </w:r>
            <w:r w:rsidRPr="002148FC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8</w:t>
            </w: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539B" w:rsidRPr="002148FC" w:rsidRDefault="00A6539B" w:rsidP="002C71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</w:pPr>
          </w:p>
        </w:tc>
      </w:tr>
      <w:tr w:rsidR="00A6539B" w:rsidRPr="002148FC" w:rsidTr="002C71FF">
        <w:trPr>
          <w:gridAfter w:val="1"/>
          <w:wAfter w:w="6" w:type="dxa"/>
          <w:trHeight w:val="2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539B" w:rsidRPr="002148FC" w:rsidRDefault="00A6539B" w:rsidP="002C71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</w:pPr>
            <w:r w:rsidRPr="002148FC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NPC008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9B" w:rsidRPr="002148FC" w:rsidRDefault="00A6539B" w:rsidP="002C71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lang w:val="en-US" w:eastAsia="fr-FR"/>
              </w:rPr>
            </w:pPr>
            <w:r w:rsidRPr="002148FC">
              <w:rPr>
                <w:rFonts w:ascii="Calibri" w:eastAsia="Times New Roman" w:hAnsi="Calibri" w:cs="Times New Roman"/>
                <w:sz w:val="18"/>
                <w:lang w:val="en-US" w:eastAsia="fr-FR"/>
              </w:rPr>
              <w:t>CRT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539B" w:rsidRPr="006532DB" w:rsidRDefault="00A6539B" w:rsidP="002C71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</w:pPr>
            <w:r w:rsidRPr="006532DB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14/31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539B" w:rsidRPr="002148FC" w:rsidRDefault="00A6539B" w:rsidP="002C71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lang w:val="en-US" w:eastAsia="fr-FR"/>
              </w:rPr>
            </w:pPr>
            <w:r w:rsidRPr="002148FC">
              <w:rPr>
                <w:rFonts w:ascii="Calibri" w:eastAsia="Times New Roman" w:hAnsi="Calibri" w:cs="Times New Roman"/>
                <w:sz w:val="18"/>
                <w:lang w:val="en-US" w:eastAsia="fr-FR"/>
              </w:rPr>
              <w:t>46</w:t>
            </w:r>
            <w:r>
              <w:rPr>
                <w:rFonts w:ascii="Calibri" w:eastAsia="Times New Roman" w:hAnsi="Calibri" w:cs="Times New Roman"/>
                <w:sz w:val="18"/>
                <w:lang w:val="en-US" w:eastAsia="fr-FR"/>
              </w:rPr>
              <w:t>.</w:t>
            </w:r>
            <w:r w:rsidRPr="002148FC">
              <w:rPr>
                <w:rFonts w:ascii="Calibri" w:eastAsia="Times New Roman" w:hAnsi="Calibri" w:cs="Times New Roman"/>
                <w:sz w:val="18"/>
                <w:lang w:val="en-US" w:eastAsia="fr-FR"/>
              </w:rPr>
              <w:t>3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39B" w:rsidRPr="002148FC" w:rsidRDefault="00A6539B" w:rsidP="002C71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</w:pPr>
            <w:r w:rsidRPr="002148FC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.</w:t>
            </w:r>
            <w:r w:rsidRPr="002148FC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8</w:t>
            </w:r>
            <w:r w:rsidR="009A245E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9B" w:rsidRPr="002148FC" w:rsidRDefault="00A6539B" w:rsidP="002C71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</w:pPr>
            <w:r w:rsidRPr="002148FC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79</w:t>
            </w:r>
            <w:r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.</w:t>
            </w:r>
            <w:r w:rsidRPr="002148FC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9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39B" w:rsidRPr="002148FC" w:rsidRDefault="00A6539B" w:rsidP="002C71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</w:pPr>
            <w:r w:rsidRPr="002148FC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18</w:t>
            </w:r>
            <w:r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.</w:t>
            </w:r>
            <w:r w:rsidR="009A245E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16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539B" w:rsidRPr="002148FC" w:rsidRDefault="00A6539B" w:rsidP="002C71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</w:pPr>
            <w:r w:rsidRPr="002148FC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.</w:t>
            </w:r>
            <w:r w:rsidRPr="002148FC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5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539B" w:rsidRPr="002148FC" w:rsidRDefault="00A6539B" w:rsidP="002C71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</w:pPr>
            <w:r w:rsidRPr="002148FC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.</w:t>
            </w:r>
            <w:r w:rsidRPr="002148FC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*</w:t>
            </w:r>
          </w:p>
        </w:tc>
      </w:tr>
      <w:tr w:rsidR="00A6539B" w:rsidRPr="002148FC" w:rsidTr="002C71FF">
        <w:trPr>
          <w:gridAfter w:val="1"/>
          <w:wAfter w:w="6" w:type="dxa"/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6539B" w:rsidRPr="002148FC" w:rsidRDefault="00A6539B" w:rsidP="002C71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9B" w:rsidRPr="002148FC" w:rsidRDefault="00A6539B" w:rsidP="002C71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</w:pPr>
            <w:r w:rsidRPr="002148FC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IC-CRT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539B" w:rsidRPr="006532DB" w:rsidRDefault="00A6539B" w:rsidP="002C71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</w:pPr>
            <w:r w:rsidRPr="006532DB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12/34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39B" w:rsidRPr="002148FC" w:rsidRDefault="00A6539B" w:rsidP="002C71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lang w:val="en-US" w:eastAsia="fr-FR"/>
              </w:rPr>
            </w:pPr>
            <w:r w:rsidRPr="002148FC">
              <w:rPr>
                <w:rFonts w:ascii="Calibri" w:eastAsia="Times New Roman" w:hAnsi="Calibri" w:cs="Times New Roman"/>
                <w:sz w:val="18"/>
                <w:lang w:val="en-US" w:eastAsia="fr-FR"/>
              </w:rPr>
              <w:t>56</w:t>
            </w:r>
            <w:r>
              <w:rPr>
                <w:rFonts w:ascii="Calibri" w:eastAsia="Times New Roman" w:hAnsi="Calibri" w:cs="Times New Roman"/>
                <w:sz w:val="18"/>
                <w:lang w:val="en-US" w:eastAsia="fr-FR"/>
              </w:rPr>
              <w:t>.</w:t>
            </w:r>
            <w:r w:rsidRPr="002148FC">
              <w:rPr>
                <w:rFonts w:ascii="Calibri" w:eastAsia="Times New Roman" w:hAnsi="Calibri" w:cs="Times New Roman"/>
                <w:sz w:val="18"/>
                <w:lang w:val="en-US" w:eastAsia="fr-FR"/>
              </w:rPr>
              <w:t>1</w:t>
            </w: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6539B" w:rsidRPr="002148FC" w:rsidRDefault="00A6539B" w:rsidP="002C71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9B" w:rsidRPr="002148FC" w:rsidRDefault="00A6539B" w:rsidP="002C71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</w:pPr>
            <w:r w:rsidRPr="002148FC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98</w:t>
            </w:r>
            <w:r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.</w:t>
            </w:r>
            <w:r w:rsidRPr="002148FC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1</w:t>
            </w: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6539B" w:rsidRPr="002148FC" w:rsidRDefault="00A6539B" w:rsidP="002C71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39B" w:rsidRPr="002148FC" w:rsidRDefault="00A6539B" w:rsidP="002C71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</w:pPr>
            <w:r w:rsidRPr="002148FC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.</w:t>
            </w:r>
            <w:r w:rsidRPr="002148FC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7</w:t>
            </w: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6539B" w:rsidRPr="002148FC" w:rsidRDefault="00A6539B" w:rsidP="002C71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</w:pPr>
          </w:p>
        </w:tc>
      </w:tr>
      <w:tr w:rsidR="00A6539B" w:rsidRPr="002148FC" w:rsidTr="002C71FF">
        <w:trPr>
          <w:gridAfter w:val="1"/>
          <w:wAfter w:w="6" w:type="dxa"/>
          <w:trHeight w:val="20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539B" w:rsidRPr="002148FC" w:rsidRDefault="00A6539B" w:rsidP="002C71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</w:pPr>
            <w:r w:rsidRPr="002148FC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HeCOG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9B" w:rsidRPr="002148FC" w:rsidRDefault="00A6539B" w:rsidP="002C71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</w:pPr>
            <w:r w:rsidRPr="002148FC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CRT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6539B" w:rsidRPr="006532DB" w:rsidRDefault="00A6539B" w:rsidP="002C71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</w:pPr>
            <w:r w:rsidRPr="006532DB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29/72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539B" w:rsidRPr="002148FC" w:rsidRDefault="00A6539B" w:rsidP="002C71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</w:pPr>
            <w:r w:rsidRPr="002148FC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45</w:t>
            </w:r>
            <w:r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.</w:t>
            </w:r>
            <w:r w:rsidRPr="002148FC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1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39B" w:rsidRPr="002148FC" w:rsidRDefault="00A6539B" w:rsidP="002C71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</w:pPr>
            <w:r w:rsidRPr="002148FC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.</w:t>
            </w:r>
            <w:r w:rsidRPr="002148FC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0</w:t>
            </w:r>
            <w:r w:rsidR="009A245E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3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9B" w:rsidRPr="002148FC" w:rsidRDefault="00A6539B" w:rsidP="002C71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</w:pPr>
            <w:r w:rsidRPr="002148FC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78</w:t>
            </w:r>
            <w:r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.</w:t>
            </w:r>
            <w:r w:rsidRPr="002148FC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8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39B" w:rsidRPr="002148FC" w:rsidRDefault="00A6539B" w:rsidP="002C71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</w:pPr>
            <w:r w:rsidRPr="002148FC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.</w:t>
            </w:r>
            <w:r w:rsidRPr="002148FC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9</w:t>
            </w:r>
            <w:r w:rsidR="009A245E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1</w:t>
            </w:r>
          </w:p>
        </w:tc>
        <w:tc>
          <w:tcPr>
            <w:tcW w:w="111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539B" w:rsidRPr="002148FC" w:rsidRDefault="00A6539B" w:rsidP="002C71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</w:pPr>
            <w:r w:rsidRPr="002148FC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.</w:t>
            </w:r>
            <w:r w:rsidRPr="002148FC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2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539B" w:rsidRPr="002148FC" w:rsidRDefault="00A6539B" w:rsidP="002C71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</w:pPr>
            <w:r w:rsidRPr="002148FC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.</w:t>
            </w:r>
            <w:r w:rsidRPr="002148FC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*</w:t>
            </w:r>
          </w:p>
        </w:tc>
      </w:tr>
      <w:tr w:rsidR="00A6539B" w:rsidRPr="002148FC" w:rsidTr="002C71FF">
        <w:trPr>
          <w:gridAfter w:val="1"/>
          <w:wAfter w:w="6" w:type="dxa"/>
          <w:trHeight w:val="2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539B" w:rsidRPr="002148FC" w:rsidRDefault="00A6539B" w:rsidP="002C71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9B" w:rsidRPr="002148FC" w:rsidRDefault="00A6539B" w:rsidP="002C71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</w:pPr>
            <w:r w:rsidRPr="002148FC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IC-CRT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6539B" w:rsidRPr="006532DB" w:rsidRDefault="00A6539B" w:rsidP="002C71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</w:pPr>
            <w:r w:rsidRPr="006532DB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29/72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539B" w:rsidRPr="002148FC" w:rsidRDefault="00A6539B" w:rsidP="002C71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</w:pPr>
            <w:r w:rsidRPr="002148FC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45</w:t>
            </w:r>
            <w:r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.</w:t>
            </w:r>
            <w:r w:rsidRPr="002148FC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1</w:t>
            </w: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6539B" w:rsidRPr="002148FC" w:rsidRDefault="00A6539B" w:rsidP="002C71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9B" w:rsidRPr="002148FC" w:rsidRDefault="00A6539B" w:rsidP="002C71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</w:pPr>
            <w:r w:rsidRPr="002148FC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79</w:t>
            </w:r>
            <w:r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.</w:t>
            </w:r>
            <w:r w:rsidRPr="002148FC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7</w:t>
            </w: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6539B" w:rsidRPr="002148FC" w:rsidRDefault="00A6539B" w:rsidP="002C71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539B" w:rsidRPr="002148FC" w:rsidRDefault="00A6539B" w:rsidP="002C71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</w:pPr>
            <w:r w:rsidRPr="002148FC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.</w:t>
            </w:r>
            <w:r w:rsidRPr="002148FC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4</w:t>
            </w: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539B" w:rsidRPr="002148FC" w:rsidRDefault="00A6539B" w:rsidP="002C71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</w:pPr>
          </w:p>
        </w:tc>
      </w:tr>
      <w:tr w:rsidR="00A6539B" w:rsidRPr="002148FC" w:rsidTr="002C71FF">
        <w:trPr>
          <w:gridAfter w:val="1"/>
          <w:wAfter w:w="6" w:type="dxa"/>
          <w:trHeight w:val="2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539B" w:rsidRPr="002148FC" w:rsidRDefault="00A6539B" w:rsidP="002C71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</w:pPr>
            <w:r w:rsidRPr="002148FC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QMH-95Adj+‡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9B" w:rsidRPr="002148FC" w:rsidRDefault="00A6539B" w:rsidP="002C71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</w:pPr>
            <w:r w:rsidRPr="002148FC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CRT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539B" w:rsidRPr="006532DB" w:rsidRDefault="00A6539B" w:rsidP="002C71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</w:pPr>
            <w:r w:rsidRPr="006532DB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25/56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539B" w:rsidRPr="002148FC" w:rsidRDefault="00A6539B" w:rsidP="002C71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</w:pPr>
            <w:r w:rsidRPr="002148FC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53</w:t>
            </w:r>
            <w:r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.</w:t>
            </w:r>
            <w:r w:rsidRPr="002148FC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7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39B" w:rsidRPr="002148FC" w:rsidRDefault="00A6539B" w:rsidP="002C71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</w:pPr>
            <w:r w:rsidRPr="002148FC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.</w:t>
            </w:r>
            <w:r w:rsidRPr="002148FC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6</w:t>
            </w:r>
            <w:r w:rsidR="009A245E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9B" w:rsidRPr="002148FC" w:rsidRDefault="00A6539B" w:rsidP="002C71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</w:pPr>
            <w:r w:rsidRPr="002148FC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93</w:t>
            </w:r>
            <w:r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.</w:t>
            </w:r>
            <w:r w:rsidRPr="002148FC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8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39B" w:rsidRPr="002148FC" w:rsidRDefault="00A6539B" w:rsidP="002C71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</w:pPr>
            <w:r w:rsidRPr="002148FC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.</w:t>
            </w:r>
            <w:r w:rsidRPr="002148FC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3</w:t>
            </w:r>
            <w:r w:rsidR="009A245E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539B" w:rsidRPr="002148FC" w:rsidRDefault="00A6539B" w:rsidP="002C71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</w:pPr>
            <w:r w:rsidRPr="002148FC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17</w:t>
            </w:r>
            <w:r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.</w:t>
            </w:r>
            <w:r w:rsidRPr="002148FC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5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539B" w:rsidRPr="002148FC" w:rsidRDefault="00A6539B" w:rsidP="002C71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</w:pPr>
            <w:r w:rsidRPr="002148FC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14</w:t>
            </w:r>
            <w:r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.</w:t>
            </w:r>
            <w:r w:rsidRPr="002148FC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0</w:t>
            </w:r>
          </w:p>
        </w:tc>
      </w:tr>
      <w:tr w:rsidR="00A6539B" w:rsidRPr="002148FC" w:rsidTr="002C71FF">
        <w:trPr>
          <w:gridAfter w:val="1"/>
          <w:wAfter w:w="6" w:type="dxa"/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6539B" w:rsidRPr="002148FC" w:rsidRDefault="00A6539B" w:rsidP="002C71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9B" w:rsidRPr="002148FC" w:rsidRDefault="00A6539B" w:rsidP="002C71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</w:pPr>
            <w:r w:rsidRPr="002148FC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CRT-AC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539B" w:rsidRPr="006532DB" w:rsidRDefault="00A6539B" w:rsidP="002C71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</w:pPr>
            <w:r w:rsidRPr="006532DB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19/57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539B" w:rsidRPr="002148FC" w:rsidRDefault="00A6539B" w:rsidP="002C71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</w:pPr>
            <w:r w:rsidRPr="002148FC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54</w:t>
            </w:r>
            <w:r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.</w:t>
            </w:r>
            <w:r w:rsidRPr="002148FC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3</w:t>
            </w: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39B" w:rsidRPr="002148FC" w:rsidRDefault="00A6539B" w:rsidP="002C71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9B" w:rsidRPr="002148FC" w:rsidRDefault="00A6539B" w:rsidP="002C71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</w:pPr>
            <w:r w:rsidRPr="002148FC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102</w:t>
            </w:r>
            <w:r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.</w:t>
            </w:r>
            <w:r w:rsidRPr="002148FC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2</w:t>
            </w: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39B" w:rsidRPr="002148FC" w:rsidRDefault="00A6539B" w:rsidP="002C71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539B" w:rsidRPr="002148FC" w:rsidRDefault="00A6539B" w:rsidP="002C71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</w:pPr>
            <w:r w:rsidRPr="002148FC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17</w:t>
            </w:r>
            <w:r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.</w:t>
            </w:r>
            <w:r w:rsidRPr="002148FC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2</w:t>
            </w: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6539B" w:rsidRPr="002148FC" w:rsidRDefault="00A6539B" w:rsidP="002C71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</w:pPr>
          </w:p>
        </w:tc>
      </w:tr>
      <w:tr w:rsidR="00A6539B" w:rsidRPr="009376D5" w:rsidTr="002C71FF">
        <w:trPr>
          <w:gridAfter w:val="1"/>
          <w:wAfter w:w="6" w:type="dxa"/>
          <w:trHeight w:val="20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539B" w:rsidRPr="002148FC" w:rsidRDefault="00A6539B" w:rsidP="002C71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</w:pPr>
            <w:r w:rsidRPr="002148FC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Guangzhou 2006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9B" w:rsidRPr="002148FC" w:rsidRDefault="00A6539B" w:rsidP="002C71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</w:pPr>
            <w:r w:rsidRPr="002148FC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CRT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6539B" w:rsidRPr="006532DB" w:rsidRDefault="00A6539B" w:rsidP="002C71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3</w:t>
            </w:r>
            <w:r w:rsidRPr="006532DB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4/257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539B" w:rsidRPr="002148FC" w:rsidRDefault="00A6539B" w:rsidP="002C71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</w:pPr>
            <w:r w:rsidRPr="002148FC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54</w:t>
            </w:r>
            <w:r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.</w:t>
            </w:r>
            <w:r w:rsidRPr="002148FC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0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39B" w:rsidRPr="002148FC" w:rsidRDefault="00A6539B" w:rsidP="002C71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</w:pPr>
            <w:r w:rsidRPr="002148FC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.</w:t>
            </w:r>
            <w:r w:rsidRPr="002148FC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5</w:t>
            </w:r>
            <w:r w:rsidR="009A245E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3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9B" w:rsidRPr="002148FC" w:rsidRDefault="00A6539B" w:rsidP="002C71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</w:pPr>
            <w:r w:rsidRPr="002148FC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93</w:t>
            </w:r>
            <w:r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.</w:t>
            </w:r>
            <w:r w:rsidRPr="002148FC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7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39B" w:rsidRPr="002148FC" w:rsidRDefault="00A6539B" w:rsidP="002C71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</w:pPr>
            <w:r w:rsidRPr="002148FC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.</w:t>
            </w:r>
            <w:r w:rsidRPr="002148FC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3</w:t>
            </w:r>
            <w:r w:rsidR="009A245E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0</w:t>
            </w:r>
          </w:p>
        </w:tc>
        <w:tc>
          <w:tcPr>
            <w:tcW w:w="111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539B" w:rsidRPr="002148FC" w:rsidRDefault="00A6539B" w:rsidP="002C71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</w:pPr>
            <w:r w:rsidRPr="002148FC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.</w:t>
            </w:r>
            <w:r w:rsidRPr="002148FC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0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539B" w:rsidRPr="002148FC" w:rsidRDefault="00A6539B" w:rsidP="002C71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</w:pPr>
            <w:r w:rsidRPr="002148FC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.</w:t>
            </w:r>
            <w:r w:rsidRPr="002148FC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*</w:t>
            </w:r>
          </w:p>
        </w:tc>
      </w:tr>
      <w:tr w:rsidR="00A6539B" w:rsidRPr="002148FC" w:rsidTr="002C71FF">
        <w:trPr>
          <w:gridAfter w:val="1"/>
          <w:wAfter w:w="6" w:type="dxa"/>
          <w:trHeight w:val="2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539B" w:rsidRPr="002148FC" w:rsidRDefault="00A6539B" w:rsidP="002C71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9B" w:rsidRPr="002148FC" w:rsidRDefault="00A6539B" w:rsidP="002C71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</w:pPr>
            <w:r w:rsidRPr="002148FC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CRT-AC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6539B" w:rsidRPr="006532DB" w:rsidRDefault="00A6539B" w:rsidP="002C71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</w:pPr>
            <w:r w:rsidRPr="006532DB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26/251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539B" w:rsidRPr="002148FC" w:rsidRDefault="00A6539B" w:rsidP="002C71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</w:pPr>
            <w:r w:rsidRPr="002148FC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55</w:t>
            </w:r>
            <w:r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.</w:t>
            </w:r>
            <w:r w:rsidRPr="002148FC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5</w:t>
            </w: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6539B" w:rsidRPr="002148FC" w:rsidRDefault="00A6539B" w:rsidP="002C71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9B" w:rsidRPr="002148FC" w:rsidRDefault="00A6539B" w:rsidP="002C71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</w:pPr>
            <w:r w:rsidRPr="002148FC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100</w:t>
            </w:r>
            <w:r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.</w:t>
            </w:r>
            <w:r w:rsidRPr="002148FC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0</w:t>
            </w: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6539B" w:rsidRPr="002148FC" w:rsidRDefault="00A6539B" w:rsidP="002C71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539B" w:rsidRPr="002148FC" w:rsidRDefault="00A6539B" w:rsidP="002C71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</w:pPr>
            <w:r w:rsidRPr="002148FC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.</w:t>
            </w:r>
            <w:r w:rsidRPr="002148FC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0</w:t>
            </w: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539B" w:rsidRPr="002148FC" w:rsidRDefault="00A6539B" w:rsidP="002C71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</w:pPr>
          </w:p>
        </w:tc>
      </w:tr>
      <w:tr w:rsidR="00A6539B" w:rsidRPr="002148FC" w:rsidTr="002C71FF">
        <w:trPr>
          <w:gridAfter w:val="1"/>
          <w:wAfter w:w="6" w:type="dxa"/>
          <w:trHeight w:val="20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6539B" w:rsidRPr="002148FC" w:rsidRDefault="00A6539B" w:rsidP="002C71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</w:pPr>
            <w:r w:rsidRPr="002148FC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QMH-95Conc+‡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39B" w:rsidRPr="002148FC" w:rsidRDefault="00A6539B" w:rsidP="002C71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</w:pPr>
            <w:r w:rsidRPr="002148FC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RT-AC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6539B" w:rsidRPr="006532DB" w:rsidRDefault="00A6539B" w:rsidP="002C71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</w:pPr>
            <w:r w:rsidRPr="006532DB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24/54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6539B" w:rsidRPr="002148FC" w:rsidRDefault="00A6539B" w:rsidP="002C71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</w:pPr>
            <w:r w:rsidRPr="002148FC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49</w:t>
            </w:r>
            <w:r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.</w:t>
            </w:r>
            <w:r w:rsidRPr="002148FC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3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539B" w:rsidRPr="002148FC" w:rsidRDefault="00A6539B" w:rsidP="002C71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</w:pPr>
            <w:r w:rsidRPr="002148FC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.</w:t>
            </w:r>
            <w:r w:rsidRPr="002148FC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0</w:t>
            </w:r>
            <w:r w:rsidR="009A245E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3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39B" w:rsidRPr="002148FC" w:rsidRDefault="00A6539B" w:rsidP="002C71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</w:pPr>
            <w:r w:rsidRPr="002148FC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87</w:t>
            </w:r>
            <w:r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.</w:t>
            </w:r>
            <w:r w:rsidRPr="002148FC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6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539B" w:rsidRPr="002148FC" w:rsidRDefault="00A6539B" w:rsidP="002C71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</w:pPr>
            <w:r w:rsidRPr="002148FC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14</w:t>
            </w:r>
            <w:r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.</w:t>
            </w:r>
            <w:r w:rsidR="009A245E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5</w:t>
            </w:r>
            <w:r w:rsidRPr="002148FC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6</w:t>
            </w:r>
          </w:p>
        </w:tc>
        <w:tc>
          <w:tcPr>
            <w:tcW w:w="111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6539B" w:rsidRPr="002148FC" w:rsidRDefault="00A6539B" w:rsidP="002C71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</w:pPr>
            <w:r w:rsidRPr="002148FC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17</w:t>
            </w:r>
            <w:r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.</w:t>
            </w:r>
            <w:r w:rsidRPr="002148FC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4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6539B" w:rsidRPr="002148FC" w:rsidRDefault="00A6539B" w:rsidP="002C71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</w:pPr>
            <w:r w:rsidRPr="002148FC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14</w:t>
            </w:r>
            <w:r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.</w:t>
            </w:r>
            <w:r w:rsidRPr="002148FC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0</w:t>
            </w:r>
          </w:p>
        </w:tc>
      </w:tr>
      <w:tr w:rsidR="00A6539B" w:rsidRPr="002148FC" w:rsidTr="002C71FF">
        <w:trPr>
          <w:gridAfter w:val="1"/>
          <w:wAfter w:w="6" w:type="dxa"/>
          <w:trHeight w:val="2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539B" w:rsidRPr="002148FC" w:rsidRDefault="00A6539B" w:rsidP="002C71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39B" w:rsidRPr="002148FC" w:rsidRDefault="00A6539B" w:rsidP="002C71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</w:pPr>
            <w:r w:rsidRPr="002148FC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CRT-AC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6539B" w:rsidRPr="006532DB" w:rsidRDefault="00A6539B" w:rsidP="002C71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</w:pPr>
            <w:r w:rsidRPr="006532DB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19/57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6539B" w:rsidRPr="002148FC" w:rsidRDefault="00A6539B" w:rsidP="002C71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</w:pPr>
            <w:r w:rsidRPr="002148FC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54</w:t>
            </w:r>
            <w:r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.</w:t>
            </w:r>
            <w:r w:rsidRPr="002148FC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3</w:t>
            </w: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6539B" w:rsidRPr="002148FC" w:rsidRDefault="00A6539B" w:rsidP="002C71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39B" w:rsidRPr="002148FC" w:rsidRDefault="00A6539B" w:rsidP="002C71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</w:pPr>
            <w:r w:rsidRPr="002148FC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102</w:t>
            </w:r>
            <w:r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.</w:t>
            </w:r>
            <w:r w:rsidRPr="002148FC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2</w:t>
            </w: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6539B" w:rsidRPr="002148FC" w:rsidRDefault="00A6539B" w:rsidP="002C71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6539B" w:rsidRPr="002148FC" w:rsidRDefault="00A6539B" w:rsidP="002C71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</w:pPr>
            <w:r w:rsidRPr="002148FC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17</w:t>
            </w:r>
            <w:r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.</w:t>
            </w:r>
            <w:r w:rsidRPr="002148FC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2</w:t>
            </w: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539B" w:rsidRPr="002148FC" w:rsidRDefault="00A6539B" w:rsidP="002C71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</w:pPr>
          </w:p>
        </w:tc>
      </w:tr>
      <w:tr w:rsidR="00A6539B" w:rsidRPr="002148FC" w:rsidTr="002C71FF">
        <w:trPr>
          <w:gridAfter w:val="1"/>
          <w:wAfter w:w="6" w:type="dxa"/>
          <w:trHeight w:val="2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539B" w:rsidRPr="002148FC" w:rsidRDefault="00A6539B" w:rsidP="002C71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</w:pPr>
            <w:r w:rsidRPr="002148FC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QMH-95Comp6‡^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9B" w:rsidRPr="002148FC" w:rsidRDefault="00A6539B" w:rsidP="002C71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</w:pPr>
            <w:r w:rsidRPr="002148FC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RT-AC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539B" w:rsidRPr="006532DB" w:rsidRDefault="00A6539B" w:rsidP="002C71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</w:pPr>
            <w:r w:rsidRPr="006532DB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24/54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539B" w:rsidRPr="002148FC" w:rsidRDefault="00A6539B" w:rsidP="002C71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</w:pPr>
            <w:r w:rsidRPr="002148FC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49</w:t>
            </w:r>
            <w:r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.</w:t>
            </w:r>
            <w:r w:rsidRPr="002148FC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3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39B" w:rsidRPr="002148FC" w:rsidRDefault="00A6539B" w:rsidP="002C71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</w:pPr>
            <w:r w:rsidRPr="002148FC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.</w:t>
            </w:r>
            <w:r w:rsidRPr="002148FC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4</w:t>
            </w:r>
            <w:r w:rsidR="009A245E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9B" w:rsidRPr="002148FC" w:rsidRDefault="00A6539B" w:rsidP="002C71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</w:pPr>
            <w:r w:rsidRPr="002148FC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87</w:t>
            </w:r>
            <w:r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.</w:t>
            </w:r>
            <w:r w:rsidRPr="002148FC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6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39B" w:rsidRPr="002148FC" w:rsidRDefault="00A6539B" w:rsidP="002C71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</w:pPr>
            <w:r w:rsidRPr="002148FC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.</w:t>
            </w:r>
            <w:r w:rsidRPr="002148FC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2</w:t>
            </w:r>
            <w:r w:rsidR="009A245E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539B" w:rsidRPr="002148FC" w:rsidRDefault="00A6539B" w:rsidP="002C71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</w:pPr>
            <w:r w:rsidRPr="002148FC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17</w:t>
            </w:r>
            <w:r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.</w:t>
            </w:r>
            <w:r w:rsidRPr="002148FC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4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539B" w:rsidRPr="002148FC" w:rsidRDefault="00A6539B" w:rsidP="002C71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</w:pPr>
            <w:r w:rsidRPr="002148FC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14</w:t>
            </w:r>
            <w:r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.</w:t>
            </w:r>
            <w:r w:rsidRPr="002148FC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0</w:t>
            </w:r>
          </w:p>
        </w:tc>
      </w:tr>
      <w:tr w:rsidR="00A6539B" w:rsidRPr="002148FC" w:rsidTr="002C71FF">
        <w:trPr>
          <w:gridAfter w:val="1"/>
          <w:wAfter w:w="6" w:type="dxa"/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539B" w:rsidRPr="002148FC" w:rsidRDefault="00A6539B" w:rsidP="002C71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9B" w:rsidRPr="002148FC" w:rsidRDefault="00A6539B" w:rsidP="002C71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</w:pPr>
            <w:r w:rsidRPr="002148FC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CRT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6539B" w:rsidRPr="006532DB" w:rsidRDefault="00A6539B" w:rsidP="002C71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</w:pPr>
            <w:r w:rsidRPr="006532DB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25/56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539B" w:rsidRPr="002148FC" w:rsidRDefault="00A6539B" w:rsidP="002C71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</w:pPr>
            <w:r w:rsidRPr="002148FC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53</w:t>
            </w:r>
            <w:r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.</w:t>
            </w:r>
            <w:r w:rsidRPr="002148FC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7</w:t>
            </w: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6539B" w:rsidRPr="002148FC" w:rsidRDefault="00A6539B" w:rsidP="002C71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9B" w:rsidRPr="002148FC" w:rsidRDefault="00A6539B" w:rsidP="002C71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</w:pPr>
            <w:r w:rsidRPr="002148FC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93</w:t>
            </w:r>
            <w:r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.</w:t>
            </w:r>
            <w:r w:rsidRPr="002148FC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8</w:t>
            </w: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39B" w:rsidRPr="002148FC" w:rsidRDefault="00A6539B" w:rsidP="002C71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539B" w:rsidRPr="002148FC" w:rsidRDefault="00A6539B" w:rsidP="002C71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</w:pPr>
            <w:r w:rsidRPr="002148FC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17</w:t>
            </w:r>
            <w:r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.</w:t>
            </w:r>
            <w:r w:rsidRPr="002148FC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5</w:t>
            </w: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539B" w:rsidRPr="002148FC" w:rsidRDefault="00A6539B" w:rsidP="002C71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</w:pPr>
          </w:p>
        </w:tc>
      </w:tr>
      <w:tr w:rsidR="00A6539B" w:rsidRPr="002148FC" w:rsidTr="002C71FF">
        <w:trPr>
          <w:trHeight w:val="94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6539B" w:rsidRPr="002148FC" w:rsidRDefault="00A6539B" w:rsidP="002C71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</w:pPr>
            <w:r w:rsidRPr="002148FC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PWH-88</w:t>
            </w:r>
          </w:p>
        </w:tc>
        <w:tc>
          <w:tcPr>
            <w:tcW w:w="14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39B" w:rsidRPr="002148FC" w:rsidRDefault="00A6539B" w:rsidP="002C71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</w:pPr>
            <w:r w:rsidRPr="002148FC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RT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539B" w:rsidRPr="002148FC" w:rsidRDefault="00A6539B" w:rsidP="002C71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</w:pPr>
            <w:r w:rsidRPr="006532DB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13/40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539B" w:rsidRPr="002148FC" w:rsidRDefault="00A6539B" w:rsidP="002C71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</w:pPr>
            <w:r w:rsidRPr="002148FC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46</w:t>
            </w:r>
            <w:r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.</w:t>
            </w:r>
            <w:r w:rsidRPr="002148FC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5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539B" w:rsidRPr="002148FC" w:rsidRDefault="00A6539B" w:rsidP="002C71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</w:pPr>
            <w:r w:rsidRPr="002148FC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-3</w:t>
            </w:r>
            <w:r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.</w:t>
            </w:r>
            <w:r w:rsidR="009A245E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28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39B" w:rsidRPr="002148FC" w:rsidRDefault="00A6539B" w:rsidP="002C71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</w:pPr>
            <w:r w:rsidRPr="002148FC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69</w:t>
            </w:r>
            <w:r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.</w:t>
            </w:r>
            <w:r w:rsidRPr="002148FC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0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539B" w:rsidRPr="002148FC" w:rsidRDefault="00A6539B" w:rsidP="002C71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</w:pPr>
            <w:r w:rsidRPr="002148FC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-9</w:t>
            </w:r>
            <w:r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.</w:t>
            </w:r>
            <w:r w:rsidR="009A245E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17</w:t>
            </w:r>
          </w:p>
        </w:tc>
        <w:tc>
          <w:tcPr>
            <w:tcW w:w="1114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A6539B" w:rsidRPr="002148FC" w:rsidRDefault="00A6539B" w:rsidP="002C71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</w:pPr>
            <w:r w:rsidRPr="002148FC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.</w:t>
            </w:r>
            <w:r w:rsidRPr="002148FC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0</w:t>
            </w:r>
          </w:p>
        </w:tc>
        <w:tc>
          <w:tcPr>
            <w:tcW w:w="85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6539B" w:rsidRPr="002148FC" w:rsidRDefault="00A6539B" w:rsidP="002C71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</w:pPr>
            <w:r w:rsidRPr="002148FC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.</w:t>
            </w:r>
            <w:r w:rsidRPr="002148FC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*</w:t>
            </w:r>
          </w:p>
        </w:tc>
      </w:tr>
      <w:tr w:rsidR="00A6539B" w:rsidRPr="002148FC" w:rsidTr="002C71FF">
        <w:trPr>
          <w:trHeight w:val="94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6539B" w:rsidRPr="002148FC" w:rsidRDefault="00A6539B" w:rsidP="002C71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</w:pPr>
          </w:p>
        </w:tc>
        <w:tc>
          <w:tcPr>
            <w:tcW w:w="14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39B" w:rsidRPr="002148FC" w:rsidRDefault="00A6539B" w:rsidP="002C71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</w:pPr>
            <w:r w:rsidRPr="002148FC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IC-RT-AC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539B" w:rsidRPr="002148FC" w:rsidRDefault="00A6539B" w:rsidP="002C71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</w:pPr>
            <w:r w:rsidRPr="006532DB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15/37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539B" w:rsidRPr="002148FC" w:rsidRDefault="00A6539B" w:rsidP="002C71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</w:pPr>
            <w:r w:rsidRPr="002148FC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43</w:t>
            </w:r>
            <w:r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.</w:t>
            </w:r>
            <w:r w:rsidRPr="002148FC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2</w:t>
            </w:r>
          </w:p>
        </w:tc>
        <w:tc>
          <w:tcPr>
            <w:tcW w:w="680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539B" w:rsidRPr="002148FC" w:rsidRDefault="00A6539B" w:rsidP="002C71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39B" w:rsidRPr="002148FC" w:rsidRDefault="00A6539B" w:rsidP="002C71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</w:pPr>
            <w:r w:rsidRPr="002148FC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59</w:t>
            </w:r>
            <w:r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.</w:t>
            </w:r>
            <w:r w:rsidRPr="002148FC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8</w:t>
            </w:r>
          </w:p>
        </w:tc>
        <w:tc>
          <w:tcPr>
            <w:tcW w:w="680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539B" w:rsidRPr="002148FC" w:rsidRDefault="00A6539B" w:rsidP="002C71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</w:pPr>
          </w:p>
        </w:tc>
        <w:tc>
          <w:tcPr>
            <w:tcW w:w="111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6539B" w:rsidRPr="002148FC" w:rsidRDefault="00A6539B" w:rsidP="002C71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</w:pPr>
            <w:r w:rsidRPr="002148FC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.</w:t>
            </w:r>
            <w:r w:rsidRPr="002148FC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9</w:t>
            </w:r>
          </w:p>
        </w:tc>
        <w:tc>
          <w:tcPr>
            <w:tcW w:w="856" w:type="dxa"/>
            <w:gridSpan w:val="2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6539B" w:rsidRPr="002148FC" w:rsidRDefault="00A6539B" w:rsidP="002C71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</w:pPr>
          </w:p>
        </w:tc>
      </w:tr>
      <w:tr w:rsidR="00A6539B" w:rsidRPr="002148FC" w:rsidTr="002C71FF">
        <w:trPr>
          <w:gridAfter w:val="1"/>
          <w:wAfter w:w="6" w:type="dxa"/>
          <w:trHeight w:val="20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539B" w:rsidRPr="002148FC" w:rsidRDefault="00A6539B" w:rsidP="002C71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</w:pPr>
            <w:r w:rsidRPr="002148FC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Shanghai 2004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9B" w:rsidRPr="002148FC" w:rsidRDefault="00A6539B" w:rsidP="002C71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</w:pPr>
            <w:r w:rsidRPr="002148FC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IC-RT-AC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6539B" w:rsidRPr="006532DB" w:rsidRDefault="00A6539B" w:rsidP="002C71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</w:pPr>
            <w:r w:rsidRPr="006532DB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39/167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539B" w:rsidRPr="002148FC" w:rsidRDefault="00A6539B" w:rsidP="002C71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</w:pPr>
            <w:r w:rsidRPr="002148FC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56</w:t>
            </w:r>
            <w:r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.</w:t>
            </w:r>
            <w:r w:rsidRPr="002148FC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0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39B" w:rsidRPr="002148FC" w:rsidRDefault="00A6539B" w:rsidP="002C71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</w:pPr>
            <w:r w:rsidRPr="002148FC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.</w:t>
            </w:r>
            <w:r w:rsidRPr="002148FC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3</w:t>
            </w:r>
            <w:r w:rsidR="009A245E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9B" w:rsidRPr="002148FC" w:rsidRDefault="00A6539B" w:rsidP="002C71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</w:pPr>
            <w:r w:rsidRPr="002148FC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93</w:t>
            </w:r>
            <w:r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.</w:t>
            </w:r>
            <w:r w:rsidRPr="002148FC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8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39B" w:rsidRPr="002148FC" w:rsidRDefault="00A6539B" w:rsidP="002C71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</w:pPr>
            <w:r w:rsidRPr="002148FC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.</w:t>
            </w:r>
            <w:r w:rsidR="009A245E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57</w:t>
            </w:r>
          </w:p>
        </w:tc>
        <w:tc>
          <w:tcPr>
            <w:tcW w:w="111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539B" w:rsidRPr="002148FC" w:rsidRDefault="00A6539B" w:rsidP="002C71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</w:pPr>
            <w:r w:rsidRPr="002148FC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.</w:t>
            </w:r>
            <w:r w:rsidRPr="002148FC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7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539B" w:rsidRPr="002148FC" w:rsidRDefault="00A6539B" w:rsidP="002C71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</w:pPr>
            <w:r w:rsidRPr="002148FC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.</w:t>
            </w:r>
            <w:r w:rsidRPr="002148FC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*</w:t>
            </w:r>
          </w:p>
        </w:tc>
      </w:tr>
      <w:tr w:rsidR="00A6539B" w:rsidRPr="002148FC" w:rsidTr="002C71FF">
        <w:trPr>
          <w:gridAfter w:val="1"/>
          <w:wAfter w:w="6" w:type="dxa"/>
          <w:trHeight w:val="2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539B" w:rsidRPr="002148FC" w:rsidRDefault="00A6539B" w:rsidP="002C71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9B" w:rsidRPr="002148FC" w:rsidRDefault="00A6539B" w:rsidP="002C71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</w:pPr>
            <w:r w:rsidRPr="002148FC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CRT-AC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6539B" w:rsidRPr="006532DB" w:rsidRDefault="00A6539B" w:rsidP="002C71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</w:pPr>
            <w:r w:rsidRPr="006532DB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35/165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539B" w:rsidRPr="002148FC" w:rsidRDefault="00A6539B" w:rsidP="002C71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</w:pPr>
            <w:r w:rsidRPr="002148FC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56</w:t>
            </w:r>
            <w:r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.</w:t>
            </w:r>
            <w:r w:rsidRPr="002148FC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3</w:t>
            </w: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6539B" w:rsidRPr="002148FC" w:rsidRDefault="00A6539B" w:rsidP="002C71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9B" w:rsidRPr="002148FC" w:rsidRDefault="00A6539B" w:rsidP="002C71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</w:pPr>
            <w:r w:rsidRPr="002148FC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97</w:t>
            </w:r>
            <w:r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.</w:t>
            </w:r>
            <w:r w:rsidRPr="002148FC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4</w:t>
            </w: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6539B" w:rsidRPr="002148FC" w:rsidRDefault="00A6539B" w:rsidP="002C71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539B" w:rsidRPr="002148FC" w:rsidRDefault="00A6539B" w:rsidP="002C71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</w:pPr>
            <w:r w:rsidRPr="002148FC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.</w:t>
            </w:r>
            <w:r w:rsidRPr="002148FC"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  <w:t>6</w:t>
            </w: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539B" w:rsidRPr="002148FC" w:rsidRDefault="00A6539B" w:rsidP="002C71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val="en-US" w:eastAsia="fr-FR"/>
              </w:rPr>
            </w:pPr>
          </w:p>
        </w:tc>
      </w:tr>
    </w:tbl>
    <w:p w:rsidR="00A6539B" w:rsidRPr="007E1300" w:rsidRDefault="00A6539B" w:rsidP="00A653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7E1300">
        <w:rPr>
          <w:rFonts w:ascii="Times New Roman" w:hAnsi="Times New Roman" w:cs="Times New Roman"/>
          <w:sz w:val="24"/>
          <w:lang w:val="en-US"/>
        </w:rPr>
        <w:t>* Not taking into account survival extrapolation until 10 year by the Brown et al method</w:t>
      </w:r>
      <w:r w:rsidRPr="007E1300">
        <w:rPr>
          <w:rFonts w:ascii="Times New Roman" w:hAnsi="Times New Roman" w:cs="Times New Roman"/>
          <w:sz w:val="24"/>
          <w:lang w:val="en-US"/>
        </w:rPr>
        <w:fldChar w:fldCharType="begin"/>
      </w:r>
      <w:r w:rsidRPr="007E1300">
        <w:rPr>
          <w:rFonts w:ascii="Times New Roman" w:hAnsi="Times New Roman" w:cs="Times New Roman"/>
          <w:sz w:val="24"/>
          <w:lang w:val="en-US"/>
        </w:rPr>
        <w:instrText xml:space="preserve"> ADDIN ZOTERO_ITEM CSL_CITATION {"citationID":"SZIjdmTx","properties":{"formattedCitation":"{\\rtf \\super 16\\nosupersub{}}","plainCitation":"16"},"citationItems":[{"id":3648,"uris":["http://zotero.org/users/1012844/items/2WAD8UZ8"],"uri":["http://zotero.org/users/1012844/items/2WAD8UZ8"],"itemData":{"id":3648,"type":"article-journal","title":"Nonparametric Tests of Independence for Censored Data with Application to Heart Transplant Studies","container-title":"Reliability and Biometry, Statistical Analysis of Lifelength","page":"327-54","source":"Trove","language":"English","author":[{"family":"Brown","given":"Jr","suffix":"Byron W."},{"family":"Hollander","given":"Myles"},{"family":"Korwar","given":"Ramesh M"}],"issued":{"date-parts":[["1974"]]}}}],"schema":"https://github.com/citation-style-language/schema/raw/master/csl-citation.json"} </w:instrText>
      </w:r>
      <w:r w:rsidRPr="007E1300">
        <w:rPr>
          <w:rFonts w:ascii="Times New Roman" w:hAnsi="Times New Roman" w:cs="Times New Roman"/>
          <w:sz w:val="24"/>
          <w:lang w:val="en-US"/>
        </w:rPr>
        <w:fldChar w:fldCharType="separate"/>
      </w:r>
      <w:r w:rsidRPr="007E1300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16</w:t>
      </w:r>
      <w:r w:rsidRPr="007E1300">
        <w:rPr>
          <w:rFonts w:ascii="Times New Roman" w:hAnsi="Times New Roman" w:cs="Times New Roman"/>
          <w:sz w:val="24"/>
          <w:lang w:val="en-US"/>
        </w:rPr>
        <w:fldChar w:fldCharType="end"/>
      </w:r>
      <w:r w:rsidRPr="007E1300">
        <w:rPr>
          <w:rFonts w:ascii="Times New Roman" w:hAnsi="Times New Roman" w:cs="Times New Roman"/>
          <w:sz w:val="24"/>
          <w:lang w:val="en-US"/>
        </w:rPr>
        <w:t>.</w:t>
      </w:r>
    </w:p>
    <w:p w:rsidR="00A6539B" w:rsidRPr="007E1300" w:rsidRDefault="00A6539B" w:rsidP="00A653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lang w:val="en-US"/>
        </w:rPr>
      </w:pPr>
      <w:r w:rsidRPr="007E1300">
        <w:rPr>
          <w:rFonts w:ascii="Times New Roman" w:hAnsi="Times New Roman" w:cs="Times New Roman"/>
          <w:sz w:val="24"/>
          <w:lang w:val="en-US"/>
        </w:rPr>
        <w:t>AC, adjuvant chemotherapy; CRT, concomitant chemoradiotherapy; IC, induction chemotherapy; RMST, restricted mean survival time; rmstD, restricted mean survival time difference; RT, radiotherapy.</w:t>
      </w:r>
    </w:p>
    <w:p w:rsidR="00A6539B" w:rsidRPr="007E1300" w:rsidRDefault="00A6539B" w:rsidP="00A653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lang w:val="en-US"/>
        </w:rPr>
      </w:pPr>
      <w:r w:rsidRPr="007E1300">
        <w:rPr>
          <w:rFonts w:ascii="Times New Roman" w:hAnsi="Times New Roman" w:cs="Times New Roman"/>
          <w:sz w:val="24"/>
          <w:lang w:val="en-US"/>
        </w:rPr>
        <w:t>‡One 2 x 2 factorial design trial QMH-95 was analyzed as a multiarm trial and split into six comparisons for proper modeling in the netmeta package.</w:t>
      </w:r>
    </w:p>
    <w:p w:rsidR="00A6539B" w:rsidRPr="007E1300" w:rsidRDefault="00A6539B" w:rsidP="00A653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lang w:val="en-US"/>
        </w:rPr>
      </w:pPr>
      <w:r w:rsidRPr="007E1300">
        <w:rPr>
          <w:rFonts w:ascii="Times New Roman" w:hAnsi="Times New Roman" w:cs="Times New Roman"/>
          <w:sz w:val="24"/>
          <w:lang w:val="en-US"/>
        </w:rPr>
        <w:t>^ comparison estimated using individual patient data, required for computation of multi-arms trials.</w:t>
      </w:r>
    </w:p>
    <w:p w:rsidR="000E1B22" w:rsidRPr="00A6539B" w:rsidRDefault="00EB7180">
      <w:pPr>
        <w:rPr>
          <w:lang w:val="en-US"/>
        </w:rPr>
      </w:pPr>
    </w:p>
    <w:sectPr w:rsidR="000E1B22" w:rsidRPr="00A653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0"/>
  </w:docVars>
  <w:rsids>
    <w:rsidRoot w:val="00A6539B"/>
    <w:rsid w:val="0011395E"/>
    <w:rsid w:val="002E6382"/>
    <w:rsid w:val="00384603"/>
    <w:rsid w:val="003D7CB0"/>
    <w:rsid w:val="005A6E3E"/>
    <w:rsid w:val="009A245E"/>
    <w:rsid w:val="00A6539B"/>
    <w:rsid w:val="00EB7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3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7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1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3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7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1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692</Words>
  <Characters>3304</Characters>
  <Application>Microsoft Office Word</Application>
  <DocSecurity>0</DocSecurity>
  <Lines>826</Lines>
  <Paragraphs>570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Institut Gustave ROUSSY</Company>
  <LinksUpToDate>false</LinksUpToDate>
  <CharactersWithSpaces>3426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PETIT CLAIRE1</dc:creator>
  <cp:lastModifiedBy>GSABORDO</cp:lastModifiedBy>
  <cp:revision>4</cp:revision>
  <dcterms:created xsi:type="dcterms:W3CDTF">2018-12-05T11:58:00Z</dcterms:created>
  <dcterms:modified xsi:type="dcterms:W3CDTF">2019-03-12T21:55:00Z</dcterms:modified>
</cp:coreProperties>
</file>