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C3F4" w14:textId="098EC905" w:rsidR="00FD5ED4" w:rsidRPr="00761FB2" w:rsidRDefault="00330077" w:rsidP="00FD5E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file 1</w:t>
      </w:r>
      <w:bookmarkStart w:id="0" w:name="_GoBack"/>
      <w:bookmarkEnd w:id="0"/>
    </w:p>
    <w:p w14:paraId="48DB3DA3" w14:textId="1836CE23" w:rsidR="0057302A" w:rsidRPr="00761FB2" w:rsidRDefault="007259E4" w:rsidP="001B0536">
      <w:pPr>
        <w:rPr>
          <w:rFonts w:ascii="Arial" w:hAnsi="Arial" w:cs="Arial"/>
          <w:b/>
        </w:rPr>
      </w:pPr>
      <w:r w:rsidRPr="00761FB2">
        <w:rPr>
          <w:rFonts w:ascii="Arial" w:hAnsi="Arial" w:cs="Arial"/>
          <w:b/>
        </w:rPr>
        <w:t xml:space="preserve">Table </w:t>
      </w:r>
      <w:r w:rsidR="000B01FF" w:rsidRPr="00761FB2">
        <w:rPr>
          <w:rFonts w:ascii="Arial" w:hAnsi="Arial" w:cs="Arial"/>
          <w:b/>
        </w:rPr>
        <w:t>S</w:t>
      </w:r>
      <w:r w:rsidRPr="00761FB2">
        <w:rPr>
          <w:rFonts w:ascii="Arial" w:hAnsi="Arial" w:cs="Arial"/>
          <w:b/>
        </w:rPr>
        <w:t>1,</w:t>
      </w:r>
      <w:r w:rsidR="009D3DE7" w:rsidRPr="00761FB2">
        <w:rPr>
          <w:rFonts w:ascii="Arial" w:hAnsi="Arial" w:cs="Arial"/>
        </w:rPr>
        <w:t xml:space="preserve"> </w:t>
      </w:r>
      <w:r w:rsidR="00167EB4" w:rsidRPr="00761FB2">
        <w:rPr>
          <w:rFonts w:ascii="Arial" w:hAnsi="Arial" w:cs="Arial"/>
        </w:rPr>
        <w:t>The indexing sc</w:t>
      </w:r>
      <w:r w:rsidR="009D3DE7" w:rsidRPr="00761FB2">
        <w:rPr>
          <w:rFonts w:ascii="Arial" w:hAnsi="Arial" w:cs="Arial"/>
        </w:rPr>
        <w:t>heme</w:t>
      </w:r>
      <w:r w:rsidR="00167EB4" w:rsidRPr="00761FB2">
        <w:rPr>
          <w:rFonts w:ascii="Arial" w:hAnsi="Arial" w:cs="Arial"/>
        </w:rPr>
        <w:t>.</w:t>
      </w:r>
    </w:p>
    <w:p w14:paraId="1DD86C29" w14:textId="77777777" w:rsidR="0057302A" w:rsidRPr="00761FB2" w:rsidRDefault="0057302A">
      <w:pPr>
        <w:rPr>
          <w:rFonts w:ascii="Arial" w:hAnsi="Arial" w:cs="Arial"/>
        </w:rPr>
      </w:pPr>
    </w:p>
    <w:tbl>
      <w:tblPr>
        <w:tblW w:w="5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620"/>
        <w:gridCol w:w="1620"/>
      </w:tblGrid>
      <w:tr w:rsidR="00634387" w:rsidRPr="00761FB2" w14:paraId="50105195" w14:textId="77777777" w:rsidTr="0063438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C2EC" w14:textId="05BD4358" w:rsidR="00634387" w:rsidRPr="00761FB2" w:rsidRDefault="00634387" w:rsidP="00634387">
            <w:pPr>
              <w:overflowPunct/>
              <w:ind w:left="-46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Sample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17C" w14:textId="67775ECA" w:rsidR="00634387" w:rsidRPr="00761FB2" w:rsidRDefault="00634387" w:rsidP="00634387">
            <w:pPr>
              <w:overflowPunct/>
              <w:ind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Condition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154" w14:textId="71AC1DF2" w:rsidR="00634387" w:rsidRPr="00761FB2" w:rsidRDefault="00634387" w:rsidP="00634387">
            <w:pPr>
              <w:overflowPunct/>
              <w:ind w:right="-247" w:hanging="7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i7 Sequence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D4" w14:textId="22CD9038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i5 Sequence</w:t>
            </w:r>
          </w:p>
        </w:tc>
      </w:tr>
      <w:tr w:rsidR="00634387" w:rsidRPr="00761FB2" w14:paraId="2A877B83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6E1AD" w14:textId="3A26A23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0A1" w14:textId="63AE5CE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Fresh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CAE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TAAGGCGA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240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CTCTCTAT</w:t>
            </w:r>
          </w:p>
        </w:tc>
      </w:tr>
      <w:tr w:rsidR="00634387" w:rsidRPr="00761FB2" w14:paraId="176A8D64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325D" w14:textId="772AA91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1527" w14:textId="0A7399C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Fresh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672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CGTACTAG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EA4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TATCCTCT</w:t>
            </w:r>
          </w:p>
        </w:tc>
      </w:tr>
      <w:tr w:rsidR="00634387" w:rsidRPr="00761FB2" w14:paraId="6E12907C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F0BA" w14:textId="3AA5DAA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790" w14:textId="5BC7E8B0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928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AGGCAGAA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675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AGAGTAGA</w:t>
            </w:r>
          </w:p>
        </w:tc>
      </w:tr>
      <w:tr w:rsidR="00634387" w:rsidRPr="00761FB2" w14:paraId="2D065A79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1D4C" w14:textId="07C13553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A29" w14:textId="0BF4C040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42E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TCCTGAGC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58A" w14:textId="7777777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GTAAGGAG</w:t>
            </w:r>
          </w:p>
        </w:tc>
      </w:tr>
      <w:tr w:rsidR="00634387" w:rsidRPr="00761FB2" w14:paraId="714337C4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CAA95" w14:textId="1A2754A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E8D3" w14:textId="15117FCA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1521" w14:textId="4BA7752E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GGACTCCT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B6C" w14:textId="31835FB9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ACTGCATA</w:t>
            </w:r>
          </w:p>
        </w:tc>
      </w:tr>
      <w:tr w:rsidR="00634387" w:rsidRPr="00761FB2" w14:paraId="5B85C79F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2BFE" w14:textId="71E801B4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4C05" w14:textId="13725D9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C566" w14:textId="3DCC91B0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TAGGCATG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BEF6" w14:textId="03101A0F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AAGGAGTA</w:t>
            </w:r>
          </w:p>
        </w:tc>
      </w:tr>
      <w:tr w:rsidR="00634387" w:rsidRPr="00761FB2" w14:paraId="25DD6031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CDDB2" w14:textId="6C965192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F9F3" w14:textId="2C73214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EDTA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E1D2" w14:textId="7E030AAB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GCTACGCT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7612" w14:textId="594FD458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CTCTCTAT</w:t>
            </w:r>
          </w:p>
        </w:tc>
      </w:tr>
      <w:tr w:rsidR="00634387" w:rsidRPr="00761FB2" w14:paraId="724026B6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7681" w14:textId="5DC43F8E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EE80" w14:textId="70CFEF1F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EDTA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7BEC" w14:textId="0C3CAEF8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CGAGGCTG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2187" w14:textId="1E846A1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TATCCTCT</w:t>
            </w:r>
          </w:p>
        </w:tc>
      </w:tr>
      <w:tr w:rsidR="00634387" w:rsidRPr="00761FB2" w14:paraId="3C990C67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E3B3" w14:textId="4CC70B9E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F8E6" w14:textId="7337878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4C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8724" w14:textId="5D69C1F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AAGAGGCA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ADE" w14:textId="4FF2096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AGAGTAGA</w:t>
            </w:r>
          </w:p>
        </w:tc>
      </w:tr>
      <w:tr w:rsidR="00634387" w:rsidRPr="00761FB2" w14:paraId="35FDFD03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4077" w14:textId="0B158ED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9885" w14:textId="130C3230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4C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B648" w14:textId="727A4B3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GTAGAGGA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C2DA" w14:textId="51E64B94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GTAAGGAG</w:t>
            </w:r>
          </w:p>
        </w:tc>
      </w:tr>
      <w:tr w:rsidR="00634387" w:rsidRPr="00761FB2" w14:paraId="07ED9C70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E1D1A" w14:textId="551634F5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316E" w14:textId="2B627A4A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-20C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C974" w14:textId="5CDA23F3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TAAGGCGA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71A5" w14:textId="5D7610B2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ACTGCATA</w:t>
            </w:r>
          </w:p>
        </w:tc>
      </w:tr>
      <w:tr w:rsidR="00634387" w:rsidRPr="00761FB2" w14:paraId="09DEB2D2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2B8B" w14:textId="4FFA8D32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31D4" w14:textId="4965F5D2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-20C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73BF" w14:textId="55889A8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CGTACTAG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8596" w14:textId="250F8605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AAGGAGTA</w:t>
            </w:r>
          </w:p>
        </w:tc>
      </w:tr>
      <w:tr w:rsidR="00634387" w:rsidRPr="00761FB2" w14:paraId="381875A2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ED15" w14:textId="5A078A1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E846" w14:textId="40A1E686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-80C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42C3" w14:textId="24D3E01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AGGCAGAA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92D9" w14:textId="2E95C3D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CTAAGCCT</w:t>
            </w:r>
          </w:p>
        </w:tc>
      </w:tr>
      <w:tr w:rsidR="00634387" w:rsidRPr="00761FB2" w14:paraId="19A2DBC4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16D6A" w14:textId="6E4A30EE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A9C9" w14:textId="36C1A9BC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-80C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DA0B" w14:textId="68D818B8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TCCTGAGC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630D" w14:textId="3D15D5AD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GCGTAAGA</w:t>
            </w:r>
          </w:p>
        </w:tc>
      </w:tr>
      <w:tr w:rsidR="00634387" w:rsidRPr="00761FB2" w14:paraId="7CBAEB85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2B92C" w14:textId="2F4415B8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78A" w14:textId="3D6C6B7F" w:rsidR="00634387" w:rsidRPr="00761FB2" w:rsidRDefault="007259E4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C484" w14:textId="0CF8ED9F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CTCTCTAC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9BB" w14:textId="095E7307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CTAAGCCT</w:t>
            </w:r>
          </w:p>
        </w:tc>
      </w:tr>
      <w:tr w:rsidR="00634387" w:rsidRPr="00761FB2" w14:paraId="1125430D" w14:textId="77777777" w:rsidTr="006343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44FE" w14:textId="6202060A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b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D30" w14:textId="50E4BD82" w:rsidR="00634387" w:rsidRPr="00761FB2" w:rsidRDefault="007259E4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F02" w14:textId="2CA627E1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CAGAGAGG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50A" w14:textId="1EF7DF3F" w:rsidR="00634387" w:rsidRPr="00761FB2" w:rsidRDefault="00634387" w:rsidP="00634387">
            <w:pPr>
              <w:overflowPunct/>
              <w:ind w:left="-108" w:hanging="7"/>
              <w:jc w:val="center"/>
              <w:rPr>
                <w:rFonts w:ascii="Arial" w:eastAsia="Times New Roman" w:hAnsi="Arial" w:cs="Arial"/>
                <w:color w:val="000000"/>
                <w:lang w:val="en-US" w:eastAsia="en-US" w:bidi="ar-SA"/>
              </w:rPr>
            </w:pPr>
            <w:r w:rsidRPr="00761FB2">
              <w:rPr>
                <w:rFonts w:ascii="Arial" w:eastAsia="Times New Roman" w:hAnsi="Arial" w:cs="Arial"/>
                <w:color w:val="000000"/>
                <w:lang w:val="en-US" w:eastAsia="en-US" w:bidi="ar-SA"/>
              </w:rPr>
              <w:t>GCGTAAGA</w:t>
            </w:r>
          </w:p>
        </w:tc>
      </w:tr>
    </w:tbl>
    <w:p w14:paraId="75F85278" w14:textId="77777777" w:rsidR="0057302A" w:rsidRPr="00761FB2" w:rsidRDefault="0057302A">
      <w:pPr>
        <w:rPr>
          <w:rFonts w:ascii="Arial" w:hAnsi="Arial" w:cs="Arial"/>
        </w:rPr>
      </w:pPr>
    </w:p>
    <w:p w14:paraId="129C26F2" w14:textId="77777777" w:rsidR="00C568C6" w:rsidRPr="00761FB2" w:rsidRDefault="00C568C6">
      <w:pPr>
        <w:rPr>
          <w:rFonts w:ascii="Arial" w:hAnsi="Arial" w:cs="Arial"/>
        </w:rPr>
      </w:pPr>
    </w:p>
    <w:p w14:paraId="0B8EBDC0" w14:textId="7C6E3640" w:rsidR="00C568C6" w:rsidRPr="00761FB2" w:rsidRDefault="009F6C91" w:rsidP="009F6C91">
      <w:pPr>
        <w:rPr>
          <w:rFonts w:ascii="Arial" w:hAnsi="Arial" w:cs="Arial"/>
        </w:rPr>
      </w:pPr>
      <w:r w:rsidRPr="00761FB2">
        <w:rPr>
          <w:rFonts w:ascii="Arial" w:hAnsi="Arial" w:cs="Arial"/>
        </w:rPr>
        <w:br w:type="column"/>
      </w:r>
    </w:p>
    <w:p w14:paraId="7E122C30" w14:textId="3F0050E1" w:rsidR="00C568C6" w:rsidRPr="00761FB2" w:rsidRDefault="009F6C91">
      <w:pPr>
        <w:rPr>
          <w:rFonts w:ascii="Arial" w:hAnsi="Arial" w:cs="Arial"/>
        </w:rPr>
      </w:pPr>
      <w:r w:rsidRPr="00761FB2">
        <w:rPr>
          <w:rFonts w:ascii="Arial" w:hAnsi="Arial" w:cs="Arial"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31E608DE" wp14:editId="6EB52514">
            <wp:simplePos x="0" y="0"/>
            <wp:positionH relativeFrom="column">
              <wp:posOffset>1146810</wp:posOffset>
            </wp:positionH>
            <wp:positionV relativeFrom="paragraph">
              <wp:posOffset>53340</wp:posOffset>
            </wp:positionV>
            <wp:extent cx="3948430" cy="24453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4"/>
                    <a:stretch/>
                  </pic:blipFill>
                  <pic:spPr bwMode="auto">
                    <a:xfrm>
                      <a:off x="0" y="0"/>
                      <a:ext cx="394843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FB2"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14455" wp14:editId="31FB250E">
                <wp:simplePos x="0" y="0"/>
                <wp:positionH relativeFrom="column">
                  <wp:posOffset>346710</wp:posOffset>
                </wp:positionH>
                <wp:positionV relativeFrom="paragraph">
                  <wp:posOffset>2453640</wp:posOffset>
                </wp:positionV>
                <wp:extent cx="457200" cy="3886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F4BA7B" w14:textId="3F25AD31" w:rsidR="00DC5FE9" w:rsidRPr="009F6C91" w:rsidRDefault="00DC5FE9" w:rsidP="009F6C9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19A2F25A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B382F4E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7B772F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C983A96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0C77A3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569ED4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17F32B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3D8B5C1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BC16DC7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9D3BC4" w14:textId="77777777" w:rsidR="00DC5FE9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0AAB30" w14:textId="77777777" w:rsidR="00DC5FE9" w:rsidRPr="00C41B33" w:rsidRDefault="00DC5FE9" w:rsidP="009F6C9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27.3pt;margin-top:193.2pt;width:36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" filled="f" stroked="f">
                <v:textbox>
                  <w:txbxContent>
                    <w:p w14:paraId="7AF4BA7B" w14:textId="3F25AD31" w:rsidR="009F6C91" w:rsidRPr="009F6C91" w:rsidRDefault="009F6C91" w:rsidP="009F6C9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14:paraId="19A2F25A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1B382F4E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557B772F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7C983A96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770C77A3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34569ED4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7A17F32B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03D8B5C1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2BC16DC7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369D3BC4" w14:textId="77777777" w:rsidR="009F6C91" w:rsidRDefault="009F6C91" w:rsidP="009F6C91">
                      <w:pPr>
                        <w:rPr>
                          <w:sz w:val="22"/>
                        </w:rPr>
                      </w:pPr>
                    </w:p>
                    <w:p w14:paraId="490AAB30" w14:textId="77777777" w:rsidR="009F6C91" w:rsidRPr="00C41B33" w:rsidRDefault="009F6C91" w:rsidP="009F6C9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1FB2"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E9C31" wp14:editId="0A2B8D93">
                <wp:simplePos x="0" y="0"/>
                <wp:positionH relativeFrom="column">
                  <wp:posOffset>346710</wp:posOffset>
                </wp:positionH>
                <wp:positionV relativeFrom="paragraph">
                  <wp:posOffset>-60960</wp:posOffset>
                </wp:positionV>
                <wp:extent cx="457200" cy="3886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1DF6D7" w14:textId="77777777" w:rsidR="00DC5FE9" w:rsidRPr="009F6C91" w:rsidRDefault="00DC5FE9" w:rsidP="009F6C9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F6C9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08B5E854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59EA2C6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D771F9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3C5ACF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74B30F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0603AB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4C779F5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9E86BE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3A3FF96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5911228" w14:textId="77777777" w:rsidR="00DC5FE9" w:rsidRDefault="00DC5F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725B40" w14:textId="77777777" w:rsidR="00DC5FE9" w:rsidRPr="00C41B33" w:rsidRDefault="00DC5FE9" w:rsidP="00E275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27.3pt;margin-top:-4.75pt;width:3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" filled="f" stroked="f">
                <v:textbox>
                  <w:txbxContent>
                    <w:p w14:paraId="7A1DF6D7" w14:textId="77777777" w:rsidR="009F6C91" w:rsidRPr="009F6C91" w:rsidRDefault="009F6C91" w:rsidP="009F6C9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F6C9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14:paraId="08B5E854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459EA2C6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71D771F9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713C5ACF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3374B30F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1F0603AB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44C779F5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339E86BE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63A3FF96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25911228" w14:textId="77777777" w:rsidR="009F6C91" w:rsidRDefault="009F6C91">
                      <w:pPr>
                        <w:rPr>
                          <w:sz w:val="22"/>
                        </w:rPr>
                      </w:pPr>
                    </w:p>
                    <w:p w14:paraId="49725B40" w14:textId="77777777" w:rsidR="009F6C91" w:rsidRPr="00C41B33" w:rsidRDefault="009F6C91" w:rsidP="00C41B3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62B8B" w14:textId="6AF3F6B2" w:rsidR="00C568C6" w:rsidRPr="00761FB2" w:rsidRDefault="00167EB4">
      <w:pPr>
        <w:rPr>
          <w:rFonts w:ascii="Arial" w:hAnsi="Arial" w:cs="Arial"/>
        </w:rPr>
      </w:pPr>
      <w:r w:rsidRPr="00761FB2">
        <w:rPr>
          <w:rFonts w:ascii="Arial" w:hAnsi="Arial" w:cs="Arial"/>
        </w:rPr>
        <w:t xml:space="preserve"> </w:t>
      </w:r>
    </w:p>
    <w:p w14:paraId="6C4C4C26" w14:textId="46A70630" w:rsidR="008C07F8" w:rsidRPr="00761FB2" w:rsidRDefault="008C07F8">
      <w:pPr>
        <w:rPr>
          <w:rFonts w:ascii="Arial" w:hAnsi="Arial" w:cs="Arial"/>
          <w:sz w:val="22"/>
        </w:rPr>
      </w:pPr>
    </w:p>
    <w:p w14:paraId="461251C1" w14:textId="20C85DFB" w:rsidR="008C07F8" w:rsidRPr="00761FB2" w:rsidRDefault="008C07F8">
      <w:pPr>
        <w:rPr>
          <w:rFonts w:ascii="Arial" w:hAnsi="Arial" w:cs="Arial"/>
          <w:sz w:val="22"/>
        </w:rPr>
      </w:pPr>
    </w:p>
    <w:p w14:paraId="47D72E02" w14:textId="6372E640" w:rsidR="008C07F8" w:rsidRPr="00761FB2" w:rsidRDefault="008C07F8">
      <w:pPr>
        <w:rPr>
          <w:rFonts w:ascii="Arial" w:hAnsi="Arial" w:cs="Arial"/>
          <w:sz w:val="22"/>
        </w:rPr>
      </w:pPr>
    </w:p>
    <w:p w14:paraId="250CD4DA" w14:textId="140E8B0B" w:rsidR="008C07F8" w:rsidRPr="00761FB2" w:rsidRDefault="008C07F8">
      <w:pPr>
        <w:rPr>
          <w:rFonts w:ascii="Arial" w:hAnsi="Arial" w:cs="Arial"/>
          <w:sz w:val="22"/>
        </w:rPr>
      </w:pPr>
    </w:p>
    <w:p w14:paraId="784E65AA" w14:textId="351FA905" w:rsidR="008C07F8" w:rsidRPr="00761FB2" w:rsidRDefault="008C07F8">
      <w:pPr>
        <w:rPr>
          <w:rFonts w:ascii="Arial" w:hAnsi="Arial" w:cs="Arial"/>
          <w:sz w:val="22"/>
        </w:rPr>
      </w:pPr>
    </w:p>
    <w:p w14:paraId="3ACE702A" w14:textId="288A37CB" w:rsidR="008C07F8" w:rsidRPr="00761FB2" w:rsidRDefault="008C07F8">
      <w:pPr>
        <w:rPr>
          <w:rFonts w:ascii="Arial" w:hAnsi="Arial" w:cs="Arial"/>
          <w:sz w:val="22"/>
        </w:rPr>
      </w:pPr>
    </w:p>
    <w:p w14:paraId="1CB1BBA0" w14:textId="412909CB" w:rsidR="008C07F8" w:rsidRPr="00761FB2" w:rsidRDefault="008C07F8">
      <w:pPr>
        <w:rPr>
          <w:rFonts w:ascii="Arial" w:hAnsi="Arial" w:cs="Arial"/>
          <w:sz w:val="22"/>
        </w:rPr>
      </w:pPr>
    </w:p>
    <w:p w14:paraId="69779DB9" w14:textId="589001C1" w:rsidR="008C07F8" w:rsidRPr="00761FB2" w:rsidRDefault="008C07F8">
      <w:pPr>
        <w:rPr>
          <w:rFonts w:ascii="Arial" w:hAnsi="Arial" w:cs="Arial"/>
          <w:sz w:val="22"/>
        </w:rPr>
      </w:pPr>
    </w:p>
    <w:p w14:paraId="2CEAAFAE" w14:textId="1D70F0DF" w:rsidR="008C07F8" w:rsidRPr="00761FB2" w:rsidRDefault="008C07F8">
      <w:pPr>
        <w:rPr>
          <w:rFonts w:ascii="Arial" w:hAnsi="Arial" w:cs="Arial"/>
          <w:sz w:val="22"/>
        </w:rPr>
      </w:pPr>
    </w:p>
    <w:p w14:paraId="42626826" w14:textId="220849C8" w:rsidR="008C07F8" w:rsidRPr="00761FB2" w:rsidRDefault="008C07F8">
      <w:pPr>
        <w:rPr>
          <w:rFonts w:ascii="Arial" w:hAnsi="Arial" w:cs="Arial"/>
          <w:sz w:val="22"/>
        </w:rPr>
      </w:pPr>
    </w:p>
    <w:p w14:paraId="54424DA6" w14:textId="479E39DD" w:rsidR="008C07F8" w:rsidRPr="00761FB2" w:rsidRDefault="008C07F8">
      <w:pPr>
        <w:rPr>
          <w:rFonts w:ascii="Arial" w:hAnsi="Arial" w:cs="Arial"/>
          <w:sz w:val="22"/>
        </w:rPr>
      </w:pPr>
    </w:p>
    <w:p w14:paraId="01A28864" w14:textId="2FA79104" w:rsidR="009F6C91" w:rsidRPr="00761FB2" w:rsidRDefault="009F6C91">
      <w:pPr>
        <w:rPr>
          <w:rFonts w:ascii="Arial" w:hAnsi="Arial" w:cs="Arial"/>
          <w:sz w:val="22"/>
        </w:rPr>
      </w:pPr>
    </w:p>
    <w:p w14:paraId="53571DCC" w14:textId="687EFD91" w:rsidR="009F6C91" w:rsidRPr="00761FB2" w:rsidRDefault="009F6C91">
      <w:pPr>
        <w:rPr>
          <w:rFonts w:ascii="Arial" w:hAnsi="Arial" w:cs="Arial"/>
          <w:sz w:val="22"/>
        </w:rPr>
      </w:pPr>
    </w:p>
    <w:p w14:paraId="501F012A" w14:textId="7710C227" w:rsidR="009F6C91" w:rsidRPr="00761FB2" w:rsidRDefault="009F6C91">
      <w:pPr>
        <w:rPr>
          <w:rFonts w:ascii="Arial" w:hAnsi="Arial" w:cs="Arial"/>
          <w:sz w:val="22"/>
        </w:rPr>
      </w:pPr>
      <w:r w:rsidRPr="00761FB2">
        <w:rPr>
          <w:rFonts w:ascii="Arial" w:hAnsi="Arial" w:cs="Arial"/>
          <w:noProof/>
          <w:sz w:val="22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0E9CCF29" wp14:editId="6F73972D">
            <wp:simplePos x="0" y="0"/>
            <wp:positionH relativeFrom="column">
              <wp:posOffset>918210</wp:posOffset>
            </wp:positionH>
            <wp:positionV relativeFrom="paragraph">
              <wp:posOffset>129540</wp:posOffset>
            </wp:positionV>
            <wp:extent cx="4453890" cy="1828165"/>
            <wp:effectExtent l="0" t="0" r="0" b="635"/>
            <wp:wrapNone/>
            <wp:docPr id="2" name="Picture 2" descr="E:\Ruud\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uud\lad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C7655" w14:textId="77777777" w:rsidR="009F6C91" w:rsidRPr="00761FB2" w:rsidRDefault="009F6C91">
      <w:pPr>
        <w:rPr>
          <w:rFonts w:ascii="Arial" w:hAnsi="Arial" w:cs="Arial"/>
          <w:sz w:val="22"/>
        </w:rPr>
      </w:pPr>
    </w:p>
    <w:p w14:paraId="79CFA82B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2E736C7D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1D15BC6C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65EA39DF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65BB1A84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55F5397B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3BAB035E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2AAD0544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4AAFCC8E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55474F08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2BAFD1E1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131374C4" w14:textId="77777777" w:rsidR="009F6C91" w:rsidRPr="00761FB2" w:rsidRDefault="009F6C91" w:rsidP="009F6C91">
      <w:pPr>
        <w:rPr>
          <w:rFonts w:ascii="Arial" w:hAnsi="Arial" w:cs="Arial"/>
          <w:b/>
        </w:rPr>
      </w:pPr>
    </w:p>
    <w:p w14:paraId="0E82AD07" w14:textId="77777777" w:rsidR="009F6C91" w:rsidRPr="00761FB2" w:rsidRDefault="009F6C91" w:rsidP="009F6C91">
      <w:pPr>
        <w:rPr>
          <w:rFonts w:ascii="Arial" w:hAnsi="Arial" w:cs="Arial"/>
        </w:rPr>
      </w:pPr>
      <w:r w:rsidRPr="00761FB2">
        <w:rPr>
          <w:rFonts w:ascii="Arial" w:hAnsi="Arial" w:cs="Arial"/>
          <w:b/>
        </w:rPr>
        <w:t>Figure S1</w:t>
      </w:r>
      <w:r w:rsidRPr="00761FB2">
        <w:rPr>
          <w:rFonts w:ascii="Arial" w:hAnsi="Arial" w:cs="Arial"/>
        </w:rPr>
        <w:t>, Tapestation 2200 images using D1000 Tapes and D1000 reagents.</w:t>
      </w:r>
    </w:p>
    <w:p w14:paraId="7EFCDB71" w14:textId="27742DC1" w:rsidR="00090D10" w:rsidRPr="00761FB2" w:rsidRDefault="009F6C91">
      <w:pPr>
        <w:rPr>
          <w:rFonts w:ascii="Arial" w:hAnsi="Arial" w:cs="Arial"/>
        </w:rPr>
      </w:pPr>
      <w:r w:rsidRPr="00761FB2">
        <w:rPr>
          <w:rFonts w:ascii="Arial" w:hAnsi="Arial" w:cs="Arial"/>
          <w:b/>
        </w:rPr>
        <w:t>A</w:t>
      </w:r>
      <w:r w:rsidRPr="00761FB2">
        <w:rPr>
          <w:rFonts w:ascii="Arial" w:hAnsi="Arial" w:cs="Arial"/>
        </w:rPr>
        <w:t xml:space="preserve">, Indexed samples were found to be in the expected size range (600-650 bp). </w:t>
      </w:r>
      <w:r w:rsidRPr="00761FB2">
        <w:rPr>
          <w:rFonts w:ascii="Arial" w:hAnsi="Arial" w:cs="Arial"/>
          <w:b/>
        </w:rPr>
        <w:t>B</w:t>
      </w:r>
      <w:r w:rsidRPr="00761FB2">
        <w:rPr>
          <w:rFonts w:ascii="Arial" w:hAnsi="Arial" w:cs="Arial"/>
        </w:rPr>
        <w:t>, Sizes corresponding to the bands detected in the ladder in the first lane of panel A.</w:t>
      </w:r>
    </w:p>
    <w:p w14:paraId="65451A5A" w14:textId="77777777" w:rsidR="00E27597" w:rsidRPr="00761FB2" w:rsidRDefault="00806BD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  <w:r w:rsidRPr="00761FB2">
        <w:rPr>
          <w:rFonts w:ascii="Arial" w:hAnsi="Arial" w:cs="Arial"/>
          <w:color w:val="000000"/>
          <w:sz w:val="18"/>
        </w:rPr>
        <w:br w:type="column"/>
      </w:r>
    </w:p>
    <w:p w14:paraId="4C28E793" w14:textId="415E3E92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  <w:r w:rsidRPr="00761FB2">
        <w:rPr>
          <w:rFonts w:ascii="Arial" w:hAnsi="Arial" w:cs="Arial"/>
          <w:b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67456" behindDoc="1" locked="0" layoutInCell="1" allowOverlap="1" wp14:anchorId="5B998378" wp14:editId="015A7129">
            <wp:simplePos x="0" y="0"/>
            <wp:positionH relativeFrom="column">
              <wp:posOffset>994410</wp:posOffset>
            </wp:positionH>
            <wp:positionV relativeFrom="paragraph">
              <wp:posOffset>-157480</wp:posOffset>
            </wp:positionV>
            <wp:extent cx="4572000" cy="3765550"/>
            <wp:effectExtent l="0" t="0" r="0" b="0"/>
            <wp:wrapNone/>
            <wp:docPr id="6" name="Picture 6" descr="Macintosh HD:Users:ruuddings:Dropbox:Storage:Data plots:Alpha_div Chao1 M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uddings:Dropbox:Storage:Data plots:Alpha_div Chao1 Mo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8DF92" w14:textId="2E2E4D75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7EB5D6D3" w14:textId="2C736D14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  <w:r w:rsidRPr="00761FB2">
        <w:rPr>
          <w:rFonts w:ascii="Arial" w:hAnsi="Arial" w:cs="Arial"/>
          <w:b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69504" behindDoc="1" locked="0" layoutInCell="1" allowOverlap="1" wp14:anchorId="37A1FA56" wp14:editId="632C7600">
            <wp:simplePos x="0" y="0"/>
            <wp:positionH relativeFrom="column">
              <wp:posOffset>5600700</wp:posOffset>
            </wp:positionH>
            <wp:positionV relativeFrom="paragraph">
              <wp:posOffset>98425</wp:posOffset>
            </wp:positionV>
            <wp:extent cx="849630" cy="1600200"/>
            <wp:effectExtent l="0" t="0" r="0" b="0"/>
            <wp:wrapNone/>
            <wp:docPr id="15" name="Picture 15" descr="Macintosh HD:Users:ruuddings:Dropbox:Storage:Data plots:PCoA:PCoA legend 3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uuddings:Dropbox:Storage:Data plots:PCoA:PCoA legend 3.p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F6759" w14:textId="7AD68235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012C7D34" w14:textId="274D593F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22CBEC63" w14:textId="35391239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04386A29" w14:textId="5560E5FD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034D5DDC" w14:textId="0CE98EB0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05B3CFE8" w14:textId="77777777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5E3BB43C" w14:textId="77777777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337E5149" w14:textId="77777777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10013A82" w14:textId="77777777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1A2E50AA" w14:textId="77777777" w:rsidR="00E27597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  <w:color w:val="000000"/>
          <w:sz w:val="18"/>
        </w:rPr>
      </w:pPr>
    </w:p>
    <w:p w14:paraId="183CCC05" w14:textId="7E3A1D1D" w:rsidR="00DC5FE9" w:rsidRPr="00761FB2" w:rsidRDefault="00E27597" w:rsidP="009F6C91">
      <w:pPr>
        <w:pStyle w:val="BodyText"/>
        <w:tabs>
          <w:tab w:val="left" w:pos="0"/>
        </w:tabs>
        <w:spacing w:after="180"/>
        <w:rPr>
          <w:rFonts w:ascii="Arial" w:hAnsi="Arial" w:cs="Arial"/>
        </w:rPr>
      </w:pPr>
      <w:r w:rsidRPr="00761FB2">
        <w:rPr>
          <w:rFonts w:ascii="Arial" w:hAnsi="Arial" w:cs="Arial"/>
          <w:b/>
        </w:rPr>
        <w:t xml:space="preserve">Figure S2, </w:t>
      </w:r>
      <w:r w:rsidRPr="00761FB2">
        <w:rPr>
          <w:rFonts w:ascii="Arial" w:hAnsi="Arial" w:cs="Arial"/>
        </w:rPr>
        <w:t xml:space="preserve">Detected alpha diversity in fecal matter following incubation under 8 different storage conditions. Chao1 richness estimator between storage conditions and individual samples. </w:t>
      </w:r>
    </w:p>
    <w:p w14:paraId="6A134669" w14:textId="4F83D786" w:rsidR="00DC5FE9" w:rsidRPr="00761FB2" w:rsidRDefault="00DC5FE9" w:rsidP="009F6C91">
      <w:pPr>
        <w:pStyle w:val="BodyText"/>
        <w:tabs>
          <w:tab w:val="left" w:pos="0"/>
        </w:tabs>
        <w:spacing w:after="180"/>
        <w:rPr>
          <w:rFonts w:ascii="Arial" w:hAnsi="Arial" w:cs="Arial"/>
        </w:rPr>
      </w:pPr>
    </w:p>
    <w:sectPr w:rsidR="00DC5FE9" w:rsidRPr="00761FB2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5EC"/>
    <w:multiLevelType w:val="multilevel"/>
    <w:tmpl w:val="11844D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E95029"/>
    <w:multiLevelType w:val="multilevel"/>
    <w:tmpl w:val="E624A7B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6"/>
  </w:docVars>
  <w:rsids>
    <w:rsidRoot w:val="0057302A"/>
    <w:rsid w:val="0002378B"/>
    <w:rsid w:val="0008299F"/>
    <w:rsid w:val="00090D10"/>
    <w:rsid w:val="000B01FF"/>
    <w:rsid w:val="0012604F"/>
    <w:rsid w:val="00167EB4"/>
    <w:rsid w:val="001B0536"/>
    <w:rsid w:val="00212356"/>
    <w:rsid w:val="00330077"/>
    <w:rsid w:val="003F3B10"/>
    <w:rsid w:val="0057302A"/>
    <w:rsid w:val="00634387"/>
    <w:rsid w:val="007259E4"/>
    <w:rsid w:val="00761FB2"/>
    <w:rsid w:val="00774AEF"/>
    <w:rsid w:val="00806BD7"/>
    <w:rsid w:val="00811ED2"/>
    <w:rsid w:val="008C07F8"/>
    <w:rsid w:val="00933202"/>
    <w:rsid w:val="009D3DE7"/>
    <w:rsid w:val="009F6C91"/>
    <w:rsid w:val="00A313B4"/>
    <w:rsid w:val="00C2455D"/>
    <w:rsid w:val="00C515A9"/>
    <w:rsid w:val="00C568C6"/>
    <w:rsid w:val="00D2013C"/>
    <w:rsid w:val="00DC5FE9"/>
    <w:rsid w:val="00E27597"/>
    <w:rsid w:val="00E51C4D"/>
    <w:rsid w:val="00E64C2D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DB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56"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C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56"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C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142</Words>
  <Characters>848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Dings</dc:creator>
  <dc:description/>
  <cp:lastModifiedBy>EKONG</cp:lastModifiedBy>
  <cp:revision>13</cp:revision>
  <dcterms:created xsi:type="dcterms:W3CDTF">2017-07-10T14:49:00Z</dcterms:created>
  <dcterms:modified xsi:type="dcterms:W3CDTF">2018-12-03T01:33:00Z</dcterms:modified>
  <dc:language>en-CA</dc:language>
</cp:coreProperties>
</file>