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F2" w:rsidRPr="00BC2C8E" w:rsidRDefault="001511B4" w:rsidP="000C5A09">
      <w:pPr>
        <w:spacing w:line="480" w:lineRule="auto"/>
        <w:jc w:val="center"/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  <w:noProof/>
          <w:szCs w:val="24"/>
        </w:rPr>
        <w:drawing>
          <wp:inline distT="0" distB="0" distL="0" distR="0">
            <wp:extent cx="5943600" cy="5285858"/>
            <wp:effectExtent l="19050" t="0" r="0" b="0"/>
            <wp:docPr id="1" name="Picture 1" descr="C:\Users\Arinder\Documents\Paratransgenic Sharpshooter Manuscript\Nature Biotechnology\NatBiotech Figure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nder\Documents\Paratransgenic Sharpshooter Manuscript\Nature Biotechnology\NatBiotech Figures\Fi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D42F2" w:rsidRPr="00BC2C8E" w:rsidRDefault="00ED42F2" w:rsidP="000C5A09">
      <w:pPr>
        <w:spacing w:line="480" w:lineRule="auto"/>
        <w:rPr>
          <w:rFonts w:ascii="Arial" w:hAnsi="Arial" w:cs="Arial"/>
          <w:szCs w:val="24"/>
        </w:rPr>
      </w:pPr>
    </w:p>
    <w:p w:rsidR="00ED42F2" w:rsidRPr="00BC2C8E" w:rsidRDefault="00367835" w:rsidP="00C7374C">
      <w:pPr>
        <w:spacing w:line="360" w:lineRule="auto"/>
        <w:rPr>
          <w:rFonts w:ascii="Arial" w:hAnsi="Arial" w:cs="Arial"/>
          <w:szCs w:val="24"/>
        </w:rPr>
      </w:pPr>
      <w:r w:rsidRPr="00367835">
        <w:rPr>
          <w:rFonts w:ascii="Arial" w:hAnsi="Arial" w:cs="Arial"/>
          <w:b/>
          <w:bCs/>
          <w:color w:val="000000"/>
          <w:szCs w:val="24"/>
        </w:rPr>
        <w:t>Additional file 1: Fig</w:t>
      </w:r>
      <w:r w:rsidR="00A24952">
        <w:rPr>
          <w:rFonts w:ascii="Arial" w:hAnsi="Arial" w:cs="Arial"/>
          <w:b/>
          <w:bCs/>
          <w:color w:val="000000"/>
          <w:szCs w:val="24"/>
        </w:rPr>
        <w:t>ure</w:t>
      </w:r>
      <w:r w:rsidRPr="00367835">
        <w:rPr>
          <w:rFonts w:ascii="Arial" w:hAnsi="Arial" w:cs="Arial"/>
          <w:b/>
          <w:bCs/>
          <w:color w:val="000000"/>
          <w:szCs w:val="24"/>
        </w:rPr>
        <w:t xml:space="preserve"> S1</w:t>
      </w:r>
      <w:r w:rsidR="00B41C23" w:rsidRPr="00367835">
        <w:rPr>
          <w:rFonts w:ascii="Arial" w:hAnsi="Arial" w:cs="Arial"/>
          <w:b/>
          <w:bCs/>
          <w:szCs w:val="24"/>
        </w:rPr>
        <w:t>.</w:t>
      </w:r>
      <w:r w:rsidR="00ED42F2" w:rsidRPr="00BC2C8E">
        <w:rPr>
          <w:rFonts w:ascii="Arial" w:hAnsi="Arial" w:cs="Arial"/>
          <w:b/>
          <w:szCs w:val="24"/>
        </w:rPr>
        <w:t xml:space="preserve"> </w:t>
      </w:r>
      <w:r w:rsidR="00ED42F2" w:rsidRPr="00BC2C8E">
        <w:rPr>
          <w:rFonts w:ascii="Arial" w:hAnsi="Arial" w:cs="Arial"/>
          <w:bCs/>
          <w:szCs w:val="24"/>
        </w:rPr>
        <w:t xml:space="preserve">The amino acid sequence and depiction of the three-dimensional structure of </w:t>
      </w:r>
      <w:proofErr w:type="spellStart"/>
      <w:r w:rsidR="00ED42F2" w:rsidRPr="00BC2C8E">
        <w:rPr>
          <w:rFonts w:ascii="Arial" w:hAnsi="Arial" w:cs="Arial"/>
          <w:bCs/>
          <w:szCs w:val="24"/>
        </w:rPr>
        <w:t>scorpine</w:t>
      </w:r>
      <w:proofErr w:type="spellEnd"/>
      <w:r w:rsidR="00ED42F2" w:rsidRPr="00BC2C8E">
        <w:rPr>
          <w:rFonts w:ascii="Arial" w:hAnsi="Arial" w:cs="Arial"/>
          <w:bCs/>
          <w:szCs w:val="24"/>
        </w:rPr>
        <w:t xml:space="preserve"> like molecule (SLM)</w:t>
      </w:r>
      <w:r w:rsidR="001F6218">
        <w:rPr>
          <w:rFonts w:ascii="Arial" w:hAnsi="Arial" w:cs="Arial"/>
          <w:bCs/>
          <w:szCs w:val="24"/>
        </w:rPr>
        <w:t xml:space="preserve">. </w:t>
      </w:r>
      <w:r w:rsidR="00ED42F2" w:rsidRPr="008D68EE">
        <w:rPr>
          <w:rFonts w:ascii="Arial" w:hAnsi="Arial" w:cs="Arial"/>
          <w:szCs w:val="24"/>
        </w:rPr>
        <w:t>(a) SLM sequence showing predicted domains with helix-coil structure. (b) 3-D stru</w:t>
      </w:r>
      <w:r w:rsidR="00ED42F2" w:rsidRPr="00BC2C8E">
        <w:rPr>
          <w:rFonts w:ascii="Arial" w:hAnsi="Arial" w:cs="Arial"/>
          <w:szCs w:val="24"/>
        </w:rPr>
        <w:t>cture of SLM as depicted by I-TASSER.</w:t>
      </w:r>
      <w:r w:rsidR="001F6218">
        <w:rPr>
          <w:rFonts w:ascii="Arial" w:hAnsi="Arial" w:cs="Arial"/>
          <w:szCs w:val="24"/>
        </w:rPr>
        <w:t xml:space="preserve">  </w:t>
      </w:r>
    </w:p>
    <w:sectPr w:rsidR="00ED42F2" w:rsidRPr="00BC2C8E" w:rsidSect="008F2B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87" w:rsidRDefault="00BA2187" w:rsidP="00631B54">
      <w:pPr>
        <w:spacing w:after="0" w:line="240" w:lineRule="auto"/>
      </w:pPr>
      <w:r>
        <w:separator/>
      </w:r>
    </w:p>
  </w:endnote>
  <w:endnote w:type="continuationSeparator" w:id="0">
    <w:p w:rsidR="00BA2187" w:rsidRDefault="00BA2187" w:rsidP="006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606641"/>
      <w:docPartObj>
        <w:docPartGallery w:val="Page Numbers (Bottom of Page)"/>
        <w:docPartUnique/>
      </w:docPartObj>
    </w:sdtPr>
    <w:sdtEndPr/>
    <w:sdtContent>
      <w:p w:rsidR="00631B54" w:rsidRDefault="00FD1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B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B54" w:rsidRDefault="00631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87" w:rsidRDefault="00BA2187" w:rsidP="00631B54">
      <w:pPr>
        <w:spacing w:after="0" w:line="240" w:lineRule="auto"/>
      </w:pPr>
      <w:r>
        <w:separator/>
      </w:r>
    </w:p>
  </w:footnote>
  <w:footnote w:type="continuationSeparator" w:id="0">
    <w:p w:rsidR="00BA2187" w:rsidRDefault="00BA2187" w:rsidP="006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771"/>
    <w:multiLevelType w:val="hybridMultilevel"/>
    <w:tmpl w:val="5B36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61"/>
  </w:docVars>
  <w:rsids>
    <w:rsidRoot w:val="00ED42F2"/>
    <w:rsid w:val="00014F42"/>
    <w:rsid w:val="000C5A09"/>
    <w:rsid w:val="00103877"/>
    <w:rsid w:val="00145884"/>
    <w:rsid w:val="00146337"/>
    <w:rsid w:val="001511B4"/>
    <w:rsid w:val="00190DFA"/>
    <w:rsid w:val="001A3436"/>
    <w:rsid w:val="001F6218"/>
    <w:rsid w:val="002D54BA"/>
    <w:rsid w:val="002F4D53"/>
    <w:rsid w:val="00334251"/>
    <w:rsid w:val="00367835"/>
    <w:rsid w:val="00376574"/>
    <w:rsid w:val="003E11B2"/>
    <w:rsid w:val="00467B47"/>
    <w:rsid w:val="004B7894"/>
    <w:rsid w:val="004C568B"/>
    <w:rsid w:val="004C604D"/>
    <w:rsid w:val="00631B54"/>
    <w:rsid w:val="00666AA1"/>
    <w:rsid w:val="007621CE"/>
    <w:rsid w:val="00790B0E"/>
    <w:rsid w:val="00835005"/>
    <w:rsid w:val="00866293"/>
    <w:rsid w:val="008D68EE"/>
    <w:rsid w:val="008F2B02"/>
    <w:rsid w:val="009121A8"/>
    <w:rsid w:val="00953A17"/>
    <w:rsid w:val="009F0EEC"/>
    <w:rsid w:val="00A01991"/>
    <w:rsid w:val="00A24952"/>
    <w:rsid w:val="00B41C23"/>
    <w:rsid w:val="00B727F1"/>
    <w:rsid w:val="00BA1546"/>
    <w:rsid w:val="00BA2187"/>
    <w:rsid w:val="00BC2C8E"/>
    <w:rsid w:val="00BE12ED"/>
    <w:rsid w:val="00C7374C"/>
    <w:rsid w:val="00CE2B3C"/>
    <w:rsid w:val="00D05F86"/>
    <w:rsid w:val="00DD739C"/>
    <w:rsid w:val="00DE0CF1"/>
    <w:rsid w:val="00ED42F2"/>
    <w:rsid w:val="00F1571D"/>
    <w:rsid w:val="00F478A4"/>
    <w:rsid w:val="00FA17A8"/>
    <w:rsid w:val="00FB0D0D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B54"/>
  </w:style>
  <w:style w:type="paragraph" w:styleId="Footer">
    <w:name w:val="footer"/>
    <w:basedOn w:val="Normal"/>
    <w:link w:val="FooterChar"/>
    <w:uiPriority w:val="99"/>
    <w:unhideWhenUsed/>
    <w:rsid w:val="0063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54"/>
  </w:style>
  <w:style w:type="character" w:styleId="LineNumber">
    <w:name w:val="line number"/>
    <w:basedOn w:val="DefaultParagraphFont"/>
    <w:uiPriority w:val="99"/>
    <w:semiHidden/>
    <w:unhideWhenUsed/>
    <w:rsid w:val="00631B54"/>
  </w:style>
  <w:style w:type="paragraph" w:styleId="ListParagraph">
    <w:name w:val="List Paragraph"/>
    <w:basedOn w:val="Normal"/>
    <w:uiPriority w:val="34"/>
    <w:qFormat/>
    <w:rsid w:val="000C5A09"/>
    <w:pPr>
      <w:spacing w:line="480" w:lineRule="auto"/>
      <w:ind w:left="720"/>
      <w:contextualSpacing/>
    </w:pPr>
    <w:rPr>
      <w:rFonts w:ascii="Calibri" w:eastAsia="Times New Roman" w:hAnsi="Calibri" w:cs="Raav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222</Characters>
  <Application>Microsoft Office Word</Application>
  <DocSecurity>0</DocSecurity>
  <Lines>3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Arinder Arora</dc:creator>
  <cp:keywords/>
  <dc:description/>
  <cp:lastModifiedBy>AJTUALA</cp:lastModifiedBy>
  <cp:revision>21</cp:revision>
  <cp:lastPrinted>2016-09-02T13:11:00Z</cp:lastPrinted>
  <dcterms:created xsi:type="dcterms:W3CDTF">2016-07-12T02:41:00Z</dcterms:created>
  <dcterms:modified xsi:type="dcterms:W3CDTF">2018-08-04T16:35:00Z</dcterms:modified>
</cp:coreProperties>
</file>